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1E0766" w14:textId="44E78D93" w:rsidR="00FB52CD" w:rsidRPr="00FB52CD" w:rsidRDefault="00FB52CD" w:rsidP="00FB52CD">
      <w:pPr>
        <w:spacing w:after="0" w:line="360" w:lineRule="auto"/>
        <w:jc w:val="both"/>
        <w:rPr>
          <w:rFonts w:ascii="Times New Roman" w:eastAsia="Times New Roman" w:hAnsi="Times New Roman" w:cs="Times New Roman"/>
          <w:b/>
          <w:bCs/>
          <w:sz w:val="28"/>
          <w:szCs w:val="28"/>
          <w:u w:val="single"/>
        </w:rPr>
      </w:pPr>
      <w:r w:rsidRPr="00FB52CD">
        <w:rPr>
          <w:rFonts w:ascii="Times New Roman" w:eastAsia="Times New Roman" w:hAnsi="Times New Roman" w:cs="Times New Roman"/>
          <w:b/>
          <w:bCs/>
          <w:sz w:val="28"/>
          <w:szCs w:val="28"/>
          <w:u w:val="single"/>
        </w:rPr>
        <w:t xml:space="preserve">TUẦN </w:t>
      </w:r>
      <w:r>
        <w:rPr>
          <w:rFonts w:ascii="Times New Roman" w:eastAsia="Times New Roman" w:hAnsi="Times New Roman" w:cs="Times New Roman"/>
          <w:b/>
          <w:bCs/>
          <w:sz w:val="28"/>
          <w:szCs w:val="28"/>
          <w:u w:val="single"/>
        </w:rPr>
        <w:t xml:space="preserve">2 </w:t>
      </w:r>
      <w:r w:rsidRPr="00FB52CD">
        <w:rPr>
          <w:rFonts w:ascii="Times New Roman" w:eastAsia="Times New Roman" w:hAnsi="Times New Roman" w:cs="Times New Roman"/>
          <w:b/>
          <w:bCs/>
          <w:sz w:val="28"/>
          <w:szCs w:val="28"/>
          <w:u w:val="single"/>
        </w:rPr>
        <w:t xml:space="preserve">- </w:t>
      </w:r>
      <w:r>
        <w:rPr>
          <w:rFonts w:ascii="Times New Roman" w:eastAsia="Times New Roman" w:hAnsi="Times New Roman" w:cs="Times New Roman"/>
          <w:b/>
          <w:bCs/>
          <w:sz w:val="28"/>
          <w:szCs w:val="28"/>
          <w:u w:val="single"/>
        </w:rPr>
        <w:t>6</w:t>
      </w:r>
    </w:p>
    <w:p w14:paraId="0D961DDE" w14:textId="77777777" w:rsidR="00D21D6B" w:rsidRDefault="00D21D6B" w:rsidP="00CB2051">
      <w:pPr>
        <w:spacing w:after="0" w:line="360" w:lineRule="auto"/>
        <w:jc w:val="both"/>
        <w:rPr>
          <w:rFonts w:ascii="Times New Roman" w:eastAsia="Times New Roman" w:hAnsi="Times New Roman" w:cs="Times New Roman"/>
          <w:b/>
          <w:sz w:val="28"/>
          <w:szCs w:val="28"/>
        </w:rPr>
      </w:pPr>
    </w:p>
    <w:p w14:paraId="53B8E5AE" w14:textId="7C395C4C" w:rsidR="00D21D6B" w:rsidRPr="00D21D6B" w:rsidRDefault="00D21D6B" w:rsidP="00D21D6B">
      <w:pPr>
        <w:spacing w:after="0" w:line="360" w:lineRule="auto"/>
        <w:jc w:val="center"/>
        <w:rPr>
          <w:rFonts w:ascii="Times New Roman" w:eastAsia="Times New Roman" w:hAnsi="Times New Roman" w:cs="Times New Roman"/>
          <w:b/>
          <w:sz w:val="28"/>
          <w:szCs w:val="28"/>
        </w:rPr>
      </w:pPr>
      <w:r w:rsidRPr="00D21D6B">
        <w:rPr>
          <w:rFonts w:ascii="Times New Roman" w:eastAsia="Times New Roman" w:hAnsi="Times New Roman" w:cs="Times New Roman"/>
          <w:b/>
          <w:sz w:val="28"/>
          <w:szCs w:val="28"/>
        </w:rPr>
        <w:t>CHỦ ĐỀ 1: PHẤN ĐẤU HOÀN THIỆN BẢN THÂN</w:t>
      </w:r>
    </w:p>
    <w:p w14:paraId="4A071E36" w14:textId="5A204841" w:rsidR="00D21D6B" w:rsidRDefault="00D21D6B" w:rsidP="00CB2051">
      <w:pPr>
        <w:spacing w:after="0" w:line="360" w:lineRule="auto"/>
        <w:jc w:val="both"/>
        <w:rPr>
          <w:rFonts w:ascii="Times New Roman" w:eastAsia="Times New Roman" w:hAnsi="Times New Roman" w:cs="Times New Roman"/>
          <w:b/>
          <w:sz w:val="28"/>
          <w:szCs w:val="28"/>
        </w:rPr>
      </w:pPr>
      <w:r w:rsidRPr="00D21D6B">
        <w:rPr>
          <w:rFonts w:ascii="Times New Roman" w:eastAsia="Times New Roman" w:hAnsi="Times New Roman" w:cs="Times New Roman"/>
          <w:b/>
          <w:sz w:val="28"/>
          <w:szCs w:val="28"/>
        </w:rPr>
        <w:t xml:space="preserve">                                                                 ( 12 tiết )</w:t>
      </w:r>
    </w:p>
    <w:p w14:paraId="20158306" w14:textId="70FA366E" w:rsidR="009D37E6" w:rsidRPr="008F4769" w:rsidRDefault="00357EEF" w:rsidP="00CB2051">
      <w:pPr>
        <w:spacing w:after="0" w:line="360" w:lineRule="auto"/>
        <w:jc w:val="both"/>
        <w:rPr>
          <w:rFonts w:ascii="Times New Roman" w:eastAsia="Times New Roman" w:hAnsi="Times New Roman" w:cs="Times New Roman"/>
          <w:b/>
          <w:sz w:val="28"/>
          <w:szCs w:val="28"/>
        </w:rPr>
      </w:pPr>
      <w:r w:rsidRPr="008F4769">
        <w:rPr>
          <w:rFonts w:ascii="Times New Roman" w:eastAsia="Times New Roman" w:hAnsi="Times New Roman" w:cs="Times New Roman"/>
          <w:b/>
          <w:sz w:val="28"/>
          <w:szCs w:val="28"/>
        </w:rPr>
        <w:t>I. MỤC TIÊU CHỦ ĐỀ:</w:t>
      </w:r>
    </w:p>
    <w:p w14:paraId="74504FF9" w14:textId="77777777" w:rsidR="009D37E6" w:rsidRPr="008F4769" w:rsidRDefault="00357EEF" w:rsidP="00CB2051">
      <w:pPr>
        <w:spacing w:after="0" w:line="360" w:lineRule="auto"/>
        <w:jc w:val="both"/>
        <w:rPr>
          <w:rFonts w:ascii="Times New Roman" w:eastAsia="Times New Roman" w:hAnsi="Times New Roman" w:cs="Times New Roman"/>
          <w:b/>
          <w:sz w:val="28"/>
          <w:szCs w:val="28"/>
        </w:rPr>
      </w:pPr>
      <w:r w:rsidRPr="008F4769">
        <w:rPr>
          <w:rFonts w:ascii="Times New Roman" w:eastAsia="Times New Roman" w:hAnsi="Times New Roman" w:cs="Times New Roman"/>
          <w:b/>
          <w:sz w:val="28"/>
          <w:szCs w:val="28"/>
        </w:rPr>
        <w:t>1. Kiến thức</w:t>
      </w:r>
    </w:p>
    <w:p w14:paraId="4818F8A5"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t>Sau chủ đề này, HS sẽ:</w:t>
      </w:r>
    </w:p>
    <w:p w14:paraId="0107AF15" w14:textId="77777777" w:rsidR="009D37E6" w:rsidRPr="008F4769" w:rsidRDefault="00357EEF" w:rsidP="00CB2051">
      <w:pPr>
        <w:numPr>
          <w:ilvl w:val="0"/>
          <w:numId w:val="10"/>
        </w:numPr>
        <w:pBdr>
          <w:top w:val="nil"/>
          <w:left w:val="nil"/>
          <w:bottom w:val="nil"/>
          <w:right w:val="nil"/>
          <w:between w:val="nil"/>
        </w:pBdr>
        <w:spacing w:after="0" w:line="360" w:lineRule="auto"/>
        <w:jc w:val="both"/>
        <w:rPr>
          <w:rFonts w:ascii="Times New Roman" w:hAnsi="Times New Roman" w:cs="Times New Roman"/>
          <w:sz w:val="28"/>
          <w:szCs w:val="28"/>
        </w:rPr>
      </w:pPr>
      <w:r w:rsidRPr="008F4769">
        <w:rPr>
          <w:rFonts w:ascii="Times New Roman" w:eastAsia="Times New Roman" w:hAnsi="Times New Roman" w:cs="Times New Roman"/>
          <w:color w:val="000000"/>
          <w:sz w:val="28"/>
          <w:szCs w:val="28"/>
        </w:rPr>
        <w:t>Tuân thủ kỉ luật, quy định của nhóm, tập thể lớp, trường và cộng đồng.</w:t>
      </w:r>
    </w:p>
    <w:p w14:paraId="1ED463A4" w14:textId="77777777" w:rsidR="009D37E6" w:rsidRPr="008F4769" w:rsidRDefault="00357EEF" w:rsidP="00CB2051">
      <w:pPr>
        <w:numPr>
          <w:ilvl w:val="0"/>
          <w:numId w:val="10"/>
        </w:numPr>
        <w:pBdr>
          <w:top w:val="nil"/>
          <w:left w:val="nil"/>
          <w:bottom w:val="nil"/>
          <w:right w:val="nil"/>
          <w:between w:val="nil"/>
        </w:pBdr>
        <w:spacing w:after="0" w:line="360" w:lineRule="auto"/>
        <w:jc w:val="both"/>
        <w:rPr>
          <w:rFonts w:ascii="Times New Roman" w:hAnsi="Times New Roman" w:cs="Times New Roman"/>
          <w:sz w:val="28"/>
          <w:szCs w:val="28"/>
        </w:rPr>
      </w:pPr>
      <w:r w:rsidRPr="008F4769">
        <w:rPr>
          <w:rFonts w:ascii="Times New Roman" w:eastAsia="Times New Roman" w:hAnsi="Times New Roman" w:cs="Times New Roman"/>
          <w:color w:val="000000"/>
          <w:sz w:val="28"/>
          <w:szCs w:val="28"/>
        </w:rPr>
        <w:t>Biết thu hút các bạn cùng phấn đấu hoàn thiện bản thân.</w:t>
      </w:r>
    </w:p>
    <w:p w14:paraId="54FF4818" w14:textId="77777777" w:rsidR="009D37E6" w:rsidRPr="008F4769" w:rsidRDefault="00357EEF" w:rsidP="00CB2051">
      <w:pPr>
        <w:numPr>
          <w:ilvl w:val="0"/>
          <w:numId w:val="10"/>
        </w:numPr>
        <w:pBdr>
          <w:top w:val="nil"/>
          <w:left w:val="nil"/>
          <w:bottom w:val="nil"/>
          <w:right w:val="nil"/>
          <w:between w:val="nil"/>
        </w:pBdr>
        <w:spacing w:after="0" w:line="360" w:lineRule="auto"/>
        <w:jc w:val="both"/>
        <w:rPr>
          <w:rFonts w:ascii="Times New Roman" w:hAnsi="Times New Roman" w:cs="Times New Roman"/>
          <w:sz w:val="28"/>
          <w:szCs w:val="28"/>
        </w:rPr>
      </w:pPr>
      <w:r w:rsidRPr="008F4769">
        <w:rPr>
          <w:rFonts w:ascii="Times New Roman" w:eastAsia="Times New Roman" w:hAnsi="Times New Roman" w:cs="Times New Roman"/>
          <w:color w:val="000000"/>
          <w:sz w:val="28"/>
          <w:szCs w:val="28"/>
        </w:rPr>
        <w:t>Thể hiện được sự nỗ lực hoàn thiện bản thân.</w:t>
      </w:r>
    </w:p>
    <w:p w14:paraId="607DAAEE" w14:textId="77777777" w:rsidR="009D37E6" w:rsidRPr="008F4769" w:rsidRDefault="00357EEF" w:rsidP="00CB2051">
      <w:pPr>
        <w:pBdr>
          <w:top w:val="nil"/>
          <w:left w:val="nil"/>
          <w:bottom w:val="nil"/>
          <w:right w:val="nil"/>
          <w:between w:val="nil"/>
        </w:pBd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b/>
          <w:sz w:val="28"/>
          <w:szCs w:val="28"/>
        </w:rPr>
        <w:t>2. Năng lực</w:t>
      </w:r>
    </w:p>
    <w:p w14:paraId="50134553"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sz w:val="28"/>
          <w:szCs w:val="28"/>
        </w:rPr>
        <w:t xml:space="preserve">Năng lực chung: </w:t>
      </w:r>
    </w:p>
    <w:p w14:paraId="0E576B54" w14:textId="77777777" w:rsidR="009D37E6" w:rsidRPr="008F4769" w:rsidRDefault="00357EEF" w:rsidP="00CB2051">
      <w:pPr>
        <w:numPr>
          <w:ilvl w:val="0"/>
          <w:numId w:val="10"/>
        </w:num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8F4769">
        <w:rPr>
          <w:rFonts w:ascii="Times New Roman" w:eastAsia="Times New Roman" w:hAnsi="Times New Roman" w:cs="Times New Roman"/>
          <w:i/>
          <w:color w:val="000000"/>
          <w:sz w:val="28"/>
          <w:szCs w:val="28"/>
        </w:rPr>
        <w:t>Giao tiếp và hợp tác:</w:t>
      </w:r>
      <w:r w:rsidRPr="008F4769">
        <w:rPr>
          <w:rFonts w:ascii="Times New Roman" w:eastAsia="Times New Roman" w:hAnsi="Times New Roman" w:cs="Times New Roman"/>
          <w:color w:val="000000"/>
          <w:sz w:val="28"/>
          <w:szCs w:val="28"/>
        </w:rPr>
        <w:t xml:space="preserve"> biết sử dụng ngôn ngữ kết hợp với hình ảnh để trình bày thông tin, ý tưởng và thảo luận những vấn đề của bài học. Biết chủ động và gương mẫu hoàn thành phần việc được giao, góp ý điều chỉnh thúc đẩy hoạt động chung; khiêm tốn học hỏi các thành viên trong nhóm.</w:t>
      </w:r>
    </w:p>
    <w:p w14:paraId="4ABD37C0" w14:textId="77777777" w:rsidR="009D37E6" w:rsidRPr="008F4769" w:rsidRDefault="00357EEF" w:rsidP="00CB2051">
      <w:pPr>
        <w:numPr>
          <w:ilvl w:val="0"/>
          <w:numId w:val="10"/>
        </w:num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8F4769">
        <w:rPr>
          <w:rFonts w:ascii="Times New Roman" w:eastAsia="Times New Roman" w:hAnsi="Times New Roman" w:cs="Times New Roman"/>
          <w:i/>
          <w:color w:val="000000"/>
          <w:sz w:val="28"/>
          <w:szCs w:val="28"/>
        </w:rPr>
        <w:t xml:space="preserve">Giải quyết vấn đề và sáng tạo: </w:t>
      </w:r>
      <w:r w:rsidRPr="008F4769">
        <w:rPr>
          <w:rFonts w:ascii="Times New Roman" w:eastAsia="Times New Roman" w:hAnsi="Times New Roman" w:cs="Times New Roman"/>
          <w:color w:val="000000"/>
          <w:sz w:val="28"/>
          <w:szCs w:val="28"/>
        </w:rPr>
        <w:t>biết phối hợp với bạn bè khi làm việc nhóm, có sáng tạo khi tham gia các hoạt động hướng nghiệp.</w:t>
      </w:r>
    </w:p>
    <w:p w14:paraId="5810B078"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Năng lực riêng:</w:t>
      </w:r>
    </w:p>
    <w:p w14:paraId="134EBEC4" w14:textId="77777777" w:rsidR="009D37E6" w:rsidRPr="008F4769" w:rsidRDefault="00357EEF" w:rsidP="00CB2051">
      <w:pPr>
        <w:numPr>
          <w:ilvl w:val="0"/>
          <w:numId w:val="2"/>
        </w:num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8F4769">
        <w:rPr>
          <w:rFonts w:ascii="Times New Roman" w:eastAsia="Times New Roman" w:hAnsi="Times New Roman" w:cs="Times New Roman"/>
          <w:color w:val="000000"/>
          <w:sz w:val="28"/>
          <w:szCs w:val="28"/>
        </w:rPr>
        <w:t>Thể hiện được sự tự tin trong giao tiếp và hợp tác.</w:t>
      </w:r>
    </w:p>
    <w:p w14:paraId="4EF93081" w14:textId="77777777" w:rsidR="009D37E6" w:rsidRPr="008F4769" w:rsidRDefault="00357EEF" w:rsidP="00CB2051">
      <w:pPr>
        <w:numPr>
          <w:ilvl w:val="0"/>
          <w:numId w:val="2"/>
        </w:num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8F4769">
        <w:rPr>
          <w:rFonts w:ascii="Times New Roman" w:eastAsia="Times New Roman" w:hAnsi="Times New Roman" w:cs="Times New Roman"/>
          <w:color w:val="000000"/>
          <w:sz w:val="28"/>
          <w:szCs w:val="28"/>
        </w:rPr>
        <w:t>Tự chủ và tự học.</w:t>
      </w:r>
    </w:p>
    <w:p w14:paraId="48C6B3C2" w14:textId="77777777" w:rsidR="009D37E6" w:rsidRPr="008F4769" w:rsidRDefault="00357EEF" w:rsidP="00CB2051">
      <w:pPr>
        <w:pBdr>
          <w:top w:val="nil"/>
          <w:left w:val="nil"/>
          <w:bottom w:val="nil"/>
          <w:right w:val="nil"/>
          <w:between w:val="nil"/>
        </w:pBd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3. Phẩm chất:</w:t>
      </w:r>
    </w:p>
    <w:p w14:paraId="09EAECBA" w14:textId="77777777" w:rsidR="009D37E6" w:rsidRPr="008F4769" w:rsidRDefault="00357EEF" w:rsidP="00CB2051">
      <w:pPr>
        <w:numPr>
          <w:ilvl w:val="0"/>
          <w:numId w:val="1"/>
        </w:numPr>
        <w:pBdr>
          <w:top w:val="nil"/>
          <w:left w:val="nil"/>
          <w:bottom w:val="nil"/>
          <w:right w:val="nil"/>
          <w:between w:val="nil"/>
        </w:pBdr>
        <w:spacing w:after="0" w:line="360" w:lineRule="auto"/>
        <w:ind w:hanging="294"/>
        <w:jc w:val="both"/>
        <w:rPr>
          <w:rFonts w:ascii="Times New Roman" w:hAnsi="Times New Roman" w:cs="Times New Roman"/>
          <w:b/>
          <w:color w:val="000000"/>
          <w:sz w:val="28"/>
          <w:szCs w:val="28"/>
        </w:rPr>
      </w:pPr>
      <w:r w:rsidRPr="008F4769">
        <w:rPr>
          <w:rFonts w:ascii="Times New Roman" w:eastAsia="Times New Roman" w:hAnsi="Times New Roman" w:cs="Times New Roman"/>
          <w:color w:val="000000"/>
          <w:sz w:val="28"/>
          <w:szCs w:val="28"/>
        </w:rPr>
        <w:t>Có ý thức tự giác, trách nhiệm, chăm chỉ.</w:t>
      </w:r>
    </w:p>
    <w:p w14:paraId="1488477B"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t>II. THIẾT BỊ DẠY HỌC VÀ HỌC LIỆU</w:t>
      </w:r>
    </w:p>
    <w:p w14:paraId="4B2AFE18"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1. Đối với giáo viên</w:t>
      </w:r>
    </w:p>
    <w:p w14:paraId="4B62B257" w14:textId="77777777" w:rsidR="009D37E6" w:rsidRPr="008F4769" w:rsidRDefault="00357EEF" w:rsidP="00CB2051">
      <w:pPr>
        <w:numPr>
          <w:ilvl w:val="0"/>
          <w:numId w:val="7"/>
        </w:num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8F4769">
        <w:rPr>
          <w:rFonts w:ascii="Times New Roman" w:eastAsia="Times New Roman" w:hAnsi="Times New Roman" w:cs="Times New Roman"/>
          <w:color w:val="000000"/>
          <w:sz w:val="28"/>
          <w:szCs w:val="28"/>
        </w:rPr>
        <w:t>SHS, SGV, Giáo án.</w:t>
      </w:r>
    </w:p>
    <w:p w14:paraId="2460825B" w14:textId="77777777" w:rsidR="009D37E6" w:rsidRPr="008F4769" w:rsidRDefault="00357EEF" w:rsidP="00CB2051">
      <w:pPr>
        <w:numPr>
          <w:ilvl w:val="0"/>
          <w:numId w:val="7"/>
        </w:num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8F4769">
        <w:rPr>
          <w:rFonts w:ascii="Times New Roman" w:eastAsia="Times New Roman" w:hAnsi="Times New Roman" w:cs="Times New Roman"/>
          <w:color w:val="000000"/>
          <w:sz w:val="28"/>
          <w:szCs w:val="28"/>
        </w:rPr>
        <w:t>Tranh, ảnh liên quan đến chủ đề.</w:t>
      </w:r>
    </w:p>
    <w:p w14:paraId="2575B33A" w14:textId="77777777" w:rsidR="009D37E6" w:rsidRPr="008F4769" w:rsidRDefault="00357EEF" w:rsidP="00CB2051">
      <w:pPr>
        <w:numPr>
          <w:ilvl w:val="0"/>
          <w:numId w:val="7"/>
        </w:num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8F4769">
        <w:rPr>
          <w:rFonts w:ascii="Times New Roman" w:eastAsia="Times New Roman" w:hAnsi="Times New Roman" w:cs="Times New Roman"/>
          <w:color w:val="000000"/>
          <w:sz w:val="28"/>
          <w:szCs w:val="28"/>
        </w:rPr>
        <w:t>Thẻ màu xanh, đỏ, vàng.</w:t>
      </w:r>
    </w:p>
    <w:p w14:paraId="2F698D91" w14:textId="77777777" w:rsidR="009D37E6" w:rsidRPr="008F4769" w:rsidRDefault="00357EEF" w:rsidP="00CB2051">
      <w:pPr>
        <w:numPr>
          <w:ilvl w:val="0"/>
          <w:numId w:val="7"/>
        </w:num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8F4769">
        <w:rPr>
          <w:rFonts w:ascii="Times New Roman" w:eastAsia="Times New Roman" w:hAnsi="Times New Roman" w:cs="Times New Roman"/>
          <w:color w:val="000000"/>
          <w:sz w:val="28"/>
          <w:szCs w:val="28"/>
        </w:rPr>
        <w:lastRenderedPageBreak/>
        <w:t>Máy tính, máy chiếu (nếu có).</w:t>
      </w:r>
    </w:p>
    <w:p w14:paraId="7F68B0D0"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2. Đối với học sinh</w:t>
      </w:r>
    </w:p>
    <w:p w14:paraId="6E542427" w14:textId="77777777" w:rsidR="009D37E6" w:rsidRPr="008F4769" w:rsidRDefault="00357EEF" w:rsidP="00CB2051">
      <w:pPr>
        <w:numPr>
          <w:ilvl w:val="0"/>
          <w:numId w:val="8"/>
        </w:num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SHS, SBT </w:t>
      </w:r>
      <w:r w:rsidRPr="008F4769">
        <w:rPr>
          <w:rFonts w:ascii="Times New Roman" w:eastAsia="Times New Roman" w:hAnsi="Times New Roman" w:cs="Times New Roman"/>
          <w:i/>
          <w:color w:val="000000"/>
          <w:sz w:val="28"/>
          <w:szCs w:val="28"/>
        </w:rPr>
        <w:t>Hoạt động trải nghiệm, hướng nghiệp 11 – bản 1</w:t>
      </w:r>
      <w:r w:rsidRPr="008F4769">
        <w:rPr>
          <w:rFonts w:ascii="Times New Roman" w:eastAsia="Times New Roman" w:hAnsi="Times New Roman" w:cs="Times New Roman"/>
          <w:color w:val="000000"/>
          <w:sz w:val="28"/>
          <w:szCs w:val="28"/>
        </w:rPr>
        <w:t>.</w:t>
      </w:r>
    </w:p>
    <w:p w14:paraId="2CFBF178" w14:textId="77777777" w:rsidR="009D37E6" w:rsidRPr="008F4769" w:rsidRDefault="00357EEF" w:rsidP="00CB2051">
      <w:pPr>
        <w:numPr>
          <w:ilvl w:val="0"/>
          <w:numId w:val="8"/>
        </w:num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8F4769">
        <w:rPr>
          <w:rFonts w:ascii="Times New Roman" w:eastAsia="Times New Roman" w:hAnsi="Times New Roman" w:cs="Times New Roman"/>
          <w:color w:val="000000"/>
          <w:sz w:val="28"/>
          <w:szCs w:val="28"/>
        </w:rPr>
        <w:t>Thực hiện nhiệm vụ trong SBT trước khi đến lớp.</w:t>
      </w:r>
    </w:p>
    <w:p w14:paraId="586B4177" w14:textId="77777777" w:rsidR="009D37E6" w:rsidRPr="008F4769" w:rsidRDefault="00357EEF" w:rsidP="00CB2051">
      <w:pPr>
        <w:numPr>
          <w:ilvl w:val="0"/>
          <w:numId w:val="8"/>
        </w:num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8F4769">
        <w:rPr>
          <w:rFonts w:ascii="Times New Roman" w:eastAsia="Times New Roman" w:hAnsi="Times New Roman" w:cs="Times New Roman"/>
          <w:color w:val="000000"/>
          <w:sz w:val="28"/>
          <w:szCs w:val="28"/>
        </w:rPr>
        <w:t>Thực hiện đầy đủ các nhiệm vụ trải nghiệm trong cuộc sống.</w:t>
      </w:r>
    </w:p>
    <w:p w14:paraId="25BB46E7"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III. TIẾN TRÌNH DẠY HỌC</w:t>
      </w:r>
    </w:p>
    <w:p w14:paraId="1C9BC923" w14:textId="77777777" w:rsidR="009D37E6" w:rsidRPr="008F4769" w:rsidRDefault="00357EEF" w:rsidP="00CB2051">
      <w:pPr>
        <w:pStyle w:val="Heading2"/>
        <w:rPr>
          <w:sz w:val="28"/>
          <w:szCs w:val="28"/>
        </w:rPr>
      </w:pPr>
      <w:r w:rsidRPr="008F4769">
        <w:rPr>
          <w:sz w:val="28"/>
          <w:szCs w:val="28"/>
        </w:rPr>
        <w:t>SINH HOẠT DƯỚI CỜ VÀ SINH HOẠT LỚP</w:t>
      </w:r>
    </w:p>
    <w:p w14:paraId="1F80068E"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Gợi ý:</w:t>
      </w:r>
    </w:p>
    <w:p w14:paraId="0D8829F7" w14:textId="77777777" w:rsidR="009D37E6" w:rsidRPr="008F4769" w:rsidRDefault="00357EEF" w:rsidP="00CB2051">
      <w:pPr>
        <w:numPr>
          <w:ilvl w:val="0"/>
          <w:numId w:val="3"/>
        </w:numPr>
        <w:pBdr>
          <w:top w:val="nil"/>
          <w:left w:val="nil"/>
          <w:bottom w:val="nil"/>
          <w:right w:val="nil"/>
          <w:between w:val="nil"/>
        </w:pBdr>
        <w:spacing w:after="0" w:line="360" w:lineRule="auto"/>
        <w:ind w:left="714" w:hanging="357"/>
        <w:jc w:val="both"/>
        <w:rPr>
          <w:rFonts w:ascii="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Tham gia các hoạt động chào mừng năm học mới. </w:t>
      </w:r>
    </w:p>
    <w:p w14:paraId="3BBE9AEF" w14:textId="77777777" w:rsidR="009D37E6" w:rsidRPr="008F4769" w:rsidRDefault="00357EEF" w:rsidP="00CB2051">
      <w:pPr>
        <w:numPr>
          <w:ilvl w:val="0"/>
          <w:numId w:val="3"/>
        </w:numPr>
        <w:pBdr>
          <w:top w:val="nil"/>
          <w:left w:val="nil"/>
          <w:bottom w:val="nil"/>
          <w:right w:val="nil"/>
          <w:between w:val="nil"/>
        </w:pBdr>
        <w:spacing w:after="0" w:line="360" w:lineRule="auto"/>
        <w:ind w:left="714" w:hanging="357"/>
        <w:jc w:val="both"/>
        <w:rPr>
          <w:rFonts w:ascii="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Rèn luyện tính kỉ luật khi tham gia các hoạt động của trường, lớp và cộng đồng. </w:t>
      </w:r>
    </w:p>
    <w:p w14:paraId="1A4A9120" w14:textId="77777777" w:rsidR="009D37E6" w:rsidRPr="008F4769" w:rsidRDefault="00357EEF" w:rsidP="00CB2051">
      <w:pPr>
        <w:numPr>
          <w:ilvl w:val="0"/>
          <w:numId w:val="3"/>
        </w:numPr>
        <w:pBdr>
          <w:top w:val="nil"/>
          <w:left w:val="nil"/>
          <w:bottom w:val="nil"/>
          <w:right w:val="nil"/>
          <w:between w:val="nil"/>
        </w:pBdr>
        <w:spacing w:after="0" w:line="360" w:lineRule="auto"/>
        <w:ind w:left="714" w:hanging="357"/>
        <w:jc w:val="both"/>
        <w:rPr>
          <w:rFonts w:ascii="Times New Roman" w:hAnsi="Times New Roman" w:cs="Times New Roman"/>
          <w:color w:val="000000"/>
          <w:sz w:val="28"/>
          <w:szCs w:val="28"/>
        </w:rPr>
      </w:pPr>
      <w:r w:rsidRPr="008F4769">
        <w:rPr>
          <w:rFonts w:ascii="Times New Roman" w:eastAsia="Times New Roman" w:hAnsi="Times New Roman" w:cs="Times New Roman"/>
          <w:color w:val="000000"/>
          <w:sz w:val="28"/>
          <w:szCs w:val="28"/>
        </w:rPr>
        <w:t>Ứng xử văn minh, lịch sự trong cộng đồng.</w:t>
      </w:r>
    </w:p>
    <w:p w14:paraId="39AE4B59" w14:textId="77777777" w:rsidR="009D37E6" w:rsidRPr="008F4769" w:rsidRDefault="00357EEF" w:rsidP="00CB2051">
      <w:pPr>
        <w:numPr>
          <w:ilvl w:val="0"/>
          <w:numId w:val="3"/>
        </w:numPr>
        <w:pBdr>
          <w:top w:val="nil"/>
          <w:left w:val="nil"/>
          <w:bottom w:val="nil"/>
          <w:right w:val="nil"/>
          <w:between w:val="nil"/>
        </w:pBdr>
        <w:spacing w:after="0" w:line="360" w:lineRule="auto"/>
        <w:ind w:left="714" w:hanging="357"/>
        <w:jc w:val="both"/>
        <w:rPr>
          <w:rFonts w:ascii="Times New Roman" w:hAnsi="Times New Roman" w:cs="Times New Roman"/>
          <w:color w:val="000000"/>
          <w:sz w:val="28"/>
          <w:szCs w:val="28"/>
        </w:rPr>
      </w:pPr>
      <w:r w:rsidRPr="008F4769">
        <w:rPr>
          <w:rFonts w:ascii="Times New Roman" w:eastAsia="Times New Roman" w:hAnsi="Times New Roman" w:cs="Times New Roman"/>
          <w:color w:val="000000"/>
          <w:sz w:val="28"/>
          <w:szCs w:val="28"/>
        </w:rPr>
        <w:t>Thu hút các bạn cùng nỗ lực hoàn thiện bản thân.</w:t>
      </w:r>
    </w:p>
    <w:p w14:paraId="6E8D5D30" w14:textId="77777777" w:rsidR="009D37E6" w:rsidRPr="008F4769" w:rsidRDefault="00357EEF" w:rsidP="00CB2051">
      <w:pPr>
        <w:numPr>
          <w:ilvl w:val="0"/>
          <w:numId w:val="3"/>
        </w:numPr>
        <w:pBdr>
          <w:top w:val="nil"/>
          <w:left w:val="nil"/>
          <w:bottom w:val="nil"/>
          <w:right w:val="nil"/>
          <w:between w:val="nil"/>
        </w:pBdr>
        <w:spacing w:after="0" w:line="360" w:lineRule="auto"/>
        <w:ind w:left="714" w:hanging="357"/>
        <w:jc w:val="both"/>
        <w:rPr>
          <w:rFonts w:ascii="Times New Roman" w:hAnsi="Times New Roman" w:cs="Times New Roman"/>
          <w:color w:val="000000"/>
          <w:sz w:val="28"/>
          <w:szCs w:val="28"/>
        </w:rPr>
      </w:pPr>
      <w:r w:rsidRPr="008F4769">
        <w:rPr>
          <w:rFonts w:ascii="Times New Roman" w:eastAsia="Times New Roman" w:hAnsi="Times New Roman" w:cs="Times New Roman"/>
          <w:color w:val="000000"/>
          <w:sz w:val="28"/>
          <w:szCs w:val="28"/>
        </w:rPr>
        <w:t>Thảo luận về cách thực hiện tốt nội quy lớp học.</w:t>
      </w:r>
    </w:p>
    <w:p w14:paraId="403CDBB2" w14:textId="77777777" w:rsidR="009D37E6" w:rsidRPr="008F4769" w:rsidRDefault="00357EEF" w:rsidP="00CB2051">
      <w:pPr>
        <w:numPr>
          <w:ilvl w:val="0"/>
          <w:numId w:val="3"/>
        </w:num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8F4769">
        <w:rPr>
          <w:rFonts w:ascii="Times New Roman" w:eastAsia="Times New Roman" w:hAnsi="Times New Roman" w:cs="Times New Roman"/>
          <w:color w:val="000000"/>
          <w:sz w:val="28"/>
          <w:szCs w:val="28"/>
        </w:rPr>
        <w:t>...</w:t>
      </w:r>
    </w:p>
    <w:p w14:paraId="79C50CCF" w14:textId="77777777" w:rsidR="009D37E6" w:rsidRPr="008F4769" w:rsidRDefault="00357EEF" w:rsidP="00CB2051">
      <w:pPr>
        <w:pStyle w:val="Heading2"/>
        <w:rPr>
          <w:sz w:val="28"/>
          <w:szCs w:val="28"/>
        </w:rPr>
      </w:pPr>
      <w:r w:rsidRPr="008F4769">
        <w:rPr>
          <w:sz w:val="28"/>
          <w:szCs w:val="28"/>
        </w:rPr>
        <w:t>HOẠT ĐỘNG GIÁO DỤC THEO CHỦ ĐỀ</w:t>
      </w:r>
    </w:p>
    <w:p w14:paraId="1789568A"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A. HOẠT ĐỘNG KHỞI ĐỘNG VÀ GIỚI THIỆU CHỦ ĐỀ</w:t>
      </w:r>
    </w:p>
    <w:p w14:paraId="0AC9B0FF"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t xml:space="preserve">a. Mục tiêu: </w:t>
      </w:r>
      <w:r w:rsidRPr="008F4769">
        <w:rPr>
          <w:rFonts w:ascii="Times New Roman" w:eastAsia="Times New Roman" w:hAnsi="Times New Roman" w:cs="Times New Roman"/>
          <w:color w:val="000000"/>
          <w:sz w:val="28"/>
          <w:szCs w:val="28"/>
        </w:rPr>
        <w:t>Giúp HS hứng thú với chủ đề; chỉ rõ những việc cần làm trong chủ đề để đạt được mục tiêu.</w:t>
      </w:r>
    </w:p>
    <w:p w14:paraId="7697D756"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t xml:space="preserve">b. Nội dung: </w:t>
      </w:r>
      <w:r w:rsidRPr="008F4769">
        <w:rPr>
          <w:rFonts w:ascii="Times New Roman" w:eastAsia="Times New Roman" w:hAnsi="Times New Roman" w:cs="Times New Roman"/>
          <w:color w:val="000000"/>
          <w:sz w:val="28"/>
          <w:szCs w:val="28"/>
        </w:rPr>
        <w:t>GV giới thiệu chủ đề thông qua câu chuyện, video và giới thiệu với HS về ý nghĩa chủ đề.</w:t>
      </w:r>
    </w:p>
    <w:p w14:paraId="3A2D00FE"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t xml:space="preserve">c. Sản phẩm học tập: </w:t>
      </w:r>
      <w:r w:rsidRPr="008F4769">
        <w:rPr>
          <w:rFonts w:ascii="Times New Roman" w:eastAsia="Times New Roman" w:hAnsi="Times New Roman" w:cs="Times New Roman"/>
          <w:color w:val="000000"/>
          <w:sz w:val="28"/>
          <w:szCs w:val="28"/>
        </w:rPr>
        <w:t>HS hoàn thành các nhiệm vụ của GV đề ra.</w:t>
      </w:r>
    </w:p>
    <w:p w14:paraId="6B8BE8C3"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 xml:space="preserve">d. Tổ chức thực hiện: </w:t>
      </w:r>
    </w:p>
    <w:p w14:paraId="716D6E88"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Nhiệm vụ 1: Giới thiệu ý nghĩa chủ đề</w:t>
      </w:r>
    </w:p>
    <w:p w14:paraId="0E36549D"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1: GV chuyển giao nhiệm vụ học tập</w:t>
      </w:r>
    </w:p>
    <w:p w14:paraId="5558D297"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cho HS xem video về Tấm gương Cao Bá Quát và yêu cầu thực hiện nhiệm vụ:</w:t>
      </w:r>
    </w:p>
    <w:p w14:paraId="019CB36E"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Nhân vật được nhắc tới trong video là ai?</w:t>
      </w:r>
    </w:p>
    <w:p w14:paraId="739C427F"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Nêu cảm nhận của em về tấm gương đó?</w:t>
      </w:r>
    </w:p>
    <w:p w14:paraId="4CB0038A"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2: HS thực hiện nhiệm vụ học tập</w:t>
      </w:r>
    </w:p>
    <w:p w14:paraId="17849ED3"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lastRenderedPageBreak/>
        <w:t>- HS xem video, lắng nghe, suy nghĩ và đưa ra câu trả lời.</w:t>
      </w:r>
    </w:p>
    <w:p w14:paraId="55CDC863"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quan sát, theo dõi, hỗ trợ (nếu cần thiết).</w:t>
      </w:r>
    </w:p>
    <w:p w14:paraId="528D5F98"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3: Báo cáo kết quả hoạt động và thảo luận</w:t>
      </w:r>
    </w:p>
    <w:p w14:paraId="14993E10"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mời HS trả lời câu hỏi: </w:t>
      </w:r>
    </w:p>
    <w:p w14:paraId="55EE983E"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Video trên nói về Cao Bá Quát – một người nổi tiếng học giỏi, phóng khoáng.</w:t>
      </w:r>
    </w:p>
    <w:p w14:paraId="3D5377B6"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Cảm nhận: Từ câu chuyện về Cao Bá Quát, em nhận thấy ông là một tấm gương tiêu biểu cho sự chăm chỉ, cố gắng để đạt được thành công. Ông từ một người viết chữ xấu, hằng ngày nỗ lực rèn chữ, phấn đấu không ngừng để trở thành một người hiền tài. Em rút ra được bài học cho bản thân: phải luôn cố gắng rèn luyện, học hỏi để hoàn thiện bản thân và có một tương lai tốt đẹp hơn.</w:t>
      </w:r>
    </w:p>
    <w:p w14:paraId="46245E41"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Các HS khác nhận xét, nêu ý kiến khác (nếu có).</w:t>
      </w:r>
    </w:p>
    <w:p w14:paraId="7C40B4FB"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4: Đánh giá kết quả, thực hiện nhiệm vụ học tập</w:t>
      </w:r>
    </w:p>
    <w:p w14:paraId="596C0B6D"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nhận xét, đánh giá, tuyên dương thái độ học tập của HS.</w:t>
      </w:r>
    </w:p>
    <w:p w14:paraId="20FF3362"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chuyển sang nhiệm vụ mới.</w:t>
      </w:r>
    </w:p>
    <w:p w14:paraId="796307D2"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Nhiệm vụ 2: Định hướng nội dung</w:t>
      </w:r>
    </w:p>
    <w:p w14:paraId="672FFF98"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1: GV chuyển giao nhiệm vụ học tập</w:t>
      </w:r>
    </w:p>
    <w:p w14:paraId="376D513F"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yêu cầu HS thảo luận nhóm và đọc phần Định hướng hoạt động - SHS tr.6 và quan sát tranh chủ đề - SHS tr.5:</w:t>
      </w:r>
    </w:p>
    <w:p w14:paraId="77D2AE5B" w14:textId="77777777" w:rsidR="009D37E6" w:rsidRPr="008F4769" w:rsidRDefault="00357EEF" w:rsidP="00CB2051">
      <w:pPr>
        <w:spacing w:after="0"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noProof/>
          <w:color w:val="000000"/>
          <w:sz w:val="28"/>
          <w:szCs w:val="28"/>
        </w:rPr>
        <w:drawing>
          <wp:inline distT="0" distB="0" distL="0" distR="0" wp14:anchorId="1959383E" wp14:editId="0ECF637D">
            <wp:extent cx="2954364" cy="2463656"/>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2954364" cy="2463656"/>
                    </a:xfrm>
                    <a:prstGeom prst="rect">
                      <a:avLst/>
                    </a:prstGeom>
                    <a:ln/>
                  </pic:spPr>
                </pic:pic>
              </a:graphicData>
            </a:graphic>
          </wp:inline>
        </w:drawing>
      </w:r>
    </w:p>
    <w:p w14:paraId="6877DC68"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đặt câu hỏi: </w:t>
      </w:r>
    </w:p>
    <w:p w14:paraId="594F6BA7"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Em hãy nêu các hoạt động cần thực hiện trong chủ đề 1?</w:t>
      </w:r>
    </w:p>
    <w:p w14:paraId="56E1D8C2"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lastRenderedPageBreak/>
        <w:t>+ Mô tả bức tranh chủ đề.</w:t>
      </w:r>
    </w:p>
    <w:p w14:paraId="31456451"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color w:val="000000"/>
          <w:sz w:val="28"/>
          <w:szCs w:val="28"/>
        </w:rPr>
        <w:t xml:space="preserve">- GV định hướng: </w:t>
      </w:r>
      <w:r w:rsidRPr="008F4769">
        <w:rPr>
          <w:rFonts w:ascii="Times New Roman" w:eastAsia="Times New Roman" w:hAnsi="Times New Roman" w:cs="Times New Roman"/>
          <w:i/>
          <w:color w:val="000000"/>
          <w:sz w:val="28"/>
          <w:szCs w:val="28"/>
        </w:rPr>
        <w:t>Các mục tiêu của chủ đề không chỉ thực hiện trong giờ Hoạt động giáo dục mà còn được rèn luyện trong các giờ Sinh hoạt lớp, Sinh hoạt dưới cờ và hoạt động ngoại khóa khác. Các em cần tham gia đầy đủ, tích cực vào các hoạt động tập thể và vận dụng rèn luyện vào cuộc sống.</w:t>
      </w:r>
    </w:p>
    <w:p w14:paraId="4E264919"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2: HS thực hiện nhiệm vụ học tập</w:t>
      </w:r>
    </w:p>
    <w:p w14:paraId="2DCF1D79"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HS xem video, lắng nghe, suy nghĩ và đưa ra câu trả lời.</w:t>
      </w:r>
    </w:p>
    <w:p w14:paraId="7DAA792E"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quan sát, theo dõi, hỗ trợ (nếu cần thiết).</w:t>
      </w:r>
    </w:p>
    <w:p w14:paraId="0FF7CBD4"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3: Báo cáo kết quả hoạt động và thảo luận</w:t>
      </w:r>
    </w:p>
    <w:p w14:paraId="30535012"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mời HS trả lời câu hỏi: </w:t>
      </w:r>
    </w:p>
    <w:p w14:paraId="07338408"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Chủ đề 1 giúp chúng ta có hiểu biết về tầm quan trọng và cách phấn đấu hoàn thiện bản thân:</w:t>
      </w:r>
    </w:p>
    <w:p w14:paraId="5E5CD0F1" w14:textId="77777777" w:rsidR="009D37E6" w:rsidRPr="008F4769" w:rsidRDefault="00357EEF" w:rsidP="00CB2051">
      <w:pPr>
        <w:numPr>
          <w:ilvl w:val="0"/>
          <w:numId w:val="4"/>
        </w:numPr>
        <w:pBdr>
          <w:top w:val="nil"/>
          <w:left w:val="nil"/>
          <w:bottom w:val="nil"/>
          <w:right w:val="nil"/>
          <w:between w:val="nil"/>
        </w:pBdr>
        <w:spacing w:after="0" w:line="360" w:lineRule="auto"/>
        <w:jc w:val="both"/>
        <w:rPr>
          <w:rFonts w:ascii="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Tìm hiểu nội dung và cách phấn đấu hoàn thiện bản thân.</w:t>
      </w:r>
    </w:p>
    <w:p w14:paraId="29C88392" w14:textId="77777777" w:rsidR="009D37E6" w:rsidRPr="008F4769" w:rsidRDefault="00357EEF" w:rsidP="00CB2051">
      <w:pPr>
        <w:numPr>
          <w:ilvl w:val="0"/>
          <w:numId w:val="4"/>
        </w:numPr>
        <w:pBdr>
          <w:top w:val="nil"/>
          <w:left w:val="nil"/>
          <w:bottom w:val="nil"/>
          <w:right w:val="nil"/>
          <w:between w:val="nil"/>
        </w:pBdr>
        <w:spacing w:after="0" w:line="360" w:lineRule="auto"/>
        <w:jc w:val="both"/>
        <w:rPr>
          <w:rFonts w:ascii="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Tìm hiểu việc tuân thủ nội quy, quy định trong nhà trường và cộng đồng.</w:t>
      </w:r>
    </w:p>
    <w:p w14:paraId="0C6C3F99" w14:textId="77777777" w:rsidR="009D37E6" w:rsidRPr="008F4769" w:rsidRDefault="00357EEF" w:rsidP="00CB2051">
      <w:pPr>
        <w:numPr>
          <w:ilvl w:val="0"/>
          <w:numId w:val="4"/>
        </w:numPr>
        <w:pBdr>
          <w:top w:val="nil"/>
          <w:left w:val="nil"/>
          <w:bottom w:val="nil"/>
          <w:right w:val="nil"/>
          <w:between w:val="nil"/>
        </w:pBdr>
        <w:spacing w:after="0" w:line="360" w:lineRule="auto"/>
        <w:jc w:val="both"/>
        <w:rPr>
          <w:rFonts w:ascii="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Thể hiện sự tuân thủ nội quy, quy định của nhóm, lớp và nhà trường.</w:t>
      </w:r>
    </w:p>
    <w:p w14:paraId="2FD095F8" w14:textId="77777777" w:rsidR="009D37E6" w:rsidRPr="008F4769" w:rsidRDefault="00357EEF" w:rsidP="00CB2051">
      <w:pPr>
        <w:numPr>
          <w:ilvl w:val="0"/>
          <w:numId w:val="4"/>
        </w:numPr>
        <w:pBdr>
          <w:top w:val="nil"/>
          <w:left w:val="nil"/>
          <w:bottom w:val="nil"/>
          <w:right w:val="nil"/>
          <w:between w:val="nil"/>
        </w:pBdr>
        <w:spacing w:after="0" w:line="360" w:lineRule="auto"/>
        <w:jc w:val="both"/>
        <w:rPr>
          <w:rFonts w:ascii="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Thực hiện quy định nơi công cộng.</w:t>
      </w:r>
    </w:p>
    <w:p w14:paraId="70160636" w14:textId="77777777" w:rsidR="009D37E6" w:rsidRPr="008F4769" w:rsidRDefault="00357EEF" w:rsidP="00CB2051">
      <w:pPr>
        <w:numPr>
          <w:ilvl w:val="0"/>
          <w:numId w:val="4"/>
        </w:numPr>
        <w:pBdr>
          <w:top w:val="nil"/>
          <w:left w:val="nil"/>
          <w:bottom w:val="nil"/>
          <w:right w:val="nil"/>
          <w:between w:val="nil"/>
        </w:pBdr>
        <w:spacing w:after="0" w:line="360" w:lineRule="auto"/>
        <w:jc w:val="both"/>
        <w:rPr>
          <w:rFonts w:ascii="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Thể hiện sự nỗ lực vượt qua khó khăn để hoàn thiện bản thân.</w:t>
      </w:r>
    </w:p>
    <w:p w14:paraId="17F92B86" w14:textId="77777777" w:rsidR="009D37E6" w:rsidRPr="008F4769" w:rsidRDefault="00357EEF" w:rsidP="00CB2051">
      <w:pPr>
        <w:numPr>
          <w:ilvl w:val="0"/>
          <w:numId w:val="4"/>
        </w:numPr>
        <w:pBdr>
          <w:top w:val="nil"/>
          <w:left w:val="nil"/>
          <w:bottom w:val="nil"/>
          <w:right w:val="nil"/>
          <w:between w:val="nil"/>
        </w:pBdr>
        <w:spacing w:after="0" w:line="360" w:lineRule="auto"/>
        <w:jc w:val="both"/>
        <w:rPr>
          <w:rFonts w:ascii="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Thu hút các bạn cùng phấn đấu hoàn thiện bản thân.</w:t>
      </w:r>
    </w:p>
    <w:p w14:paraId="4D07685B" w14:textId="77777777" w:rsidR="009D37E6" w:rsidRPr="008F4769" w:rsidRDefault="00357EEF" w:rsidP="00CB2051">
      <w:pPr>
        <w:numPr>
          <w:ilvl w:val="0"/>
          <w:numId w:val="4"/>
        </w:numPr>
        <w:pBdr>
          <w:top w:val="nil"/>
          <w:left w:val="nil"/>
          <w:bottom w:val="nil"/>
          <w:right w:val="nil"/>
          <w:between w:val="nil"/>
        </w:pBdr>
        <w:spacing w:after="0" w:line="360" w:lineRule="auto"/>
        <w:jc w:val="both"/>
        <w:rPr>
          <w:rFonts w:ascii="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Lập kế hoạch tiếp tục phấn đấu hoàn thiện bản thân. sáng tạo.</w:t>
      </w:r>
    </w:p>
    <w:p w14:paraId="303B3923" w14:textId="77777777" w:rsidR="009D37E6" w:rsidRPr="008F4769" w:rsidRDefault="00357EEF" w:rsidP="00CB2051">
      <w:pPr>
        <w:numPr>
          <w:ilvl w:val="0"/>
          <w:numId w:val="4"/>
        </w:numPr>
        <w:pBdr>
          <w:top w:val="nil"/>
          <w:left w:val="nil"/>
          <w:bottom w:val="nil"/>
          <w:right w:val="nil"/>
          <w:between w:val="nil"/>
        </w:pBdr>
        <w:spacing w:after="0" w:line="360" w:lineRule="auto"/>
        <w:jc w:val="both"/>
        <w:rPr>
          <w:rFonts w:ascii="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Tự đánh giá kết quả hoạt động.</w:t>
      </w:r>
    </w:p>
    <w:p w14:paraId="6B0BB187" w14:textId="77777777" w:rsidR="009D37E6" w:rsidRPr="008F4769" w:rsidRDefault="00357EEF" w:rsidP="00CB2051">
      <w:pPr>
        <w:pBdr>
          <w:top w:val="nil"/>
          <w:left w:val="nil"/>
          <w:bottom w:val="nil"/>
          <w:right w:val="nil"/>
          <w:between w:val="nil"/>
        </w:pBd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Mô tả bức tranh chủ đề: Các bạn học sinh đang đọc sách, ôn bài cùng với nhau tại thư viện.</w:t>
      </w:r>
    </w:p>
    <w:p w14:paraId="3AA682A0"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Các HS khác nhận xét, nêu ý kiến khác (nếu có).</w:t>
      </w:r>
    </w:p>
    <w:p w14:paraId="20EE1443"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4: Đánh giá kết quả, thực hiện nhiệm vụ học tập</w:t>
      </w:r>
    </w:p>
    <w:p w14:paraId="688C0389"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nhận xét, đánh giá, tuyên dương thái độ học tập của HS.</w:t>
      </w:r>
    </w:p>
    <w:p w14:paraId="5E709D9F"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color w:val="000000"/>
          <w:sz w:val="28"/>
          <w:szCs w:val="28"/>
        </w:rPr>
        <w:t>- GV dẫn dắt vào nội dung bài mới:</w:t>
      </w:r>
      <w:r w:rsidRPr="008F4769">
        <w:rPr>
          <w:rFonts w:ascii="Times New Roman" w:eastAsia="Times New Roman" w:hAnsi="Times New Roman" w:cs="Times New Roman"/>
          <w:i/>
          <w:color w:val="000000"/>
          <w:sz w:val="28"/>
          <w:szCs w:val="28"/>
        </w:rPr>
        <w:t xml:space="preserve"> Thành công chỉ đến khi chúng ta cố gắng nỗ lực và không ngừng hoàn thiện bản thân. Điều này thể hiện ở sự nỗ lực, kiên trì vượt lên khó khăn, ở sự tích cực, tự giác rèn luyện, bồi dưỡng để bản thân ngày một hoàn thiện hơn. Em hãy </w:t>
      </w:r>
      <w:r w:rsidRPr="008F4769">
        <w:rPr>
          <w:rFonts w:ascii="Times New Roman" w:eastAsia="Times New Roman" w:hAnsi="Times New Roman" w:cs="Times New Roman"/>
          <w:i/>
          <w:color w:val="000000"/>
          <w:sz w:val="28"/>
          <w:szCs w:val="28"/>
        </w:rPr>
        <w:lastRenderedPageBreak/>
        <w:t xml:space="preserve">bắt đầu từ </w:t>
      </w:r>
      <w:r w:rsidRPr="008F4769">
        <w:rPr>
          <w:rFonts w:ascii="Times New Roman" w:eastAsia="Times New Roman" w:hAnsi="Times New Roman" w:cs="Times New Roman"/>
          <w:i/>
          <w:sz w:val="28"/>
          <w:szCs w:val="28"/>
        </w:rPr>
        <w:t>những</w:t>
      </w:r>
      <w:r w:rsidRPr="008F4769">
        <w:rPr>
          <w:rFonts w:ascii="Times New Roman" w:eastAsia="Times New Roman" w:hAnsi="Times New Roman" w:cs="Times New Roman"/>
          <w:i/>
          <w:color w:val="000000"/>
          <w:sz w:val="28"/>
          <w:szCs w:val="28"/>
        </w:rPr>
        <w:t xml:space="preserve"> việc nhỏ nhất để đạt được mục tiêu của mình. Để biết cách phấn đấu hoàn thiện bản thân mình như thế nào, chúng ta cùng đến với bài học ngày hôm nay – </w:t>
      </w:r>
      <w:r w:rsidRPr="008F4769">
        <w:rPr>
          <w:rFonts w:ascii="Times New Roman" w:eastAsia="Times New Roman" w:hAnsi="Times New Roman" w:cs="Times New Roman"/>
          <w:b/>
          <w:i/>
          <w:color w:val="000000"/>
          <w:sz w:val="28"/>
          <w:szCs w:val="28"/>
        </w:rPr>
        <w:t>Chủ đề 1: Phấn đấu hoàn thiện bản thân.</w:t>
      </w:r>
    </w:p>
    <w:p w14:paraId="215BCA75"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 HOẠT ĐỘNG HÌNH THÀNH KIẾN THỨC</w:t>
      </w:r>
    </w:p>
    <w:p w14:paraId="5972C158" w14:textId="77777777" w:rsidR="009D37E6" w:rsidRPr="008F4769" w:rsidRDefault="00357EEF" w:rsidP="00CB2051">
      <w:pPr>
        <w:spacing w:after="0"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HOẠT ĐỘNG KHÁM PHÁ – KẾT NỐI KINH NGHIỆM</w:t>
      </w:r>
    </w:p>
    <w:p w14:paraId="22703AD1"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Hoạt động 1: Tìm hiểu nội dung và cách phấn đấu hoàn thiện bản thân</w:t>
      </w:r>
    </w:p>
    <w:p w14:paraId="468D2257"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 xml:space="preserve">a. Mục tiêu: </w:t>
      </w:r>
      <w:r w:rsidRPr="008F4769">
        <w:rPr>
          <w:rFonts w:ascii="Times New Roman" w:eastAsia="Times New Roman" w:hAnsi="Times New Roman" w:cs="Times New Roman"/>
          <w:color w:val="000000"/>
          <w:sz w:val="28"/>
          <w:szCs w:val="28"/>
        </w:rPr>
        <w:t>Giúp HS chỉ ra được những nội dung cần phấn đấu hoàn thiện bản thân và xác định được cách phấn đấu hoàn thiện bản thân.</w:t>
      </w:r>
    </w:p>
    <w:p w14:paraId="2F6B4936"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b/>
          <w:color w:val="000000"/>
          <w:sz w:val="28"/>
          <w:szCs w:val="28"/>
        </w:rPr>
        <w:t xml:space="preserve">b. Nội dung: </w:t>
      </w:r>
      <w:r w:rsidRPr="008F4769">
        <w:rPr>
          <w:rFonts w:ascii="Times New Roman" w:eastAsia="Times New Roman" w:hAnsi="Times New Roman" w:cs="Times New Roman"/>
          <w:sz w:val="28"/>
          <w:szCs w:val="28"/>
        </w:rPr>
        <w:t>GV lần lượt tổ chức các nhiệm vụ, HS quan sát, theo dõi và thực hiện theo yêu cầu.</w:t>
      </w:r>
    </w:p>
    <w:p w14:paraId="41E45BC8"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t xml:space="preserve">c. Sản phẩm học tập: </w:t>
      </w:r>
      <w:r w:rsidRPr="008F4769">
        <w:rPr>
          <w:rFonts w:ascii="Times New Roman" w:eastAsia="Times New Roman" w:hAnsi="Times New Roman" w:cs="Times New Roman"/>
          <w:color w:val="000000"/>
          <w:sz w:val="28"/>
          <w:szCs w:val="28"/>
        </w:rPr>
        <w:t>HS chỉ ra được những nội dung cần phấn đấu hoàn thiện bản thân và xác định được cách phấn đấu hoàn thiện bản thân.</w:t>
      </w:r>
    </w:p>
    <w:p w14:paraId="70A1E637"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d. Tổ chức hoạt động:</w:t>
      </w:r>
    </w:p>
    <w:tbl>
      <w:tblPr>
        <w:tblStyle w:val="a"/>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6"/>
        <w:gridCol w:w="4565"/>
      </w:tblGrid>
      <w:tr w:rsidR="009D37E6" w:rsidRPr="008F4769" w14:paraId="20F977BA" w14:textId="77777777" w:rsidTr="00CB2051">
        <w:trPr>
          <w:trHeight w:val="567"/>
        </w:trPr>
        <w:tc>
          <w:tcPr>
            <w:tcW w:w="5216" w:type="dxa"/>
            <w:shd w:val="clear" w:color="auto" w:fill="auto"/>
            <w:vAlign w:val="center"/>
          </w:tcPr>
          <w:p w14:paraId="0E09AEAA" w14:textId="77777777" w:rsidR="009D37E6" w:rsidRPr="008F4769" w:rsidRDefault="00357EEF" w:rsidP="00CB2051">
            <w:pPr>
              <w:spacing w:after="0"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HOẠT ĐỘNG CỦA GV - HS</w:t>
            </w:r>
          </w:p>
        </w:tc>
        <w:tc>
          <w:tcPr>
            <w:tcW w:w="4565" w:type="dxa"/>
            <w:shd w:val="clear" w:color="auto" w:fill="auto"/>
            <w:vAlign w:val="center"/>
          </w:tcPr>
          <w:p w14:paraId="247E6BC7" w14:textId="77777777" w:rsidR="009D37E6" w:rsidRPr="008F4769" w:rsidRDefault="00357EEF" w:rsidP="00CB2051">
            <w:pPr>
              <w:spacing w:after="0"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DỰ KIẾN SẢN PHẨM</w:t>
            </w:r>
          </w:p>
        </w:tc>
      </w:tr>
      <w:tr w:rsidR="009D37E6" w:rsidRPr="008F4769" w14:paraId="23E09632" w14:textId="77777777" w:rsidTr="00CB2051">
        <w:tc>
          <w:tcPr>
            <w:tcW w:w="5216" w:type="dxa"/>
          </w:tcPr>
          <w:p w14:paraId="1D72EA85"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Nhiệm vụ 1: Chỉ ra các nội dung cần phấn đấu hoàn thiện bản thân</w:t>
            </w:r>
          </w:p>
          <w:p w14:paraId="5C9BC2E3"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1: GV chuyển giao nhiệm vụ học tập</w:t>
            </w:r>
          </w:p>
          <w:p w14:paraId="5E905EBF"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yêu cầu HS thực hiện nhiệm vụ: </w:t>
            </w:r>
            <w:r w:rsidRPr="008F4769">
              <w:rPr>
                <w:rFonts w:ascii="Times New Roman" w:eastAsia="Times New Roman" w:hAnsi="Times New Roman" w:cs="Times New Roman"/>
                <w:i/>
                <w:color w:val="000000"/>
                <w:sz w:val="28"/>
                <w:szCs w:val="28"/>
              </w:rPr>
              <w:t>Em hãy nêu các nội dung cần phấn đấu hoàn thiện bản thân.</w:t>
            </w:r>
          </w:p>
          <w:p w14:paraId="638FAEE2"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color w:val="000000"/>
                <w:sz w:val="28"/>
                <w:szCs w:val="28"/>
              </w:rPr>
              <w:t>- GV hướng dẫn HS rút ra kết luận về các nội dung cần phấn đấu hoàn thiện bản thân.</w:t>
            </w:r>
          </w:p>
          <w:p w14:paraId="1A350AB7"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t>Bước 2: HS thực hiện nhiệm vụ học tập</w:t>
            </w:r>
          </w:p>
          <w:p w14:paraId="7FE8D68F"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HS dựa vào hiểu biết của bản thân để trả lời câu hỏi.</w:t>
            </w:r>
          </w:p>
          <w:p w14:paraId="227C221D"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hướng dẫn, theo dõi, hỗ trợ HS khi cần.</w:t>
            </w:r>
          </w:p>
          <w:p w14:paraId="0F35773F"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3: Báo cáo kết quả hoạt động và thảo luận</w:t>
            </w:r>
          </w:p>
          <w:p w14:paraId="112C7505"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lastRenderedPageBreak/>
              <w:t>- GV mời 1-2 HS nêu các nội dung cần phấn đấu để hoàn thiện bản thân và đánh giá.</w:t>
            </w:r>
          </w:p>
          <w:p w14:paraId="7191FF14"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mời HS nhóm khác nhận xét, bổ sung. </w:t>
            </w:r>
          </w:p>
          <w:p w14:paraId="08F3A04C"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4: Đánh giá kết quả, thực hiện nhiệm vụ học tập</w:t>
            </w:r>
          </w:p>
          <w:p w14:paraId="05594B2B"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nhận xét, tổng kết.</w:t>
            </w:r>
          </w:p>
          <w:p w14:paraId="4DA57601"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chuyển sang nhiệm vụ mới.</w:t>
            </w:r>
          </w:p>
          <w:p w14:paraId="5FACE5D8"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06FA7560"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5175988D"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276A274D"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2E7272CA"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77AA8399"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63878B14"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Nhiệm vụ 2: Xác định cách phấn đấu hoàn thiện bản thân</w:t>
            </w:r>
          </w:p>
          <w:p w14:paraId="61EF59E7"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1: GV chuyển giao nhiệm vụ học tập</w:t>
            </w:r>
          </w:p>
          <w:p w14:paraId="3658D261"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color w:val="000000"/>
                <w:sz w:val="28"/>
                <w:szCs w:val="28"/>
              </w:rPr>
              <w:t xml:space="preserve">- GV yêu cầu HS trả lời câu hỏi: </w:t>
            </w:r>
            <w:r w:rsidRPr="008F4769">
              <w:rPr>
                <w:rFonts w:ascii="Times New Roman" w:eastAsia="Times New Roman" w:hAnsi="Times New Roman" w:cs="Times New Roman"/>
                <w:i/>
                <w:color w:val="000000"/>
                <w:sz w:val="28"/>
                <w:szCs w:val="28"/>
              </w:rPr>
              <w:t>Em hãy nêu một số cách phấn đấu hoàn thiện bản thân?</w:t>
            </w:r>
          </w:p>
          <w:p w14:paraId="088B9674"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hướng dẫn HS rút ra kết luận về các cách phấn đấu hoàn thiện bản thân.</w:t>
            </w:r>
          </w:p>
          <w:p w14:paraId="6E1790FE"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t>Bước 2: HS thực hiện nhiệm vụ học tập</w:t>
            </w:r>
          </w:p>
          <w:p w14:paraId="19224A99"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HS vận </w:t>
            </w:r>
            <w:r w:rsidRPr="008F4769">
              <w:rPr>
                <w:rFonts w:ascii="Times New Roman" w:eastAsia="Times New Roman" w:hAnsi="Times New Roman" w:cs="Times New Roman"/>
                <w:sz w:val="28"/>
                <w:szCs w:val="28"/>
              </w:rPr>
              <w:t>dụng</w:t>
            </w:r>
            <w:r w:rsidRPr="008F4769">
              <w:rPr>
                <w:rFonts w:ascii="Times New Roman" w:eastAsia="Times New Roman" w:hAnsi="Times New Roman" w:cs="Times New Roman"/>
                <w:color w:val="000000"/>
                <w:sz w:val="28"/>
                <w:szCs w:val="28"/>
              </w:rPr>
              <w:t xml:space="preserve"> hiểu biết của bản thân để nêu các cách phấn đấu hoàn thiện bản thân.</w:t>
            </w:r>
          </w:p>
          <w:p w14:paraId="53949FD4"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hướng dẫn, theo dõi, hỗ trợ HS khi cần.</w:t>
            </w:r>
          </w:p>
          <w:p w14:paraId="07C47677"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3: Báo cáo kết quả hoạt động và thảo luận</w:t>
            </w:r>
          </w:p>
          <w:p w14:paraId="17015CAB"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mời một số HS chia sẻ trước lớp.</w:t>
            </w:r>
          </w:p>
          <w:p w14:paraId="2A4CD0C2"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mời HS nhóm khác nhận xét, bổ sung. </w:t>
            </w:r>
          </w:p>
          <w:p w14:paraId="5FF164A3"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lastRenderedPageBreak/>
              <w:t>Bước 4: Đánh giá kết quả, thực hiện nhiệm vụ học tập</w:t>
            </w:r>
          </w:p>
          <w:p w14:paraId="4AAEA9F7"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nhận xét về kết quả của HS.</w:t>
            </w:r>
          </w:p>
          <w:p w14:paraId="29BB4006"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chuyển sang hoạt động mới.</w:t>
            </w:r>
          </w:p>
          <w:p w14:paraId="0F93F11C"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39958B3A"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390AF18F"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73E1CB58"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3842EB5A"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7A4BA340"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42C2B9FF"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43664D45"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Nhiệm vụ 3: Chia sẻ về những điều hài lòng và điều chưa hài lòng về cách phấn đấu hoàn thiện bản thân</w:t>
            </w:r>
          </w:p>
          <w:p w14:paraId="46AF1D8B"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1: GV chuyển giao nhiệm vụ học tập</w:t>
            </w:r>
          </w:p>
          <w:p w14:paraId="470D304B"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color w:val="000000"/>
                <w:sz w:val="28"/>
                <w:szCs w:val="28"/>
              </w:rPr>
              <w:t xml:space="preserve">- GV chia lớp thành 6 nhóm và yêu cầu HS trong nhóm chia sẻ: </w:t>
            </w:r>
            <w:r w:rsidRPr="008F4769">
              <w:rPr>
                <w:rFonts w:ascii="Times New Roman" w:eastAsia="Times New Roman" w:hAnsi="Times New Roman" w:cs="Times New Roman"/>
                <w:i/>
                <w:color w:val="000000"/>
                <w:sz w:val="28"/>
                <w:szCs w:val="28"/>
              </w:rPr>
              <w:t>Em hãy chia sẻ về những điều hài lòng, những điều chưa hài lòng về cách phấn đấu hoàn thiện bản thân và nguyên nhân của sự chưa hài lòng đó.</w:t>
            </w:r>
          </w:p>
          <w:p w14:paraId="60027C12"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t>Bước 2: HS thực hiện nhiệm vụ học tập</w:t>
            </w:r>
          </w:p>
          <w:p w14:paraId="5A5E9BAC"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HS thảo luận nhóm và viết những điều hài lòng, những điều chưa hài lòng.</w:t>
            </w:r>
          </w:p>
          <w:p w14:paraId="7A870D37"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HS chia sẻ lí do và rút ra kinh nghiệm cho bản thân mình.</w:t>
            </w:r>
          </w:p>
          <w:p w14:paraId="2A13013A"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hướng dẫn, theo dõi, hỗ trợ HS khi cần.</w:t>
            </w:r>
          </w:p>
          <w:p w14:paraId="3622C67E"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3: Báo cáo kết quả hoạt động và thảo luận</w:t>
            </w:r>
          </w:p>
          <w:p w14:paraId="6F25A0FE"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lastRenderedPageBreak/>
              <w:t>- GV mời một số nhóm HS chia sẻ trước lớp.</w:t>
            </w:r>
          </w:p>
          <w:p w14:paraId="119E2C95"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mời HS nhóm khác nhận xét, bổ sung. </w:t>
            </w:r>
          </w:p>
          <w:p w14:paraId="7C2110CA"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4: Đánh giá kết quả, thực hiện nhiệm vụ học tập</w:t>
            </w:r>
          </w:p>
          <w:p w14:paraId="1B8E0C39"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nhận xét về kết quả của HS.</w:t>
            </w:r>
          </w:p>
          <w:p w14:paraId="33779D7B"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chuyển sang hoạt động mới.</w:t>
            </w:r>
          </w:p>
        </w:tc>
        <w:tc>
          <w:tcPr>
            <w:tcW w:w="4565" w:type="dxa"/>
          </w:tcPr>
          <w:p w14:paraId="0EE1490F"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lastRenderedPageBreak/>
              <w:t>1. Tìm hiểu nội dung và cách phấn đấu hoàn thiện bản thân</w:t>
            </w:r>
          </w:p>
          <w:p w14:paraId="73BC81F6"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a. Chỉ ra các nội dung cần phấn đấu hoàn thiện bản thân</w:t>
            </w:r>
          </w:p>
          <w:p w14:paraId="21D2BF71"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Tuân thủ quy định, kỉ luật trong học tập và cuộc sống.</w:t>
            </w:r>
          </w:p>
          <w:p w14:paraId="2D071C4E"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Thể hiện trách nhiệm trong công việc ở nhà, ở trường và trong cộng đồng.</w:t>
            </w:r>
          </w:p>
          <w:p w14:paraId="04D5B667"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Ứng xử văn minh, lịch sự với mọi người xung quanh.</w:t>
            </w:r>
          </w:p>
          <w:p w14:paraId="15C34DA2"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Hình thành thói quen rèn luyện sức khỏe.</w:t>
            </w:r>
          </w:p>
          <w:p w14:paraId="00860CE2"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Khám phá những điều mới mẻ từ cuộc sống xung quanh.</w:t>
            </w:r>
          </w:p>
          <w:p w14:paraId="31A8E317"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lastRenderedPageBreak/>
              <w:t>- Sắp xếp thời gian hợp lí, khoa học cho các nhiệm vụ học tập và các hoạt động khác.</w:t>
            </w:r>
          </w:p>
          <w:p w14:paraId="371CAA8C"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w:t>
            </w:r>
          </w:p>
          <w:p w14:paraId="61C77CE2"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t>-&gt; Kết luận:</w:t>
            </w:r>
            <w:r w:rsidRPr="008F4769">
              <w:rPr>
                <w:rFonts w:ascii="Times New Roman" w:eastAsia="Times New Roman" w:hAnsi="Times New Roman" w:cs="Times New Roman"/>
                <w:i/>
                <w:color w:val="000000"/>
                <w:sz w:val="28"/>
                <w:szCs w:val="28"/>
              </w:rPr>
              <w:t xml:space="preserve"> </w:t>
            </w:r>
            <w:r w:rsidRPr="008F4769">
              <w:rPr>
                <w:rFonts w:ascii="Times New Roman" w:eastAsia="Times New Roman" w:hAnsi="Times New Roman" w:cs="Times New Roman"/>
                <w:color w:val="000000"/>
                <w:sz w:val="28"/>
                <w:szCs w:val="28"/>
              </w:rPr>
              <w:t>Hoàn thiện bản thân là hành động vượt lên khó khăn, trở ngại, không ngừng lao động, học tập, tu dưỡng, rèn luyện, phát huy ưu điểm, khắc phục, sửa chữa khuyết điểm, học hỏi những điểm hay, điểm tốt của người khác để bản thân ngày một tốt hơn.</w:t>
            </w:r>
          </w:p>
          <w:p w14:paraId="3D0EDF4A"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b. Xác định cách phấn đấu hoàn thiện bản thân</w:t>
            </w:r>
          </w:p>
          <w:p w14:paraId="7E98F704"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Cách phấn đấu hoàn thiện bản thân:</w:t>
            </w:r>
          </w:p>
          <w:p w14:paraId="4D494C30"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Xác định rõ mục tiêu:</w:t>
            </w:r>
          </w:p>
          <w:p w14:paraId="0FFCB178"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Xác định bản thân mình muốn gì và cần theo đuổi những gì.</w:t>
            </w:r>
          </w:p>
          <w:p w14:paraId="6C310EE0"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Lập kế hoạch thực hiện.</w:t>
            </w:r>
          </w:p>
          <w:p w14:paraId="31148FC0"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Kiên trì, bền bỉ theo đuổi mục tiêu</w:t>
            </w:r>
          </w:p>
          <w:p w14:paraId="7CDB93A2"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Vượt qua khó khăn để đạt được mục tiêu.</w:t>
            </w:r>
          </w:p>
          <w:p w14:paraId="0EBBBAB8"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Không nhụt chí.</w:t>
            </w:r>
          </w:p>
          <w:p w14:paraId="52F6EAE7"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Độc lập và quyết đoán:</w:t>
            </w:r>
          </w:p>
          <w:p w14:paraId="659E7363"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Suy nghĩ, cân nhắc và phân tích thấu đáo.</w:t>
            </w:r>
          </w:p>
          <w:p w14:paraId="0ABD8425"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lastRenderedPageBreak/>
              <w:t>+ Đưa ra quyết định và thực hiện hành động đã dự định mà không chịu ảnh hưởng bởi người khác.</w:t>
            </w:r>
          </w:p>
          <w:p w14:paraId="2383377D"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Suy nghĩ tích cực:</w:t>
            </w:r>
          </w:p>
          <w:p w14:paraId="7BF48B27"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Nhận định lại tình </w:t>
            </w:r>
            <w:r w:rsidRPr="008F4769">
              <w:rPr>
                <w:rFonts w:ascii="Times New Roman" w:eastAsia="Times New Roman" w:hAnsi="Times New Roman" w:cs="Times New Roman"/>
                <w:sz w:val="28"/>
                <w:szCs w:val="28"/>
              </w:rPr>
              <w:t>huống</w:t>
            </w:r>
            <w:r w:rsidRPr="008F4769">
              <w:rPr>
                <w:rFonts w:ascii="Times New Roman" w:eastAsia="Times New Roman" w:hAnsi="Times New Roman" w:cs="Times New Roman"/>
                <w:color w:val="000000"/>
                <w:sz w:val="28"/>
                <w:szCs w:val="28"/>
              </w:rPr>
              <w:t xml:space="preserve"> hiện tại để tìm ra mặt tích cực của vấn đề.</w:t>
            </w:r>
          </w:p>
          <w:p w14:paraId="6F8B41B7"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Lạc quan, tin tưởng vào suy nghĩ của bản thân.</w:t>
            </w:r>
          </w:p>
          <w:p w14:paraId="4C64EEB5"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Tập trung vào ưu điểm của bản thân.</w:t>
            </w:r>
          </w:p>
          <w:p w14:paraId="57267EE1"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Phấn đấu không ngừng:</w:t>
            </w:r>
          </w:p>
          <w:p w14:paraId="7ADE5181"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Luôn học hỏi và phát triển chính mình.</w:t>
            </w:r>
          </w:p>
          <w:p w14:paraId="3DE9C4EA"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Vươn tới những mục tiêu lớn lao hơn.</w:t>
            </w:r>
          </w:p>
          <w:p w14:paraId="4C341302"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c. Chia sẻ về những điều hài lòng và điều chưa hài lòng về cách phấn đấu hoàn thiện bản thân</w:t>
            </w:r>
          </w:p>
          <w:p w14:paraId="04CA10F1"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Những điều hài lòng:</w:t>
            </w:r>
          </w:p>
          <w:p w14:paraId="56F89F87"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Đã đặt ra các mục tiêu rõ ràng và cụ thể cho bản thân.</w:t>
            </w:r>
          </w:p>
          <w:p w14:paraId="1B0CDDCE"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Đã tự đánh giá và nhận biết được điểm mạnh và điểm yếu của mình, từ đó tập trung vào phát triển các kỹ năng và năng lực cần thiết.</w:t>
            </w:r>
          </w:p>
          <w:p w14:paraId="57A5E08E"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Tích cực tìm kiếm các nguồn tài liệu và tham gia các khóa học để học hỏi kinh nghiệm từ người khác.</w:t>
            </w:r>
          </w:p>
          <w:p w14:paraId="11A494AF"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lastRenderedPageBreak/>
              <w:t>+ Đã đánh giá tiến độ thường xuyên, sửa đổi kế hoạch nếu cần, và giữ một tinh thần kiên trì và quyết tâm để hoàn thành các mục tiêu.</w:t>
            </w:r>
          </w:p>
          <w:p w14:paraId="71E8C308"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Giữ được tư duy tích cực, luôn tìm cách để cải thiện bản thân và không ngừng phấn đấu.</w:t>
            </w:r>
          </w:p>
          <w:p w14:paraId="098EF25C"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Những điều chưa hài lòng:</w:t>
            </w:r>
          </w:p>
          <w:p w14:paraId="4BF46EFD"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Đôi khi bị lạc lối hoặc bỏ cuộc khi gặp phải những thách thức khó khăn.</w:t>
            </w:r>
          </w:p>
          <w:p w14:paraId="7B52C942"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Bản thân chưa tận dụng hết thời gian và cơ hội để học hỏi và phát triển bản thân.</w:t>
            </w:r>
          </w:p>
          <w:p w14:paraId="31FFD1A7"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Chưa đủ sáng tạo và chưa tìm ra được những cách tiếp cận mới để giải quyết vấn đề.</w:t>
            </w:r>
          </w:p>
          <w:p w14:paraId="3E1AC411"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Chưa đủ quyết tâm và kiên trì trong việc đạt được mục tiêu.</w:t>
            </w:r>
          </w:p>
        </w:tc>
      </w:tr>
    </w:tbl>
    <w:p w14:paraId="79EEC3B8"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lastRenderedPageBreak/>
        <w:t>Hoạt động 2: Tìm hiểu việc tuân thủ nội quy, quy định trong nhà trường và cộng đồng</w:t>
      </w:r>
    </w:p>
    <w:p w14:paraId="57D75597"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 xml:space="preserve">a. Mục tiêu: </w:t>
      </w:r>
      <w:r w:rsidRPr="008F4769">
        <w:rPr>
          <w:rFonts w:ascii="Times New Roman" w:eastAsia="Times New Roman" w:hAnsi="Times New Roman" w:cs="Times New Roman"/>
          <w:color w:val="000000"/>
          <w:sz w:val="28"/>
          <w:szCs w:val="28"/>
        </w:rPr>
        <w:t>Giúp HS xác định được nguyên nhân của việc tuân thủ hoặc chưa tuân thủ quy định chung của nhà trường và cộng đồng, chia sẻ các cách giúp tuân thủ quy định của nhà trường và cộng đồng để góp phần hoàn thiện bản thân.</w:t>
      </w:r>
    </w:p>
    <w:p w14:paraId="7AFB637C" w14:textId="77777777" w:rsidR="009D37E6" w:rsidRPr="008F4769" w:rsidRDefault="00357EEF" w:rsidP="00CB2051">
      <w:pPr>
        <w:spacing w:after="0" w:line="360" w:lineRule="auto"/>
        <w:jc w:val="both"/>
        <w:rPr>
          <w:rFonts w:ascii="Times New Roman" w:eastAsia="Times New Roman" w:hAnsi="Times New Roman" w:cs="Times New Roman"/>
          <w:color w:val="FF0000"/>
          <w:sz w:val="28"/>
          <w:szCs w:val="28"/>
        </w:rPr>
      </w:pPr>
      <w:r w:rsidRPr="008F4769">
        <w:rPr>
          <w:rFonts w:ascii="Times New Roman" w:eastAsia="Times New Roman" w:hAnsi="Times New Roman" w:cs="Times New Roman"/>
          <w:b/>
          <w:color w:val="000000"/>
          <w:sz w:val="28"/>
          <w:szCs w:val="28"/>
        </w:rPr>
        <w:t xml:space="preserve">b. Nội dung: </w:t>
      </w:r>
      <w:r w:rsidRPr="008F4769">
        <w:rPr>
          <w:rFonts w:ascii="Times New Roman" w:eastAsia="Times New Roman" w:hAnsi="Times New Roman" w:cs="Times New Roman"/>
          <w:sz w:val="28"/>
          <w:szCs w:val="28"/>
        </w:rPr>
        <w:t>GV lần lượt tổ chức các nhiệm vụ, HS quan sát, theo dõi và thực hiện theo yêu cầu.</w:t>
      </w:r>
    </w:p>
    <w:p w14:paraId="19247FE4"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t>c. Sản phẩm học tập:</w:t>
      </w:r>
      <w:r w:rsidRPr="008F4769">
        <w:rPr>
          <w:rFonts w:ascii="Times New Roman" w:eastAsia="Times New Roman" w:hAnsi="Times New Roman" w:cs="Times New Roman"/>
          <w:color w:val="000000"/>
          <w:sz w:val="28"/>
          <w:szCs w:val="28"/>
        </w:rPr>
        <w:t xml:space="preserve"> HS xác định được nguyên nhân của việc tuân thủ hoặc chưa tuân thủ quy định chung của nhà trường và cộng đồng, chia sẻ các cách giúp tuân thủ quy định của nhà trường và cộng đồng để góp phần hoàn thiện bản thân.</w:t>
      </w:r>
    </w:p>
    <w:p w14:paraId="284AFA6A"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d. Tổ chức hoạt động:</w:t>
      </w:r>
    </w:p>
    <w:tbl>
      <w:tblPr>
        <w:tblStyle w:val="a0"/>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8"/>
        <w:gridCol w:w="4140"/>
      </w:tblGrid>
      <w:tr w:rsidR="009D37E6" w:rsidRPr="008F4769" w14:paraId="44865F78" w14:textId="77777777">
        <w:trPr>
          <w:trHeight w:val="567"/>
        </w:trPr>
        <w:tc>
          <w:tcPr>
            <w:tcW w:w="5358" w:type="dxa"/>
            <w:shd w:val="clear" w:color="auto" w:fill="auto"/>
            <w:vAlign w:val="center"/>
          </w:tcPr>
          <w:p w14:paraId="5F756AE7" w14:textId="77777777" w:rsidR="009D37E6" w:rsidRPr="008F4769" w:rsidRDefault="00357EEF" w:rsidP="00CB2051">
            <w:pPr>
              <w:spacing w:after="0"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lastRenderedPageBreak/>
              <w:t>HOẠT ĐỘNG CỦA GV - HS</w:t>
            </w:r>
          </w:p>
        </w:tc>
        <w:tc>
          <w:tcPr>
            <w:tcW w:w="4140" w:type="dxa"/>
            <w:shd w:val="clear" w:color="auto" w:fill="auto"/>
            <w:vAlign w:val="center"/>
          </w:tcPr>
          <w:p w14:paraId="36931B2D" w14:textId="77777777" w:rsidR="009D37E6" w:rsidRPr="008F4769" w:rsidRDefault="00357EEF" w:rsidP="00CB2051">
            <w:pPr>
              <w:spacing w:after="0"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DỰ KIẾN SẢN PHẨM</w:t>
            </w:r>
          </w:p>
        </w:tc>
      </w:tr>
      <w:tr w:rsidR="009D37E6" w:rsidRPr="008F4769" w14:paraId="387289F4" w14:textId="77777777">
        <w:tc>
          <w:tcPr>
            <w:tcW w:w="5358" w:type="dxa"/>
          </w:tcPr>
          <w:p w14:paraId="72095B6D"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Nhiệm vụ 1: Chia sẻ những việc em đã tuân thủ hoặc chưa tuân thủ nội quy, quy định của nhà trường và cộng đồng</w:t>
            </w:r>
          </w:p>
          <w:p w14:paraId="6C0566D2"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1: GV chuyển giao nhiệm vụ học tập</w:t>
            </w:r>
          </w:p>
          <w:p w14:paraId="26467ACE"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color w:val="000000"/>
                <w:sz w:val="28"/>
                <w:szCs w:val="28"/>
              </w:rPr>
              <w:t xml:space="preserve">- GV chia lớp thành 4 nhóm và yêu cầu HS thực hiện nhiệm vụ: </w:t>
            </w:r>
            <w:r w:rsidRPr="008F4769">
              <w:rPr>
                <w:rFonts w:ascii="Times New Roman" w:eastAsia="Times New Roman" w:hAnsi="Times New Roman" w:cs="Times New Roman"/>
                <w:i/>
                <w:color w:val="000000"/>
                <w:sz w:val="28"/>
                <w:szCs w:val="28"/>
              </w:rPr>
              <w:t>Em hãy trình bày trên giấy A0 về:</w:t>
            </w:r>
          </w:p>
          <w:p w14:paraId="78E1F5B1"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Những việc em đã làm thể hiện sự tuân thủ nội quy, quy định của nhà trường và cộng đồng.</w:t>
            </w:r>
          </w:p>
          <w:p w14:paraId="0F9B84BC"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Những việc em chưa tuân thủ nội quy, quy định của nhà trường và cộng đồng.</w:t>
            </w:r>
          </w:p>
          <w:p w14:paraId="5C3FD678"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color w:val="000000"/>
                <w:sz w:val="28"/>
                <w:szCs w:val="28"/>
              </w:rPr>
              <w:t>- GV yêu cầu HS làm bài khảo sát nhanh về mức độ mà HS tuân thủ hoặc chưa tuân thủ nội quy, quy định của nhà trường và cộng đồng</w:t>
            </w:r>
            <w:r w:rsidRPr="008F4769">
              <w:rPr>
                <w:rFonts w:ascii="Times New Roman" w:eastAsia="Times New Roman" w:hAnsi="Times New Roman" w:cs="Times New Roman"/>
                <w:b/>
                <w:color w:val="000000"/>
                <w:sz w:val="28"/>
                <w:szCs w:val="28"/>
              </w:rPr>
              <w:t xml:space="preserve"> </w:t>
            </w:r>
            <w:r w:rsidRPr="008F4769">
              <w:rPr>
                <w:rFonts w:ascii="Times New Roman" w:eastAsia="Times New Roman" w:hAnsi="Times New Roman" w:cs="Times New Roman"/>
                <w:b/>
                <w:i/>
                <w:color w:val="FF0000"/>
                <w:sz w:val="28"/>
                <w:szCs w:val="28"/>
              </w:rPr>
              <w:t>(bảng đính kèm phía dưới hoạt động).</w:t>
            </w:r>
          </w:p>
          <w:p w14:paraId="18139FF3"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t>Bước 2: HS thực hiện nhiệm vụ học tập</w:t>
            </w:r>
          </w:p>
          <w:p w14:paraId="43EBE566"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HS thảo luận nhóm, dựa vào hiểu biết của bản thân để hoàn thành nhiệm vụ.</w:t>
            </w:r>
          </w:p>
          <w:p w14:paraId="4BCC55C4"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theo dõi, hỗ trợ HS trong quá trình học tập. </w:t>
            </w:r>
          </w:p>
          <w:p w14:paraId="790326A0"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3: Báo cáo kết quả hoạt động và thảo luận</w:t>
            </w:r>
          </w:p>
          <w:p w14:paraId="08EDD3F2"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gọi một số HS trả lời và GV ghi câu trả lời lên bảng.</w:t>
            </w:r>
          </w:p>
          <w:p w14:paraId="26E89C4B"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mời HS nhóm khác nhận xét, bổ sung. </w:t>
            </w:r>
          </w:p>
          <w:p w14:paraId="44C0B79F"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lastRenderedPageBreak/>
              <w:t>Bước 4: Đánh giá kết quả, thực hiện nhiệm vụ học tập</w:t>
            </w:r>
          </w:p>
          <w:p w14:paraId="30512874"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tổng kết lại ý kiến và kết luận.</w:t>
            </w:r>
          </w:p>
          <w:p w14:paraId="3489ADE0"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chuyển sang nhiệm vụ tiếp theo.</w:t>
            </w:r>
          </w:p>
          <w:p w14:paraId="20E04C02"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57D0B634"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7CEABBAF"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542F1DC3"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2E959EFA"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3D00AE31"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Nhiệm vụ 2: Xác định nguyên nhân của việc tuân thủ hoặc chưa tuân thủ quy định chung của nhà trường và cộng đồng</w:t>
            </w:r>
          </w:p>
          <w:p w14:paraId="5E2771AE"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1: GV chuyển giao nhiệm vụ học tập</w:t>
            </w:r>
          </w:p>
          <w:p w14:paraId="2A40FEEC"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yêu cầu HS trả lời câu hỏi: </w:t>
            </w:r>
            <w:r w:rsidRPr="008F4769">
              <w:rPr>
                <w:rFonts w:ascii="Times New Roman" w:eastAsia="Times New Roman" w:hAnsi="Times New Roman" w:cs="Times New Roman"/>
                <w:i/>
                <w:color w:val="000000"/>
                <w:sz w:val="28"/>
                <w:szCs w:val="28"/>
              </w:rPr>
              <w:t>Em hãy nêu nguyên nhân của việc tuân thủ hoặc chưa tuân thủ quy định chung của nhà trường và cộng đồng.</w:t>
            </w:r>
          </w:p>
          <w:p w14:paraId="1A806DFE"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t>Bước 2: HS thực hiện nhiệm vụ học tập</w:t>
            </w:r>
          </w:p>
          <w:p w14:paraId="4C085CF9"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HS dựa vào hiểu biết của bản thân để thực hiện nhiệm vụ.</w:t>
            </w:r>
          </w:p>
          <w:p w14:paraId="77E3A308"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quan sát HS và hỗ trợ (khi cần thiết).</w:t>
            </w:r>
          </w:p>
          <w:p w14:paraId="72F25D4B"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3: Báo cáo kết quả hoạt động và thảo luận</w:t>
            </w:r>
          </w:p>
          <w:p w14:paraId="56F1FBF5"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mời 1-2 HS trình bày nguyên nhân.</w:t>
            </w:r>
          </w:p>
          <w:p w14:paraId="1C5BCDA2"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Các HS khác lắng nghe, quan sát và đánh giá.</w:t>
            </w:r>
          </w:p>
          <w:p w14:paraId="08EC7B59"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mời HS khác nhận xét. </w:t>
            </w:r>
          </w:p>
          <w:p w14:paraId="7344C159"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4: Đánh giá kết quả, thực hiện nhiệm vụ học tập</w:t>
            </w:r>
          </w:p>
          <w:p w14:paraId="2FBA6021"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lastRenderedPageBreak/>
              <w:t>- GV nhận xét và kết luận.</w:t>
            </w:r>
          </w:p>
          <w:p w14:paraId="1C06A1F0"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chuyển sang nhiệm vụ tiếp theo.</w:t>
            </w:r>
          </w:p>
          <w:p w14:paraId="457F46C2"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Nhiệm vụ 3: Thảo luận về các cách giúp mỗi cá nhân tuân thủ quy định của nhà trường và cộng đồng</w:t>
            </w:r>
          </w:p>
          <w:p w14:paraId="3ECA60C3"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1: GV chuyển giao nhiệm vụ học tập</w:t>
            </w:r>
          </w:p>
          <w:p w14:paraId="74EEDBF9"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yêu cầu HS thảo luận nhóm đôi và thực hiện nhiệm vụ: </w:t>
            </w:r>
            <w:r w:rsidRPr="008F4769">
              <w:rPr>
                <w:rFonts w:ascii="Times New Roman" w:eastAsia="Times New Roman" w:hAnsi="Times New Roman" w:cs="Times New Roman"/>
                <w:i/>
                <w:color w:val="000000"/>
                <w:sz w:val="28"/>
                <w:szCs w:val="28"/>
              </w:rPr>
              <w:t>Em hãy chia sẻ các cách giúp mỗi cá nhân tuân thủ quy định của nhà trường và cộng đồng.</w:t>
            </w:r>
          </w:p>
          <w:p w14:paraId="0A79D612"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t>Bước 2: HS thực hiện nhiệm vụ học tập</w:t>
            </w:r>
          </w:p>
          <w:p w14:paraId="7F1638B1"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HS dựa vào hiểu biết và kinh nghiệm của bản thân để trả lời câu hỏi.</w:t>
            </w:r>
          </w:p>
          <w:p w14:paraId="1289DB6F"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theo dõi, hỗ trợ HS trong quá trình học tập. </w:t>
            </w:r>
          </w:p>
          <w:p w14:paraId="4DB3F1FD"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3: Báo cáo kết quả hoạt động và thảo luận</w:t>
            </w:r>
          </w:p>
          <w:p w14:paraId="0B574763"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mời một số nhóm HS chia sẻ.</w:t>
            </w:r>
          </w:p>
          <w:p w14:paraId="2E5A5797"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mời HS khác nhận xét, bổ sung. </w:t>
            </w:r>
          </w:p>
          <w:p w14:paraId="5ADEFF4A"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4: Đánh giá kết quả, thực hiện nhiệm vụ học tập</w:t>
            </w:r>
          </w:p>
          <w:p w14:paraId="37F4A601"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tổng kết lại ý kiến, động viên và khen ngợi HS.</w:t>
            </w:r>
          </w:p>
          <w:p w14:paraId="3F915253"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chuyển sang hoạt động tiếp theo.</w:t>
            </w:r>
          </w:p>
          <w:p w14:paraId="45100B73"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Nhiệm vụ 4: Chỉ ra những khó khăn và thuận lợi khi em phấn đấu tuân thủ nội quy, quy định và cách khắc phục khó khăn</w:t>
            </w:r>
          </w:p>
          <w:p w14:paraId="139417B1"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1: GV chuyển giao nhiệm vụ học tập</w:t>
            </w:r>
          </w:p>
          <w:p w14:paraId="335D9DC5"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lastRenderedPageBreak/>
              <w:t xml:space="preserve">- GV yêu cầu HS thảo luận nhóm đôi và thực hiện nhiệm vụ: </w:t>
            </w:r>
            <w:r w:rsidRPr="008F4769">
              <w:rPr>
                <w:rFonts w:ascii="Times New Roman" w:eastAsia="Times New Roman" w:hAnsi="Times New Roman" w:cs="Times New Roman"/>
                <w:i/>
                <w:color w:val="000000"/>
                <w:sz w:val="28"/>
                <w:szCs w:val="28"/>
              </w:rPr>
              <w:t>Em hãy chia sẻ những khó khăn, thuận lợi và cách khắc phục khó khăn của bản thân khi em phấn đấu tuân thủ nội quy, quy định.</w:t>
            </w:r>
          </w:p>
          <w:p w14:paraId="297A5873"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t>Bước 2: HS thực hiện nhiệm vụ học tập</w:t>
            </w:r>
          </w:p>
          <w:p w14:paraId="559FEB00"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HS dựa vào hiểu biết và kinh nghiệm của bản thân để trả lời câu hỏi.</w:t>
            </w:r>
          </w:p>
          <w:p w14:paraId="730733D1"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theo dõi, hỗ trợ HS trong quá trình học tập. </w:t>
            </w:r>
          </w:p>
          <w:p w14:paraId="765BCA70"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3: Báo cáo kết quả hoạt động và thảo luận</w:t>
            </w:r>
          </w:p>
          <w:p w14:paraId="3A723215"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mời một số nhóm HS chia sẻ.</w:t>
            </w:r>
          </w:p>
          <w:p w14:paraId="49F83229"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mời HS khác nhận xét, bổ sung. </w:t>
            </w:r>
          </w:p>
          <w:p w14:paraId="51A92343"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4: Đánh giá kết quả, thực hiện nhiệm vụ học tập</w:t>
            </w:r>
          </w:p>
          <w:p w14:paraId="60BAAF68"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tổng kết lại ý kiến, động viên và khen ngợi HS.</w:t>
            </w:r>
          </w:p>
          <w:p w14:paraId="74E82276"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chuyển sang hoạt động tiếp theo.</w:t>
            </w:r>
          </w:p>
        </w:tc>
        <w:tc>
          <w:tcPr>
            <w:tcW w:w="4140" w:type="dxa"/>
          </w:tcPr>
          <w:p w14:paraId="087F0879"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lastRenderedPageBreak/>
              <w:t>2. Tìm hiểu việc tuân thủ nội quy, quy định trong nhà trường và cộng đồng</w:t>
            </w:r>
          </w:p>
          <w:p w14:paraId="0C74CA53"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a. Chia sẻ những việc em đã tuân thủ hoặc chưa tuân thủ nội quy, quy định của nhà trường và cộng đồng</w:t>
            </w:r>
          </w:p>
          <w:p w14:paraId="778286C0"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Những việc em đã tuân thủ hoặc chưa tuân thủ nội quy, quy định của nhà trường và cộng đồng:</w:t>
            </w:r>
          </w:p>
          <w:p w14:paraId="65786138"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Nhà trường:</w:t>
            </w:r>
          </w:p>
          <w:p w14:paraId="563689B8"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Trang phục đúng quy định.</w:t>
            </w:r>
          </w:p>
          <w:p w14:paraId="054E32A9"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Tham gia tích cực vào các hoạt động tập thể.</w:t>
            </w:r>
          </w:p>
          <w:p w14:paraId="23FA3691"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Trung thực trong học tập.</w:t>
            </w:r>
          </w:p>
          <w:p w14:paraId="510C22DB"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w:t>
            </w:r>
          </w:p>
          <w:p w14:paraId="59A1FEA7"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Cộng đồng:</w:t>
            </w:r>
          </w:p>
          <w:p w14:paraId="36B3375E"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Giữ vệ sinh chung, bỏ rác đúng nơi quy định</w:t>
            </w:r>
          </w:p>
          <w:p w14:paraId="145FDDCE"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Trang phục phù hợp với địa điểm công cộng.</w:t>
            </w:r>
          </w:p>
          <w:p w14:paraId="3CCCD458"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Không gây mất trật tự nơi công cộng.</w:t>
            </w:r>
          </w:p>
          <w:p w14:paraId="18FB09C4"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w:t>
            </w:r>
          </w:p>
          <w:p w14:paraId="71B256DA"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t>-&gt; Kết luận:</w:t>
            </w:r>
            <w:r w:rsidRPr="008F4769">
              <w:rPr>
                <w:rFonts w:ascii="Times New Roman" w:eastAsia="Times New Roman" w:hAnsi="Times New Roman" w:cs="Times New Roman"/>
                <w:color w:val="000000"/>
                <w:sz w:val="28"/>
                <w:szCs w:val="28"/>
              </w:rPr>
              <w:t xml:space="preserve"> Việc tuân thủ nội quy, quy định của nhà trường và cộng đồng là hành vi văn minh, biểu thị </w:t>
            </w:r>
            <w:r w:rsidRPr="008F4769">
              <w:rPr>
                <w:rFonts w:ascii="Times New Roman" w:eastAsia="Times New Roman" w:hAnsi="Times New Roman" w:cs="Times New Roman"/>
                <w:color w:val="000000"/>
                <w:sz w:val="28"/>
                <w:szCs w:val="28"/>
              </w:rPr>
              <w:lastRenderedPageBreak/>
              <w:t>sự hiểu biết, ý thức trách nhiệm của con người, không chỉ giúp xã hội ngày càng văn minh, hiện đại và tốt đẹp hơn mà còn góp phần hình thành, phát triển nhân cách con người của xã hội hiện đại.</w:t>
            </w:r>
          </w:p>
          <w:p w14:paraId="61BAE14E"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b. Xác định nguyên nhân của việc tuân thủ hoặc chưa tuân thủ quy định chung của nhà trường và cộng đồng</w:t>
            </w:r>
          </w:p>
          <w:p w14:paraId="59624DC4"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Nguyên nhân của việc tuân thủ:</w:t>
            </w:r>
          </w:p>
          <w:p w14:paraId="2B4E4FA4"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Mong muốn xây dựng hình ảnh tích </w:t>
            </w:r>
            <w:r w:rsidRPr="008F4769">
              <w:rPr>
                <w:rFonts w:ascii="Times New Roman" w:eastAsia="Times New Roman" w:hAnsi="Times New Roman" w:cs="Times New Roman"/>
                <w:sz w:val="28"/>
                <w:szCs w:val="28"/>
              </w:rPr>
              <w:t>cực</w:t>
            </w:r>
            <w:r w:rsidRPr="008F4769">
              <w:rPr>
                <w:rFonts w:ascii="Times New Roman" w:eastAsia="Times New Roman" w:hAnsi="Times New Roman" w:cs="Times New Roman"/>
                <w:color w:val="000000"/>
                <w:sz w:val="28"/>
                <w:szCs w:val="28"/>
              </w:rPr>
              <w:t xml:space="preserve"> về bản thân.</w:t>
            </w:r>
          </w:p>
          <w:p w14:paraId="76520E95"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Sợ bị phê bình, nhắc nhở.</w:t>
            </w:r>
          </w:p>
          <w:p w14:paraId="45065953"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Muốn thể hiện nếp sống văn minh, thanh lịch.</w:t>
            </w:r>
          </w:p>
          <w:p w14:paraId="1F9D8DE9"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w:t>
            </w:r>
          </w:p>
          <w:p w14:paraId="7A59E56E"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Nguyên nhân của việc chưa tuân thủ:</w:t>
            </w:r>
          </w:p>
          <w:p w14:paraId="65C3993B"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Chưa hoàn toàn kiểm soát được cảm xúc của bản thân.</w:t>
            </w:r>
          </w:p>
          <w:p w14:paraId="1BDA5868"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Muốn làm mình "Khác biệt".</w:t>
            </w:r>
          </w:p>
          <w:p w14:paraId="227E5DCF"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Chưa biết đầy đủ thông tin về các quy định ở nơi mình đến.</w:t>
            </w:r>
          </w:p>
          <w:p w14:paraId="64E18160"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w:t>
            </w:r>
          </w:p>
          <w:p w14:paraId="3A2D1C0A"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6F996F24"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lastRenderedPageBreak/>
              <w:t>c. Thảo luận về các cách giúp mỗi cá nhân tuân thủ quy định của nhà trường và cộng đồng</w:t>
            </w:r>
          </w:p>
          <w:p w14:paraId="6C49AB2A"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color w:val="000000"/>
                <w:sz w:val="28"/>
                <w:szCs w:val="28"/>
              </w:rPr>
              <w:t>Một số cách giúp cá nhân tuân thủ quy định của nhà trường và cộng đồng:</w:t>
            </w:r>
          </w:p>
          <w:p w14:paraId="61386A75"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Tự nâng cao ý thức, lòng tự trọng của bản thân.</w:t>
            </w:r>
          </w:p>
          <w:p w14:paraId="4C59029D"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Noi gương những người sống kỉ luật.</w:t>
            </w:r>
          </w:p>
          <w:p w14:paraId="0DC62165"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Xây dựng nhóm bạn cùng rèn luyện tính kỉ luật.</w:t>
            </w:r>
          </w:p>
          <w:p w14:paraId="04FBE9CD"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w:t>
            </w:r>
          </w:p>
          <w:p w14:paraId="4F45033C"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259A039E"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208990AD"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5880133D"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446EF58F"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6FCF4617"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7DC0C3B5"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6720F18F"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d. Chỉ ra những khó khăn và thuận lợi khi em phấn đấu tuân thủ nội quy, quy định và cách khắc phục khó khăn</w:t>
            </w:r>
          </w:p>
          <w:p w14:paraId="75DFF00F"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Thuận lợi:</w:t>
            </w:r>
          </w:p>
          <w:p w14:paraId="2B096BFB"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Là những hoạt động thường xuyên, diễn ra thường xuyên dễ tạo thói quen.</w:t>
            </w:r>
          </w:p>
          <w:p w14:paraId="238051D4"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lastRenderedPageBreak/>
              <w:t>+ Dễ thích nghi.</w:t>
            </w:r>
          </w:p>
          <w:p w14:paraId="0CCFFD19"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Được bạn bè và thầy cô hỗ trợ trong suốt quá trình thực hiện.</w:t>
            </w:r>
          </w:p>
          <w:p w14:paraId="222D5BB6"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Thực hiện trong một môi trường mọi người luôn hòa đồng với nhau.</w:t>
            </w:r>
          </w:p>
          <w:p w14:paraId="41240E5D"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w:t>
            </w:r>
          </w:p>
          <w:p w14:paraId="1F47D6EF"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Khó khăn:</w:t>
            </w:r>
          </w:p>
          <w:p w14:paraId="220D5DCD"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Đòi hỏi sự kiên trì.</w:t>
            </w:r>
          </w:p>
          <w:p w14:paraId="75D4462E"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Hoạt động rèn luyện lâu dài.</w:t>
            </w:r>
          </w:p>
          <w:p w14:paraId="6B954234"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Đôi khi gặp lỗi nhỏ.</w:t>
            </w:r>
          </w:p>
          <w:p w14:paraId="5819A985"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w:t>
            </w:r>
          </w:p>
          <w:p w14:paraId="6B892B0E"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Cách khắc phục khó khăn:</w:t>
            </w:r>
          </w:p>
          <w:p w14:paraId="0845ACD4"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Thực hành mỗi ngày.</w:t>
            </w:r>
          </w:p>
          <w:p w14:paraId="7403F47D"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Giữ tinh thần tích cực và kiên trì.</w:t>
            </w:r>
          </w:p>
          <w:p w14:paraId="56C75772"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w:t>
            </w:r>
          </w:p>
        </w:tc>
      </w:tr>
    </w:tbl>
    <w:p w14:paraId="1D2331CE" w14:textId="77777777" w:rsidR="009D37E6" w:rsidRPr="008F4769" w:rsidRDefault="00357EEF" w:rsidP="00CB2051">
      <w:pPr>
        <w:spacing w:after="0"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lastRenderedPageBreak/>
        <w:t xml:space="preserve">BẢNG KHẢO SÁT VỀ </w:t>
      </w:r>
      <w:r w:rsidRPr="008F4769">
        <w:rPr>
          <w:rFonts w:ascii="Times New Roman" w:eastAsia="Times New Roman" w:hAnsi="Times New Roman" w:cs="Times New Roman"/>
          <w:b/>
          <w:sz w:val="28"/>
          <w:szCs w:val="28"/>
        </w:rPr>
        <w:t>MỨC</w:t>
      </w:r>
      <w:r w:rsidRPr="008F4769">
        <w:rPr>
          <w:rFonts w:ascii="Times New Roman" w:eastAsia="Times New Roman" w:hAnsi="Times New Roman" w:cs="Times New Roman"/>
          <w:b/>
          <w:color w:val="000000"/>
          <w:sz w:val="28"/>
          <w:szCs w:val="28"/>
        </w:rPr>
        <w:t xml:space="preserve"> ĐỘ TUÂN THỦ HOẶC CHƯA TUÂN THỦ NỘI QUY, QUY ĐỊNH CỦA NHÀ TRƯỜNG VÀ CỘNG ĐỒNG</w:t>
      </w:r>
    </w:p>
    <w:tbl>
      <w:tblPr>
        <w:tblStyle w:val="a1"/>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3260"/>
        <w:gridCol w:w="1985"/>
        <w:gridCol w:w="1559"/>
        <w:gridCol w:w="1843"/>
      </w:tblGrid>
      <w:tr w:rsidR="009D37E6" w:rsidRPr="008F4769" w14:paraId="20DFF81D" w14:textId="77777777">
        <w:tc>
          <w:tcPr>
            <w:tcW w:w="846" w:type="dxa"/>
          </w:tcPr>
          <w:p w14:paraId="6A3A6F58" w14:textId="77777777" w:rsidR="009D37E6" w:rsidRPr="008F4769" w:rsidRDefault="00357EEF" w:rsidP="00CB2051">
            <w:pPr>
              <w:spacing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STT</w:t>
            </w:r>
          </w:p>
        </w:tc>
        <w:tc>
          <w:tcPr>
            <w:tcW w:w="3260" w:type="dxa"/>
          </w:tcPr>
          <w:p w14:paraId="5ECE760F" w14:textId="77777777" w:rsidR="009D37E6" w:rsidRPr="008F4769" w:rsidRDefault="00357EEF" w:rsidP="00CB2051">
            <w:pPr>
              <w:spacing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Việc làm</w:t>
            </w:r>
          </w:p>
        </w:tc>
        <w:tc>
          <w:tcPr>
            <w:tcW w:w="1985" w:type="dxa"/>
          </w:tcPr>
          <w:p w14:paraId="3193F74A" w14:textId="77777777" w:rsidR="009D37E6" w:rsidRPr="008F4769" w:rsidRDefault="00357EEF" w:rsidP="00CB2051">
            <w:pPr>
              <w:spacing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Thường xuyên tuân thủ</w:t>
            </w:r>
          </w:p>
        </w:tc>
        <w:tc>
          <w:tcPr>
            <w:tcW w:w="1559" w:type="dxa"/>
          </w:tcPr>
          <w:p w14:paraId="1482A38F" w14:textId="77777777" w:rsidR="009D37E6" w:rsidRPr="008F4769" w:rsidRDefault="00357EEF" w:rsidP="00CB2051">
            <w:pPr>
              <w:spacing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 xml:space="preserve">Chưa </w:t>
            </w:r>
          </w:p>
          <w:p w14:paraId="72C957F9" w14:textId="77777777" w:rsidR="009D37E6" w:rsidRPr="008F4769" w:rsidRDefault="00357EEF" w:rsidP="00CB2051">
            <w:pPr>
              <w:spacing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tuân thủ</w:t>
            </w:r>
          </w:p>
        </w:tc>
        <w:tc>
          <w:tcPr>
            <w:tcW w:w="1843" w:type="dxa"/>
          </w:tcPr>
          <w:p w14:paraId="3140E00C" w14:textId="77777777" w:rsidR="009D37E6" w:rsidRPr="008F4769" w:rsidRDefault="00357EEF" w:rsidP="00CB2051">
            <w:pPr>
              <w:spacing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Thỉnh thoảng tuân thủ</w:t>
            </w:r>
          </w:p>
        </w:tc>
      </w:tr>
      <w:tr w:rsidR="009D37E6" w:rsidRPr="008F4769" w14:paraId="2DA44E79" w14:textId="77777777">
        <w:tc>
          <w:tcPr>
            <w:tcW w:w="9493" w:type="dxa"/>
            <w:gridSpan w:val="5"/>
          </w:tcPr>
          <w:p w14:paraId="4B3E3C83" w14:textId="77777777" w:rsidR="009D37E6" w:rsidRPr="008F4769" w:rsidRDefault="00357EEF" w:rsidP="00CB2051">
            <w:pPr>
              <w:spacing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Nội quy, quy định của nhà trường</w:t>
            </w:r>
          </w:p>
        </w:tc>
      </w:tr>
      <w:tr w:rsidR="009D37E6" w:rsidRPr="008F4769" w14:paraId="10ABF083" w14:textId="77777777">
        <w:tc>
          <w:tcPr>
            <w:tcW w:w="846" w:type="dxa"/>
          </w:tcPr>
          <w:p w14:paraId="13634C7B"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1</w:t>
            </w:r>
          </w:p>
        </w:tc>
        <w:tc>
          <w:tcPr>
            <w:tcW w:w="3260" w:type="dxa"/>
          </w:tcPr>
          <w:p w14:paraId="6379B9F6"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Trang phục đúng quy định.</w:t>
            </w:r>
          </w:p>
        </w:tc>
        <w:tc>
          <w:tcPr>
            <w:tcW w:w="1985" w:type="dxa"/>
          </w:tcPr>
          <w:p w14:paraId="4FE003CF"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559" w:type="dxa"/>
          </w:tcPr>
          <w:p w14:paraId="5FFEF630"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843" w:type="dxa"/>
          </w:tcPr>
          <w:p w14:paraId="53376F0C"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r w:rsidR="009D37E6" w:rsidRPr="008F4769" w14:paraId="5D2FBC75" w14:textId="77777777">
        <w:tc>
          <w:tcPr>
            <w:tcW w:w="846" w:type="dxa"/>
          </w:tcPr>
          <w:p w14:paraId="2F367A34"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2</w:t>
            </w:r>
          </w:p>
        </w:tc>
        <w:tc>
          <w:tcPr>
            <w:tcW w:w="3260" w:type="dxa"/>
          </w:tcPr>
          <w:p w14:paraId="57FAE199"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Tham gia tích cực vào các hoạt </w:t>
            </w:r>
            <w:r w:rsidRPr="008F4769">
              <w:rPr>
                <w:rFonts w:ascii="Times New Roman" w:eastAsia="Times New Roman" w:hAnsi="Times New Roman" w:cs="Times New Roman"/>
                <w:sz w:val="28"/>
                <w:szCs w:val="28"/>
              </w:rPr>
              <w:t>động</w:t>
            </w:r>
            <w:r w:rsidRPr="008F4769">
              <w:rPr>
                <w:rFonts w:ascii="Times New Roman" w:eastAsia="Times New Roman" w:hAnsi="Times New Roman" w:cs="Times New Roman"/>
                <w:color w:val="000000"/>
                <w:sz w:val="28"/>
                <w:szCs w:val="28"/>
              </w:rPr>
              <w:t xml:space="preserve"> tập thể.</w:t>
            </w:r>
          </w:p>
        </w:tc>
        <w:tc>
          <w:tcPr>
            <w:tcW w:w="1985" w:type="dxa"/>
          </w:tcPr>
          <w:p w14:paraId="4EAD9A13"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559" w:type="dxa"/>
          </w:tcPr>
          <w:p w14:paraId="74FCAF87"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843" w:type="dxa"/>
          </w:tcPr>
          <w:p w14:paraId="1CE6CC13"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r w:rsidR="009D37E6" w:rsidRPr="008F4769" w14:paraId="1E67731D" w14:textId="77777777">
        <w:tc>
          <w:tcPr>
            <w:tcW w:w="846" w:type="dxa"/>
          </w:tcPr>
          <w:p w14:paraId="0B5DC041"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3</w:t>
            </w:r>
          </w:p>
        </w:tc>
        <w:tc>
          <w:tcPr>
            <w:tcW w:w="3260" w:type="dxa"/>
          </w:tcPr>
          <w:p w14:paraId="26A538BC"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Trung thực trong học tập.</w:t>
            </w:r>
          </w:p>
        </w:tc>
        <w:tc>
          <w:tcPr>
            <w:tcW w:w="1985" w:type="dxa"/>
          </w:tcPr>
          <w:p w14:paraId="2B7E43D6"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559" w:type="dxa"/>
          </w:tcPr>
          <w:p w14:paraId="25FD43C8"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843" w:type="dxa"/>
          </w:tcPr>
          <w:p w14:paraId="001E1DBC"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r w:rsidR="009D37E6" w:rsidRPr="008F4769" w14:paraId="6264CAE3" w14:textId="77777777">
        <w:tc>
          <w:tcPr>
            <w:tcW w:w="846" w:type="dxa"/>
          </w:tcPr>
          <w:p w14:paraId="01B7F3C3"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lastRenderedPageBreak/>
              <w:t>4</w:t>
            </w:r>
          </w:p>
        </w:tc>
        <w:tc>
          <w:tcPr>
            <w:tcW w:w="3260" w:type="dxa"/>
          </w:tcPr>
          <w:p w14:paraId="090F21A3"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Giữ gìn, bảo vệ tài sản của trường, lớp.</w:t>
            </w:r>
          </w:p>
        </w:tc>
        <w:tc>
          <w:tcPr>
            <w:tcW w:w="1985" w:type="dxa"/>
          </w:tcPr>
          <w:p w14:paraId="248A1A9F"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559" w:type="dxa"/>
          </w:tcPr>
          <w:p w14:paraId="612C1D44"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843" w:type="dxa"/>
          </w:tcPr>
          <w:p w14:paraId="746BB0A6"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r w:rsidR="009D37E6" w:rsidRPr="008F4769" w14:paraId="0D8AC4DD" w14:textId="77777777">
        <w:tc>
          <w:tcPr>
            <w:tcW w:w="846" w:type="dxa"/>
          </w:tcPr>
          <w:p w14:paraId="4FC84699"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5</w:t>
            </w:r>
          </w:p>
        </w:tc>
        <w:tc>
          <w:tcPr>
            <w:tcW w:w="3260" w:type="dxa"/>
          </w:tcPr>
          <w:p w14:paraId="51493725"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Hoàn thành các nhiệm vụ thầy, cô giáo giao.</w:t>
            </w:r>
          </w:p>
        </w:tc>
        <w:tc>
          <w:tcPr>
            <w:tcW w:w="1985" w:type="dxa"/>
          </w:tcPr>
          <w:p w14:paraId="00D55EF0"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559" w:type="dxa"/>
          </w:tcPr>
          <w:p w14:paraId="14A7BE29"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843" w:type="dxa"/>
          </w:tcPr>
          <w:p w14:paraId="0236DB61"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r w:rsidR="009D37E6" w:rsidRPr="008F4769" w14:paraId="62F0353A" w14:textId="77777777">
        <w:tc>
          <w:tcPr>
            <w:tcW w:w="846" w:type="dxa"/>
          </w:tcPr>
          <w:p w14:paraId="1FAEF8FE"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6</w:t>
            </w:r>
          </w:p>
        </w:tc>
        <w:tc>
          <w:tcPr>
            <w:tcW w:w="3260" w:type="dxa"/>
          </w:tcPr>
          <w:p w14:paraId="1692D891"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Không quay cóp, chép bài của bạn khi kiểm tra, thi.</w:t>
            </w:r>
          </w:p>
        </w:tc>
        <w:tc>
          <w:tcPr>
            <w:tcW w:w="1985" w:type="dxa"/>
          </w:tcPr>
          <w:p w14:paraId="1A8AFBEC"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559" w:type="dxa"/>
          </w:tcPr>
          <w:p w14:paraId="60EF4245"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843" w:type="dxa"/>
          </w:tcPr>
          <w:p w14:paraId="55CE35BB"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r w:rsidR="009D37E6" w:rsidRPr="008F4769" w14:paraId="7FE605BF" w14:textId="77777777">
        <w:tc>
          <w:tcPr>
            <w:tcW w:w="846" w:type="dxa"/>
          </w:tcPr>
          <w:p w14:paraId="3436DA4C"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7</w:t>
            </w:r>
          </w:p>
        </w:tc>
        <w:tc>
          <w:tcPr>
            <w:tcW w:w="3260" w:type="dxa"/>
          </w:tcPr>
          <w:p w14:paraId="3761627D"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Việc khác: ...</w:t>
            </w:r>
          </w:p>
        </w:tc>
        <w:tc>
          <w:tcPr>
            <w:tcW w:w="1985" w:type="dxa"/>
          </w:tcPr>
          <w:p w14:paraId="2E0C16D3"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559" w:type="dxa"/>
          </w:tcPr>
          <w:p w14:paraId="20D46616"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843" w:type="dxa"/>
          </w:tcPr>
          <w:p w14:paraId="0F5D0DC5"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r w:rsidR="009D37E6" w:rsidRPr="008F4769" w14:paraId="1C9D7FD5" w14:textId="77777777">
        <w:tc>
          <w:tcPr>
            <w:tcW w:w="9493" w:type="dxa"/>
            <w:gridSpan w:val="5"/>
          </w:tcPr>
          <w:p w14:paraId="36775FA8" w14:textId="77777777" w:rsidR="009D37E6" w:rsidRPr="008F4769" w:rsidRDefault="00357EEF" w:rsidP="00CB2051">
            <w:pPr>
              <w:spacing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Nội quy, quy định trong cộng đồng</w:t>
            </w:r>
          </w:p>
        </w:tc>
      </w:tr>
      <w:tr w:rsidR="009D37E6" w:rsidRPr="008F4769" w14:paraId="5F391A53" w14:textId="77777777">
        <w:tc>
          <w:tcPr>
            <w:tcW w:w="846" w:type="dxa"/>
          </w:tcPr>
          <w:p w14:paraId="613DD303"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1</w:t>
            </w:r>
          </w:p>
        </w:tc>
        <w:tc>
          <w:tcPr>
            <w:tcW w:w="3260" w:type="dxa"/>
          </w:tcPr>
          <w:p w14:paraId="1BD5029E"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Giữ gìn vệ sinh chung, bỏ rác đúng nơi quy định.</w:t>
            </w:r>
          </w:p>
        </w:tc>
        <w:tc>
          <w:tcPr>
            <w:tcW w:w="1985" w:type="dxa"/>
          </w:tcPr>
          <w:p w14:paraId="55D229C9"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559" w:type="dxa"/>
          </w:tcPr>
          <w:p w14:paraId="7A99DB4F"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843" w:type="dxa"/>
          </w:tcPr>
          <w:p w14:paraId="7B7F56FD"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r w:rsidR="009D37E6" w:rsidRPr="008F4769" w14:paraId="2D8CA991" w14:textId="77777777">
        <w:tc>
          <w:tcPr>
            <w:tcW w:w="846" w:type="dxa"/>
          </w:tcPr>
          <w:p w14:paraId="2CB3CA14"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2</w:t>
            </w:r>
          </w:p>
        </w:tc>
        <w:tc>
          <w:tcPr>
            <w:tcW w:w="3260" w:type="dxa"/>
          </w:tcPr>
          <w:p w14:paraId="085C38A3"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Trang phục phù hợp với địa điểm công cộng.</w:t>
            </w:r>
          </w:p>
        </w:tc>
        <w:tc>
          <w:tcPr>
            <w:tcW w:w="1985" w:type="dxa"/>
          </w:tcPr>
          <w:p w14:paraId="54F570BF"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559" w:type="dxa"/>
          </w:tcPr>
          <w:p w14:paraId="66F33DAE"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843" w:type="dxa"/>
          </w:tcPr>
          <w:p w14:paraId="1C922470"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r w:rsidR="009D37E6" w:rsidRPr="008F4769" w14:paraId="2DFBB0B6" w14:textId="77777777">
        <w:tc>
          <w:tcPr>
            <w:tcW w:w="846" w:type="dxa"/>
          </w:tcPr>
          <w:p w14:paraId="0851E118"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3</w:t>
            </w:r>
          </w:p>
        </w:tc>
        <w:tc>
          <w:tcPr>
            <w:tcW w:w="3260" w:type="dxa"/>
          </w:tcPr>
          <w:p w14:paraId="4834F8C9"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Không gây mất trật tự nơi công cộng.</w:t>
            </w:r>
          </w:p>
        </w:tc>
        <w:tc>
          <w:tcPr>
            <w:tcW w:w="1985" w:type="dxa"/>
          </w:tcPr>
          <w:p w14:paraId="33391129"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559" w:type="dxa"/>
          </w:tcPr>
          <w:p w14:paraId="2F541914"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843" w:type="dxa"/>
          </w:tcPr>
          <w:p w14:paraId="4852DD2C"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r w:rsidR="009D37E6" w:rsidRPr="008F4769" w14:paraId="7CE161FF" w14:textId="77777777">
        <w:tc>
          <w:tcPr>
            <w:tcW w:w="846" w:type="dxa"/>
          </w:tcPr>
          <w:p w14:paraId="2BB6F3C9"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4</w:t>
            </w:r>
          </w:p>
        </w:tc>
        <w:tc>
          <w:tcPr>
            <w:tcW w:w="3260" w:type="dxa"/>
          </w:tcPr>
          <w:p w14:paraId="24B32C4E"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Không viết bậy, bôi bẩn lên công trình công cộng.</w:t>
            </w:r>
          </w:p>
        </w:tc>
        <w:tc>
          <w:tcPr>
            <w:tcW w:w="1985" w:type="dxa"/>
          </w:tcPr>
          <w:p w14:paraId="08B76E5A"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559" w:type="dxa"/>
          </w:tcPr>
          <w:p w14:paraId="00112726"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843" w:type="dxa"/>
          </w:tcPr>
          <w:p w14:paraId="2D1795FA"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r w:rsidR="009D37E6" w:rsidRPr="008F4769" w14:paraId="49AD4A03" w14:textId="77777777">
        <w:tc>
          <w:tcPr>
            <w:tcW w:w="846" w:type="dxa"/>
          </w:tcPr>
          <w:p w14:paraId="6D797ABB"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5</w:t>
            </w:r>
          </w:p>
        </w:tc>
        <w:tc>
          <w:tcPr>
            <w:tcW w:w="3260" w:type="dxa"/>
          </w:tcPr>
          <w:p w14:paraId="686644F4"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Không lạng lách, đánh võng, đi đúng làn đường theo quy định.</w:t>
            </w:r>
          </w:p>
        </w:tc>
        <w:tc>
          <w:tcPr>
            <w:tcW w:w="1985" w:type="dxa"/>
          </w:tcPr>
          <w:p w14:paraId="36702992"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559" w:type="dxa"/>
          </w:tcPr>
          <w:p w14:paraId="07F79338"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843" w:type="dxa"/>
          </w:tcPr>
          <w:p w14:paraId="3FD78244"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r w:rsidR="009D37E6" w:rsidRPr="008F4769" w14:paraId="1E917519" w14:textId="77777777">
        <w:tc>
          <w:tcPr>
            <w:tcW w:w="846" w:type="dxa"/>
          </w:tcPr>
          <w:p w14:paraId="17FD30BB"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6</w:t>
            </w:r>
          </w:p>
        </w:tc>
        <w:tc>
          <w:tcPr>
            <w:tcW w:w="3260" w:type="dxa"/>
          </w:tcPr>
          <w:p w14:paraId="67432F07"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Quan tâm, giúp đỡ người khuyết tật và người yếu thế.</w:t>
            </w:r>
          </w:p>
        </w:tc>
        <w:tc>
          <w:tcPr>
            <w:tcW w:w="1985" w:type="dxa"/>
          </w:tcPr>
          <w:p w14:paraId="1770091F"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559" w:type="dxa"/>
          </w:tcPr>
          <w:p w14:paraId="401A9B1E"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843" w:type="dxa"/>
          </w:tcPr>
          <w:p w14:paraId="57BD91DB"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r w:rsidR="009D37E6" w:rsidRPr="008F4769" w14:paraId="18E1055E" w14:textId="77777777">
        <w:tc>
          <w:tcPr>
            <w:tcW w:w="846" w:type="dxa"/>
          </w:tcPr>
          <w:p w14:paraId="4D460132"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7</w:t>
            </w:r>
          </w:p>
        </w:tc>
        <w:tc>
          <w:tcPr>
            <w:tcW w:w="3260" w:type="dxa"/>
          </w:tcPr>
          <w:p w14:paraId="11A8AF16"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Việc khác: ...</w:t>
            </w:r>
          </w:p>
        </w:tc>
        <w:tc>
          <w:tcPr>
            <w:tcW w:w="1985" w:type="dxa"/>
          </w:tcPr>
          <w:p w14:paraId="0F51A341"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559" w:type="dxa"/>
          </w:tcPr>
          <w:p w14:paraId="49F0BA4C"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843" w:type="dxa"/>
          </w:tcPr>
          <w:p w14:paraId="3327CC9A"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bl>
    <w:p w14:paraId="0B979D53" w14:textId="77777777" w:rsidR="009D37E6" w:rsidRPr="008F4769" w:rsidRDefault="00357EEF" w:rsidP="00CB2051">
      <w:pPr>
        <w:spacing w:after="0"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RÈN LUYỆN KĨ NĂNG VÀ VẬN DỤNG – MỞ RỘNG</w:t>
      </w:r>
    </w:p>
    <w:p w14:paraId="527B3924"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Hoạt động 3: Thể hiện sự tuân thủ nội quy, quy định của nhóm, lớp và nhà trường</w:t>
      </w:r>
    </w:p>
    <w:p w14:paraId="5C4BF890"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t xml:space="preserve">a. Mục tiêu: </w:t>
      </w:r>
      <w:r w:rsidRPr="008F4769">
        <w:rPr>
          <w:rFonts w:ascii="Times New Roman" w:eastAsia="Times New Roman" w:hAnsi="Times New Roman" w:cs="Times New Roman"/>
          <w:color w:val="000000"/>
          <w:sz w:val="28"/>
          <w:szCs w:val="28"/>
        </w:rPr>
        <w:t>Giúp HS thể hiện sự tuân thủ nội quy, quy định và xử lí được các tình huống thể hiện sự tuân thủ nội quy, quy định của nhóm, lớp và nhà trường.</w:t>
      </w:r>
    </w:p>
    <w:p w14:paraId="698B8806"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b/>
          <w:color w:val="000000"/>
          <w:sz w:val="28"/>
          <w:szCs w:val="28"/>
        </w:rPr>
        <w:t xml:space="preserve">b. Nội dung: </w:t>
      </w:r>
      <w:r w:rsidRPr="008F4769">
        <w:rPr>
          <w:rFonts w:ascii="Times New Roman" w:eastAsia="Times New Roman" w:hAnsi="Times New Roman" w:cs="Times New Roman"/>
          <w:sz w:val="28"/>
          <w:szCs w:val="28"/>
        </w:rPr>
        <w:t>GV lần lượt tổ chức các nhiệm vụ, HS quan sát, theo dõi và thực hiện theo yêu cầu.</w:t>
      </w:r>
    </w:p>
    <w:p w14:paraId="28EE349C"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lastRenderedPageBreak/>
        <w:t xml:space="preserve">c. Sản phẩm học tập: </w:t>
      </w:r>
      <w:r w:rsidRPr="008F4769">
        <w:rPr>
          <w:rFonts w:ascii="Times New Roman" w:eastAsia="Times New Roman" w:hAnsi="Times New Roman" w:cs="Times New Roman"/>
          <w:color w:val="000000"/>
          <w:sz w:val="28"/>
          <w:szCs w:val="28"/>
        </w:rPr>
        <w:t>HS thể hiện sự tuân thủ nội quy, quy định và xử lí được các tình huống thể hiện sự tuân thủ nội quy, quy định của nhóm, lớp và nhà trường.</w:t>
      </w:r>
    </w:p>
    <w:p w14:paraId="556503C3"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d. Tổ chức hoạt động:</w:t>
      </w:r>
    </w:p>
    <w:tbl>
      <w:tblPr>
        <w:tblStyle w:val="a2"/>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8"/>
        <w:gridCol w:w="4282"/>
      </w:tblGrid>
      <w:tr w:rsidR="009D37E6" w:rsidRPr="008F4769" w14:paraId="318A53C6" w14:textId="77777777">
        <w:trPr>
          <w:trHeight w:val="567"/>
        </w:trPr>
        <w:tc>
          <w:tcPr>
            <w:tcW w:w="5358" w:type="dxa"/>
            <w:shd w:val="clear" w:color="auto" w:fill="auto"/>
            <w:vAlign w:val="center"/>
          </w:tcPr>
          <w:p w14:paraId="1F4E276F" w14:textId="77777777" w:rsidR="009D37E6" w:rsidRPr="008F4769" w:rsidRDefault="00357EEF" w:rsidP="00CB2051">
            <w:pPr>
              <w:spacing w:after="0"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HOẠT ĐỘNG CỦA GV - HS</w:t>
            </w:r>
          </w:p>
        </w:tc>
        <w:tc>
          <w:tcPr>
            <w:tcW w:w="4282" w:type="dxa"/>
            <w:shd w:val="clear" w:color="auto" w:fill="auto"/>
            <w:vAlign w:val="center"/>
          </w:tcPr>
          <w:p w14:paraId="144B8DC4" w14:textId="77777777" w:rsidR="009D37E6" w:rsidRPr="008F4769" w:rsidRDefault="00357EEF" w:rsidP="00CB2051">
            <w:pPr>
              <w:spacing w:after="0"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DỰ KIẾN SẢN PHẨM</w:t>
            </w:r>
          </w:p>
        </w:tc>
      </w:tr>
      <w:tr w:rsidR="009D37E6" w:rsidRPr="008F4769" w14:paraId="5AC5193F" w14:textId="77777777">
        <w:tc>
          <w:tcPr>
            <w:tcW w:w="5358" w:type="dxa"/>
          </w:tcPr>
          <w:p w14:paraId="22BC95EB"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Nhiệm vụ 1: Đóng vai thể hiện sự tuân thủ quy định của nhóm, lớp trong các tình huống</w:t>
            </w:r>
          </w:p>
          <w:p w14:paraId="37D01AAF"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1: GV chuyển giao nhiệm vụ học tập</w:t>
            </w:r>
          </w:p>
          <w:p w14:paraId="459C7BE6"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chia lớp thành 4 nhóm (2 nhóm thực hiện 1 nhiệm vụ) và yêu cầu các nhóm đọc Tình huống 1, 2 SHS tr.9 để thực hiện yêu cầu:</w:t>
            </w:r>
          </w:p>
          <w:p w14:paraId="1F49F59B"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xml:space="preserve">+ </w:t>
            </w:r>
            <w:r w:rsidRPr="008F4769">
              <w:rPr>
                <w:rFonts w:ascii="Times New Roman" w:eastAsia="Times New Roman" w:hAnsi="Times New Roman" w:cs="Times New Roman"/>
                <w:b/>
                <w:i/>
                <w:color w:val="000000"/>
                <w:sz w:val="28"/>
                <w:szCs w:val="28"/>
              </w:rPr>
              <w:t>Nhóm 1, 2</w:t>
            </w:r>
            <w:r w:rsidRPr="008F4769">
              <w:rPr>
                <w:rFonts w:ascii="Times New Roman" w:eastAsia="Times New Roman" w:hAnsi="Times New Roman" w:cs="Times New Roman"/>
                <w:i/>
                <w:color w:val="000000"/>
                <w:sz w:val="28"/>
                <w:szCs w:val="28"/>
              </w:rPr>
              <w:t>: Đóng vai xử lí tình huống 1: Nếu là B, em xử lí như thế nào?</w:t>
            </w:r>
          </w:p>
          <w:p w14:paraId="736006FC"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xml:space="preserve">+ </w:t>
            </w:r>
            <w:r w:rsidRPr="008F4769">
              <w:rPr>
                <w:rFonts w:ascii="Times New Roman" w:eastAsia="Times New Roman" w:hAnsi="Times New Roman" w:cs="Times New Roman"/>
                <w:b/>
                <w:i/>
                <w:color w:val="000000"/>
                <w:sz w:val="28"/>
                <w:szCs w:val="28"/>
              </w:rPr>
              <w:t>Nhóm 3, 4</w:t>
            </w:r>
            <w:r w:rsidRPr="008F4769">
              <w:rPr>
                <w:rFonts w:ascii="Times New Roman" w:eastAsia="Times New Roman" w:hAnsi="Times New Roman" w:cs="Times New Roman"/>
                <w:i/>
                <w:color w:val="000000"/>
                <w:sz w:val="28"/>
                <w:szCs w:val="28"/>
              </w:rPr>
              <w:t>: Đóng vai xử lí tình huống 2: Nếu là N, em sẽ xử lí thế nào?</w:t>
            </w:r>
          </w:p>
          <w:p w14:paraId="45F8DCEB"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t>Bước 2: HS thực hiện nhiệm vụ học tập</w:t>
            </w:r>
          </w:p>
          <w:p w14:paraId="77400872"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HS thảo luận nhóm, vận dụng hiểu biết của bản thân để thực hiện yêu cầu.</w:t>
            </w:r>
          </w:p>
          <w:p w14:paraId="6E90FEE3"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hướng dẫn, theo dõi, hỗ trợ HS khi cần.</w:t>
            </w:r>
          </w:p>
          <w:p w14:paraId="4B8F45DF"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3: Báo cáo kết quả hoạt động và thảo luận</w:t>
            </w:r>
          </w:p>
          <w:p w14:paraId="52785C25"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mời một vài nhóm đại diện đóng vai thể hiện tình huống:</w:t>
            </w:r>
          </w:p>
          <w:p w14:paraId="6E73D300"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Tình huống 1:</w:t>
            </w:r>
          </w:p>
          <w:p w14:paraId="6C72A5DA"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xml:space="preserve">+ Nếu là B, em sẽ lắng nghe và thấu hiểu quan điểm của các bạn trong nhóm về tinh thần tập thể và quy định của nhóm. </w:t>
            </w:r>
          </w:p>
          <w:p w14:paraId="055189F8"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i/>
                <w:color w:val="000000"/>
                <w:sz w:val="28"/>
                <w:szCs w:val="28"/>
              </w:rPr>
              <w:t>+ Bên cạnh đó, thay vì</w:t>
            </w:r>
            <w:r w:rsidRPr="008F4769">
              <w:rPr>
                <w:rFonts w:ascii="Times New Roman" w:eastAsia="Times New Roman" w:hAnsi="Times New Roman" w:cs="Times New Roman"/>
                <w:b/>
                <w:i/>
                <w:color w:val="000000"/>
                <w:sz w:val="28"/>
                <w:szCs w:val="28"/>
              </w:rPr>
              <w:t xml:space="preserve"> </w:t>
            </w:r>
            <w:r w:rsidRPr="008F4769">
              <w:rPr>
                <w:rFonts w:ascii="Times New Roman" w:eastAsia="Times New Roman" w:hAnsi="Times New Roman" w:cs="Times New Roman"/>
                <w:i/>
                <w:color w:val="000000"/>
                <w:sz w:val="28"/>
                <w:szCs w:val="28"/>
              </w:rPr>
              <w:t xml:space="preserve">từ chối tham gia hoàn thành nhiệm vụ được giao, em sẽ cố gắng tìm </w:t>
            </w:r>
            <w:r w:rsidRPr="008F4769">
              <w:rPr>
                <w:rFonts w:ascii="Times New Roman" w:eastAsia="Times New Roman" w:hAnsi="Times New Roman" w:cs="Times New Roman"/>
                <w:i/>
                <w:color w:val="000000"/>
                <w:sz w:val="28"/>
                <w:szCs w:val="28"/>
              </w:rPr>
              <w:lastRenderedPageBreak/>
              <w:t>cách để phù hợp với lịch học và việc nhà của mình để có thể đóng góp vào công việc nhóm.</w:t>
            </w:r>
          </w:p>
          <w:p w14:paraId="2426A69E"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i/>
                <w:color w:val="000000"/>
                <w:sz w:val="28"/>
                <w:szCs w:val="28"/>
              </w:rPr>
              <w:t>Tình huống 2:</w:t>
            </w:r>
          </w:p>
          <w:p w14:paraId="79D2C5B9"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xml:space="preserve">+ Nếu là N, em sẽ thông báo với cán bộ lớp hoặc giáo viên chủ nhiệm về tình hình của mình để được giúp đỡ và có sự thay đổi trong kế hoạch chuẩn bị. </w:t>
            </w:r>
          </w:p>
          <w:p w14:paraId="25F8519B"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Ngoài ra, em sẽ tìm kiếm sự hỗ trợ từ các bạn trong nhóm hoặc những người khác để hoàn thành nhiệm vụ được giao.</w:t>
            </w:r>
          </w:p>
          <w:p w14:paraId="425F637A"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mời HS nhóm khác nhận xét, bổ sung. </w:t>
            </w:r>
          </w:p>
          <w:p w14:paraId="607813B0"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4: Đánh giá kết quả, thực hiện nhiệm vụ học tập</w:t>
            </w:r>
          </w:p>
          <w:p w14:paraId="79983501"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nhận xét, tổng kết.</w:t>
            </w:r>
          </w:p>
          <w:p w14:paraId="5F36610C"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chuyển sang nhiệm vụ mới.</w:t>
            </w:r>
          </w:p>
          <w:p w14:paraId="4435E299"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Nhiệm vụ 2: Đóng vai thể hiện sự tuân thủ quy định của nhà trường trong các tình huống</w:t>
            </w:r>
          </w:p>
          <w:p w14:paraId="6242EE3B"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1: GV chuyển giao nhiệm vụ học tập</w:t>
            </w:r>
          </w:p>
          <w:p w14:paraId="3CBA47CB"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giữ nguyên nhóm ở Nhiệm vụ 1, yêu cầu HS đọc Tình huống 1, 2 và thực hiện nhiệm vụ sau:</w:t>
            </w:r>
          </w:p>
          <w:p w14:paraId="516101F9"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xml:space="preserve">+ </w:t>
            </w:r>
            <w:r w:rsidRPr="008F4769">
              <w:rPr>
                <w:rFonts w:ascii="Times New Roman" w:eastAsia="Times New Roman" w:hAnsi="Times New Roman" w:cs="Times New Roman"/>
                <w:b/>
                <w:i/>
                <w:color w:val="000000"/>
                <w:sz w:val="28"/>
                <w:szCs w:val="28"/>
              </w:rPr>
              <w:t>Nhóm 1, 2</w:t>
            </w:r>
            <w:r w:rsidRPr="008F4769">
              <w:rPr>
                <w:rFonts w:ascii="Times New Roman" w:eastAsia="Times New Roman" w:hAnsi="Times New Roman" w:cs="Times New Roman"/>
                <w:i/>
                <w:color w:val="000000"/>
                <w:sz w:val="28"/>
                <w:szCs w:val="28"/>
              </w:rPr>
              <w:t>: Đóng vai xử lí Tình huống 1: Nếu là Y, em sẽ xử lí như thế nào?</w:t>
            </w:r>
          </w:p>
          <w:p w14:paraId="11959563"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xml:space="preserve">+ </w:t>
            </w:r>
            <w:r w:rsidRPr="008F4769">
              <w:rPr>
                <w:rFonts w:ascii="Times New Roman" w:eastAsia="Times New Roman" w:hAnsi="Times New Roman" w:cs="Times New Roman"/>
                <w:b/>
                <w:i/>
                <w:color w:val="000000"/>
                <w:sz w:val="28"/>
                <w:szCs w:val="28"/>
              </w:rPr>
              <w:t>Nhóm 3, 4</w:t>
            </w:r>
            <w:r w:rsidRPr="008F4769">
              <w:rPr>
                <w:rFonts w:ascii="Times New Roman" w:eastAsia="Times New Roman" w:hAnsi="Times New Roman" w:cs="Times New Roman"/>
                <w:i/>
                <w:color w:val="000000"/>
                <w:sz w:val="28"/>
                <w:szCs w:val="28"/>
              </w:rPr>
              <w:t>: Đóng vai xử lí Tình huống 2: Nếu là P, em có những đề xuất gì để xây dựng nét đẹp văn hóa học đường.</w:t>
            </w:r>
          </w:p>
          <w:p w14:paraId="3290A7F8"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t>Bước 2: HS thực hiện nhiệm vụ học tập</w:t>
            </w:r>
          </w:p>
          <w:p w14:paraId="7288A6FD"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lastRenderedPageBreak/>
              <w:t>- HS thảo luận nhóm và thực hiện nhiệm vụ.</w:t>
            </w:r>
          </w:p>
          <w:p w14:paraId="7F7B2633"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hướng dẫn, theo dõi, hỗ trợ HS khi cần.</w:t>
            </w:r>
          </w:p>
          <w:p w14:paraId="3275811E"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3: Báo cáo kết quả hoạt động và thảo luận</w:t>
            </w:r>
          </w:p>
          <w:p w14:paraId="60E728D9"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mời một số HS chia sẻ trước lớp:</w:t>
            </w:r>
          </w:p>
          <w:p w14:paraId="1F16FB94"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Tình huống 1:</w:t>
            </w:r>
          </w:p>
          <w:p w14:paraId="4FBE2213"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xml:space="preserve">+ Nếu là Y, em sẽ nhắc nhở và giải thích cho các bạn trong nhóm về quy định của trường về trang phục để đảm bảo sự đồng nhất, chuyên nghiệp và đúng quy định. </w:t>
            </w:r>
          </w:p>
          <w:p w14:paraId="4C2E0D6A"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Sau đó em sẽ đề xuất các phong cách trang phục khác phù hợp với sự kiện mà vẫn đảm bảo tuân thủ quy định của trường.</w:t>
            </w:r>
          </w:p>
          <w:p w14:paraId="1DC58589"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b/>
                <w:i/>
                <w:color w:val="000000"/>
                <w:sz w:val="28"/>
                <w:szCs w:val="28"/>
              </w:rPr>
              <w:t xml:space="preserve">Tình huống 2: </w:t>
            </w:r>
            <w:r w:rsidRPr="008F4769">
              <w:rPr>
                <w:rFonts w:ascii="Times New Roman" w:eastAsia="Times New Roman" w:hAnsi="Times New Roman" w:cs="Times New Roman"/>
                <w:i/>
                <w:color w:val="000000"/>
                <w:sz w:val="28"/>
                <w:szCs w:val="28"/>
              </w:rPr>
              <w:t>Nếu là P, em sẽ đề xuất những giải pháp sau để xây dựng nét đẹp văn hóa học đường:</w:t>
            </w:r>
          </w:p>
          <w:p w14:paraId="3DA08D12"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Tạo ra một cuộc trò chuyện cởi mở về việc sử dụng ngôn ngữ và hành vi của các thành viên trong câu lạc bộ để đề cao tinh thần đoàn kết và tôn trọng lẫn nhau.</w:t>
            </w:r>
          </w:p>
          <w:p w14:paraId="5350BD23"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Tạo ra các quy định và hướng dẫn rõ ràng về ngôn ngữ và hành vi để đảm bảo tất cả các thành viên trong câu lạc bộ đều tuân thủ quy định.</w:t>
            </w:r>
          </w:p>
          <w:p w14:paraId="5B74BA22"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mời HS nhóm khác nhận xét, bổ sung. </w:t>
            </w:r>
          </w:p>
          <w:p w14:paraId="2815A310"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4: Đánh giá kết quả, thực hiện nhiệm vụ học tập</w:t>
            </w:r>
          </w:p>
          <w:p w14:paraId="611D6830"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nhận xét về kết quả của HS.</w:t>
            </w:r>
          </w:p>
          <w:p w14:paraId="4032EF4D"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lastRenderedPageBreak/>
              <w:t>- GV chuyển sang nhiệm vụ mới.</w:t>
            </w:r>
          </w:p>
          <w:p w14:paraId="7D132C18"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Nhiệm vụ 3: Chia sẻ những việc em đã làm thể hiện sự tuân thủ nội quy, quy định của nhóm, lớp và nhà trường</w:t>
            </w:r>
          </w:p>
          <w:p w14:paraId="638F8DBA"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1: GV chuyển giao nhiệm vụ học tập</w:t>
            </w:r>
          </w:p>
          <w:p w14:paraId="153CFFE6"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yêu cầu HS thảo luận nhóm và thực hiện yêu cầu: </w:t>
            </w:r>
            <w:r w:rsidRPr="008F4769">
              <w:rPr>
                <w:rFonts w:ascii="Times New Roman" w:eastAsia="Times New Roman" w:hAnsi="Times New Roman" w:cs="Times New Roman"/>
                <w:i/>
                <w:color w:val="000000"/>
                <w:sz w:val="28"/>
                <w:szCs w:val="28"/>
              </w:rPr>
              <w:t>Em hãy chia sẻ với các bạn trong nhóm về những việc làm thể hiện sự tuân thủ nội quy, quy định của nhóm, lớp và nhà trường.</w:t>
            </w:r>
          </w:p>
          <w:p w14:paraId="6031E089"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color w:val="000000"/>
                <w:sz w:val="28"/>
                <w:szCs w:val="28"/>
              </w:rPr>
              <w:t>- GV kết luận về những việc làm thể hiện sự tuân thủ nội quy, quy định của nhóm, lớp và nhà trường.</w:t>
            </w:r>
          </w:p>
          <w:p w14:paraId="747FDAA2"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t>Bước 2: HS thực hiện nhiệm vụ học tập</w:t>
            </w:r>
          </w:p>
          <w:p w14:paraId="67F36426"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HS lắng nghe GV hướng dẫn, thảo luận và thực hiện nhiệm vụ.</w:t>
            </w:r>
          </w:p>
          <w:p w14:paraId="7F55E3D6"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hướng dẫn, theo dõi, hỗ trợ HS khi cần.</w:t>
            </w:r>
          </w:p>
          <w:p w14:paraId="1D128760"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3: Báo cáo kết quả hoạt động và thảo luận</w:t>
            </w:r>
          </w:p>
          <w:p w14:paraId="6AE02073"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mời một số nhóm đại diện chia sẻ.</w:t>
            </w:r>
          </w:p>
          <w:p w14:paraId="3349CCEC"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mời HS nhóm khác nhận xét, bổ sung. </w:t>
            </w:r>
          </w:p>
          <w:p w14:paraId="31473800"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4: Đánh giá kết quả, thực hiện nhiệm vụ học tập</w:t>
            </w:r>
          </w:p>
          <w:p w14:paraId="143C2FAB"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nhận xét về kết quả của HS.</w:t>
            </w:r>
          </w:p>
          <w:p w14:paraId="63FD7A87"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chuyển sang hoạt động mới.</w:t>
            </w:r>
          </w:p>
        </w:tc>
        <w:tc>
          <w:tcPr>
            <w:tcW w:w="4282" w:type="dxa"/>
          </w:tcPr>
          <w:p w14:paraId="0E526ADB"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lastRenderedPageBreak/>
              <w:t>3. Thể hiện sự tuân thủ nội quy, quy định của nhóm, lớp và nhà trường</w:t>
            </w:r>
          </w:p>
          <w:p w14:paraId="0ADA16EC"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a. Đóng vai thể hiện sự tuân thủ quy định của nhóm, lớp trong các tình huống</w:t>
            </w:r>
          </w:p>
          <w:p w14:paraId="6BAE1A86"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Việc tuân thủ đúng quy định của nhóm, lớp là trách nhiệm và nghĩa vụ của mỗi người để đảm bảo trật tự, môi trường, nề nếp của tập thể.</w:t>
            </w:r>
          </w:p>
          <w:p w14:paraId="113C68C4"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558BD1D6"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6FFDE624"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7A72E664"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24FD7926"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2B1D7329"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23D7A2E5"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2290EB1B"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2C984254"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683549FC"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5F642E99"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215C8C8F"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76890FC8"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032F5097"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493357BE"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51B9F847"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6676ADFB"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71FD6F7D"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22AB1189"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17CC89D1"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1CCFD09F"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6B83385A"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2415D7AC"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74FFA870"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0EEDD16B"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5487ABBE"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73D488DD"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3B937541"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230618E7"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3BF62B09"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6DDDDF4B"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i/>
                <w:color w:val="000000"/>
                <w:sz w:val="28"/>
                <w:szCs w:val="28"/>
              </w:rPr>
              <w:t>b. Đóng vai thể hiện sự tuân thủ quy định của nhà trường trong các tình huống</w:t>
            </w:r>
          </w:p>
          <w:p w14:paraId="73CC3714"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HS phải thường xuyên tuân thủ nội quy, quy định </w:t>
            </w:r>
            <w:r w:rsidRPr="008F4769">
              <w:rPr>
                <w:rFonts w:ascii="Times New Roman" w:eastAsia="Times New Roman" w:hAnsi="Times New Roman" w:cs="Times New Roman"/>
                <w:sz w:val="28"/>
                <w:szCs w:val="28"/>
              </w:rPr>
              <w:t>của</w:t>
            </w:r>
            <w:r w:rsidRPr="008F4769">
              <w:rPr>
                <w:rFonts w:ascii="Times New Roman" w:eastAsia="Times New Roman" w:hAnsi="Times New Roman" w:cs="Times New Roman"/>
                <w:color w:val="000000"/>
                <w:sz w:val="28"/>
                <w:szCs w:val="28"/>
              </w:rPr>
              <w:t xml:space="preserve"> nhà trường</w:t>
            </w:r>
          </w:p>
          <w:p w14:paraId="7C69FDC3"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Đây là nghĩa vụ của mỗi HS để giữ gìn và bảo vệ sự nghiêm chỉnh của trường học.</w:t>
            </w:r>
          </w:p>
          <w:p w14:paraId="093919A7"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6E99E03A"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203BF2A1"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36D7D126"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107F5D4C"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012AF2D2"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67B21D55"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371C24D1"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4DBD2A2F"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6D08391E"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6F843140"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3D62601B"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020DCF64"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66D9F22A"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522C0FFF"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7F6E9934"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50F84B7D"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6074CDF4"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7C0DF7C8"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3EE7B44F"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59FD0FE4"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5C578BD2"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259BEA02"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696D05B9"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1681707D"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7EC51C8F"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6AE5A025"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063D9193"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030657B3"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255F1059"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4B02E127"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48847633"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1CB764FC"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42A9E4F3"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c. Chia sẻ những việc em đã làm thể hiện sự tuân thủ nội quy, quy định của nhóm, lớp và nhà trường</w:t>
            </w:r>
          </w:p>
          <w:p w14:paraId="0AC10A1C"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color w:val="000000"/>
                <w:sz w:val="28"/>
                <w:szCs w:val="28"/>
              </w:rPr>
              <w:t>Những việc thể hiện sự tuân thủ quy định của nhóm, lớp và nhà trường:</w:t>
            </w:r>
          </w:p>
          <w:p w14:paraId="2AAD80C1"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Đi học đúng giờ, nghỉ học có lí do chính đáng.</w:t>
            </w:r>
          </w:p>
          <w:p w14:paraId="5D3148E0"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Học bài và làm bài đầy đủ.</w:t>
            </w:r>
          </w:p>
          <w:p w14:paraId="46C58E45"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Bảo vệ và giữ gìn tài sản của nhà trường.</w:t>
            </w:r>
          </w:p>
          <w:p w14:paraId="23EFBF31"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Tham gia đầy đủ các buổi sinh hoạt đoàn thể và các hoạt động tập thể do nhà trường, Đoàn Thanh niên tổ chức.</w:t>
            </w:r>
          </w:p>
          <w:p w14:paraId="3F867146"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Lễ </w:t>
            </w:r>
            <w:r w:rsidRPr="008F4769">
              <w:rPr>
                <w:rFonts w:ascii="Times New Roman" w:eastAsia="Times New Roman" w:hAnsi="Times New Roman" w:cs="Times New Roman"/>
                <w:sz w:val="28"/>
                <w:szCs w:val="28"/>
              </w:rPr>
              <w:t>phép</w:t>
            </w:r>
            <w:r w:rsidRPr="008F4769">
              <w:rPr>
                <w:rFonts w:ascii="Times New Roman" w:eastAsia="Times New Roman" w:hAnsi="Times New Roman" w:cs="Times New Roman"/>
                <w:color w:val="000000"/>
                <w:sz w:val="28"/>
                <w:szCs w:val="28"/>
              </w:rPr>
              <w:t xml:space="preserve"> với thầy cô, người lớn và chan hòa với các bạn.</w:t>
            </w:r>
          </w:p>
          <w:p w14:paraId="23B4664B"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Có tinh thần trách nhiệm, giúp đỡ bạn bè khi cần thiết.</w:t>
            </w:r>
          </w:p>
        </w:tc>
      </w:tr>
    </w:tbl>
    <w:p w14:paraId="56666319"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lastRenderedPageBreak/>
        <w:t>Hoạt động 4: Thực hiện quy định nơi công cộng</w:t>
      </w:r>
    </w:p>
    <w:p w14:paraId="30F48E6C"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t xml:space="preserve">a. Mục tiêu: </w:t>
      </w:r>
      <w:r w:rsidRPr="008F4769">
        <w:rPr>
          <w:rFonts w:ascii="Times New Roman" w:eastAsia="Times New Roman" w:hAnsi="Times New Roman" w:cs="Times New Roman"/>
          <w:color w:val="000000"/>
          <w:sz w:val="28"/>
          <w:szCs w:val="28"/>
        </w:rPr>
        <w:t>Giúp HS thực hiện tuân thủ quy định nơi công cộng.</w:t>
      </w:r>
    </w:p>
    <w:p w14:paraId="3108A4FE"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b/>
          <w:color w:val="000000"/>
          <w:sz w:val="28"/>
          <w:szCs w:val="28"/>
        </w:rPr>
        <w:lastRenderedPageBreak/>
        <w:t xml:space="preserve">b. Nội dung: </w:t>
      </w:r>
      <w:r w:rsidRPr="008F4769">
        <w:rPr>
          <w:rFonts w:ascii="Times New Roman" w:eastAsia="Times New Roman" w:hAnsi="Times New Roman" w:cs="Times New Roman"/>
          <w:sz w:val="28"/>
          <w:szCs w:val="28"/>
        </w:rPr>
        <w:t>GV lần lượt tổ chức các nhiệm vụ, HS quan sát, theo dõi và thực hiện theo yêu cầu.</w:t>
      </w:r>
    </w:p>
    <w:p w14:paraId="33AE835C"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t xml:space="preserve">c. Sản phẩm học tập: </w:t>
      </w:r>
      <w:r w:rsidRPr="008F4769">
        <w:rPr>
          <w:rFonts w:ascii="Times New Roman" w:eastAsia="Times New Roman" w:hAnsi="Times New Roman" w:cs="Times New Roman"/>
          <w:color w:val="000000"/>
          <w:sz w:val="28"/>
          <w:szCs w:val="28"/>
        </w:rPr>
        <w:t>HS thực hiện tuân thủ quy định nơi công cộng.</w:t>
      </w:r>
    </w:p>
    <w:p w14:paraId="48F22727"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d. Tổ chức hoạt động:</w:t>
      </w:r>
    </w:p>
    <w:tbl>
      <w:tblPr>
        <w:tblStyle w:val="a3"/>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8"/>
        <w:gridCol w:w="4282"/>
      </w:tblGrid>
      <w:tr w:rsidR="009D37E6" w:rsidRPr="008F4769" w14:paraId="60A1D334" w14:textId="77777777">
        <w:trPr>
          <w:trHeight w:val="567"/>
        </w:trPr>
        <w:tc>
          <w:tcPr>
            <w:tcW w:w="5358" w:type="dxa"/>
            <w:shd w:val="clear" w:color="auto" w:fill="auto"/>
            <w:vAlign w:val="center"/>
          </w:tcPr>
          <w:p w14:paraId="0CD4EEFE" w14:textId="77777777" w:rsidR="009D37E6" w:rsidRPr="008F4769" w:rsidRDefault="00357EEF" w:rsidP="00CB2051">
            <w:pPr>
              <w:spacing w:after="0"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HOẠT ĐỘNG CỦA GV - HS</w:t>
            </w:r>
          </w:p>
        </w:tc>
        <w:tc>
          <w:tcPr>
            <w:tcW w:w="4282" w:type="dxa"/>
            <w:shd w:val="clear" w:color="auto" w:fill="auto"/>
            <w:vAlign w:val="center"/>
          </w:tcPr>
          <w:p w14:paraId="5FE1485C" w14:textId="77777777" w:rsidR="009D37E6" w:rsidRPr="008F4769" w:rsidRDefault="00357EEF" w:rsidP="00CB2051">
            <w:pPr>
              <w:spacing w:after="0"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DỰ KIẾN SẢN PHẨM</w:t>
            </w:r>
          </w:p>
        </w:tc>
      </w:tr>
      <w:tr w:rsidR="009D37E6" w:rsidRPr="008F4769" w14:paraId="144430EF" w14:textId="77777777">
        <w:tc>
          <w:tcPr>
            <w:tcW w:w="5358" w:type="dxa"/>
          </w:tcPr>
          <w:p w14:paraId="3B304D4E"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Nhiệm vụ 1: Đóng vai xử lí các tình huống</w:t>
            </w:r>
          </w:p>
          <w:p w14:paraId="471273E4"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1: GV chuyển giao nhiệm vụ học tập</w:t>
            </w:r>
          </w:p>
          <w:p w14:paraId="29F4C167"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chia lớp thành 6 nhóm (2 nhóm thực hiện 1 nhiệm vụ) và yêu cầu HS đọc Tình huống 1, 2, 3 SHS tr.10 để thực hiện nhiệm vụ:</w:t>
            </w:r>
          </w:p>
          <w:p w14:paraId="2DAC6283"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xml:space="preserve">+ </w:t>
            </w:r>
            <w:r w:rsidRPr="008F4769">
              <w:rPr>
                <w:rFonts w:ascii="Times New Roman" w:eastAsia="Times New Roman" w:hAnsi="Times New Roman" w:cs="Times New Roman"/>
                <w:b/>
                <w:i/>
                <w:color w:val="000000"/>
                <w:sz w:val="28"/>
                <w:szCs w:val="28"/>
              </w:rPr>
              <w:t>Nhóm 1, 2</w:t>
            </w:r>
            <w:r w:rsidRPr="008F4769">
              <w:rPr>
                <w:rFonts w:ascii="Times New Roman" w:eastAsia="Times New Roman" w:hAnsi="Times New Roman" w:cs="Times New Roman"/>
                <w:i/>
                <w:color w:val="000000"/>
                <w:sz w:val="28"/>
                <w:szCs w:val="28"/>
              </w:rPr>
              <w:t>: Đóng vai xử lí tình huống 1: Nếu là M, em sẽ làm gì để vừa tuân thủ quy định mà vẫn có được tư liệu cho bài thu hoạch.</w:t>
            </w:r>
          </w:p>
          <w:p w14:paraId="494C0A1D"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xml:space="preserve">+ </w:t>
            </w:r>
            <w:r w:rsidRPr="008F4769">
              <w:rPr>
                <w:rFonts w:ascii="Times New Roman" w:eastAsia="Times New Roman" w:hAnsi="Times New Roman" w:cs="Times New Roman"/>
                <w:b/>
                <w:i/>
                <w:color w:val="000000"/>
                <w:sz w:val="28"/>
                <w:szCs w:val="28"/>
              </w:rPr>
              <w:t>Nhóm 3, 4</w:t>
            </w:r>
            <w:r w:rsidRPr="008F4769">
              <w:rPr>
                <w:rFonts w:ascii="Times New Roman" w:eastAsia="Times New Roman" w:hAnsi="Times New Roman" w:cs="Times New Roman"/>
                <w:i/>
                <w:color w:val="000000"/>
                <w:sz w:val="28"/>
                <w:szCs w:val="28"/>
              </w:rPr>
              <w:t>: Đóng vai xử lí tình huống 2: Nếu là B, em sẽ xử lí như thế nào?</w:t>
            </w:r>
          </w:p>
          <w:p w14:paraId="052CE22A"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xml:space="preserve">+ </w:t>
            </w:r>
            <w:r w:rsidRPr="008F4769">
              <w:rPr>
                <w:rFonts w:ascii="Times New Roman" w:eastAsia="Times New Roman" w:hAnsi="Times New Roman" w:cs="Times New Roman"/>
                <w:b/>
                <w:i/>
                <w:color w:val="000000"/>
                <w:sz w:val="28"/>
                <w:szCs w:val="28"/>
              </w:rPr>
              <w:t>Nhóm 5, 6</w:t>
            </w:r>
            <w:r w:rsidRPr="008F4769">
              <w:rPr>
                <w:rFonts w:ascii="Times New Roman" w:eastAsia="Times New Roman" w:hAnsi="Times New Roman" w:cs="Times New Roman"/>
                <w:i/>
                <w:color w:val="000000"/>
                <w:sz w:val="28"/>
                <w:szCs w:val="28"/>
              </w:rPr>
              <w:t>: Đóng vai xử lí tình huống 3: Nếu là A, em sẽ làm gì?</w:t>
            </w:r>
          </w:p>
          <w:p w14:paraId="25ED20C1"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t>Bước 2: HS thực hiện nhiệm vụ học tập</w:t>
            </w:r>
          </w:p>
          <w:p w14:paraId="150E4822"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HS thảo luận nhóm, đọc các tình huống SHS tr.10 và thực hiện nhiệm vụ.</w:t>
            </w:r>
          </w:p>
          <w:p w14:paraId="5FF206C8"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hướng dẫn, theo dõi, hỗ trợ HS khi cần.</w:t>
            </w:r>
          </w:p>
          <w:p w14:paraId="62FB1CF7"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3: Báo cáo kết quả hoạt động và thảo luận</w:t>
            </w:r>
          </w:p>
          <w:p w14:paraId="569328AA"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mời đại diện các nhóm trình diễn đóng vai và xử lí tình huống:</w:t>
            </w:r>
          </w:p>
          <w:p w14:paraId="668BE20A"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 xml:space="preserve">Tình huống 1: </w:t>
            </w:r>
          </w:p>
          <w:p w14:paraId="1F6B8322"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lastRenderedPageBreak/>
              <w:t xml:space="preserve">+ Nếu là M, em sẽ thực hiện theo quy định của Viện Bảo tàng lịch sử và không chụp ảnh hay quay phim bất hợp pháp. </w:t>
            </w:r>
          </w:p>
          <w:p w14:paraId="7A927F99"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xml:space="preserve">+ Thay vào đó, em có thể ghi chép lại những thông tin và mô tả chi tiết về hiện vật mình muốn sử dụng trong bài thu hoạch. </w:t>
            </w:r>
          </w:p>
          <w:p w14:paraId="6135FF06"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Nếu cần, em có thể tìm kiếm các ảnh, video liên quan được công bố trên trang web của Viện Bảo tàng hoặc các nguồn tin chính thống khác.</w:t>
            </w:r>
          </w:p>
          <w:p w14:paraId="6F857F7D"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 xml:space="preserve">Tình huống 2: </w:t>
            </w:r>
          </w:p>
          <w:p w14:paraId="6F78D758"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xml:space="preserve">+ Nếu là B, em sẽ tiếp cận nhóm bạn đi xe đạp và nhắc nhở họ về việc điều khiển xe an toàn trên đường. </w:t>
            </w:r>
          </w:p>
          <w:p w14:paraId="09EA2B68"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Nếu họ không quan tâm lời em nói, em có thể liên hệ với giáo viên, cán bộ lớp hoặc người lớn gần đó để yêu cầu họ can thiệp và giúp đỡ.</w:t>
            </w:r>
          </w:p>
          <w:p w14:paraId="778FDF90"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b/>
                <w:i/>
                <w:color w:val="000000"/>
                <w:sz w:val="28"/>
                <w:szCs w:val="28"/>
              </w:rPr>
              <w:t>Tình huống 3:</w:t>
            </w:r>
            <w:r w:rsidRPr="008F4769">
              <w:rPr>
                <w:rFonts w:ascii="Times New Roman" w:eastAsia="Times New Roman" w:hAnsi="Times New Roman" w:cs="Times New Roman"/>
                <w:i/>
                <w:color w:val="000000"/>
                <w:sz w:val="28"/>
                <w:szCs w:val="28"/>
              </w:rPr>
              <w:t xml:space="preserve"> </w:t>
            </w:r>
          </w:p>
          <w:p w14:paraId="65808CA6"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xml:space="preserve">+ Nếu là A, em sẽ nhắc nhở bạn mặc quần soóc ngắn rằng, vào chùa phải mặc trang phục lịch sự và tôn trọng văn hóa tôn giáo. </w:t>
            </w:r>
          </w:p>
          <w:p w14:paraId="0FA0A788"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Nếu bạn đó không có quần áo phù hợp, em có thể giúp bạn đó mượn hoặc tìm chỗ để thay đồ trước khi vào chùa.</w:t>
            </w:r>
          </w:p>
          <w:p w14:paraId="2147BD1D"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mời HS nhóm khác nhận xét, bổ sung. </w:t>
            </w:r>
          </w:p>
          <w:p w14:paraId="582EB78F"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4: Đánh giá kết quả, thực hiện nhiệm vụ học tập</w:t>
            </w:r>
          </w:p>
          <w:p w14:paraId="1344C15E"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lastRenderedPageBreak/>
              <w:t>- GV nhận xét, tổng kết.</w:t>
            </w:r>
          </w:p>
          <w:p w14:paraId="4FBAF383"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color w:val="000000"/>
                <w:sz w:val="28"/>
                <w:szCs w:val="28"/>
              </w:rPr>
              <w:t>- GV nhắc nhở HS thường xuyên tuân thủ quy định nơi công cộng.</w:t>
            </w:r>
          </w:p>
          <w:p w14:paraId="521CC38D"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chuyển sang nhiệm vụ mới.</w:t>
            </w:r>
          </w:p>
          <w:p w14:paraId="3486E5B2"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Nhiệm vụ 2: Chia sẻ cảm xúc của em sau khi thực hiện tuân thủ quy định ở nơi công cộng</w:t>
            </w:r>
          </w:p>
          <w:p w14:paraId="36269F9A"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1: GV chuyển giao nhiệm vụ học tập</w:t>
            </w:r>
          </w:p>
          <w:p w14:paraId="02C5AACB"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color w:val="000000"/>
                <w:sz w:val="28"/>
                <w:szCs w:val="28"/>
              </w:rPr>
              <w:t xml:space="preserve">- GV yêu cầu HS thảo luận theo nhóm và thực hiện yêu cầu: </w:t>
            </w:r>
            <w:r w:rsidRPr="008F4769">
              <w:rPr>
                <w:rFonts w:ascii="Times New Roman" w:eastAsia="Times New Roman" w:hAnsi="Times New Roman" w:cs="Times New Roman"/>
                <w:i/>
                <w:color w:val="000000"/>
                <w:sz w:val="28"/>
                <w:szCs w:val="28"/>
              </w:rPr>
              <w:t>Em hãy chia sẻ cảm xúc sau khi thực hiện tuân thủ quy định ở nơi công cộng.</w:t>
            </w:r>
          </w:p>
          <w:p w14:paraId="7435EB09"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t>Bước 2: HS thực hiện nhiệm vụ học tập</w:t>
            </w:r>
          </w:p>
          <w:p w14:paraId="5386A870"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HS dựa vào suy nghĩ và cảm nhận của bản thân để chia sẻ cùng các bạn trong nhóm.</w:t>
            </w:r>
          </w:p>
          <w:p w14:paraId="6FF8BE4E"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hướng dẫn, theo dõi, hỗ trợ HS khi cần.</w:t>
            </w:r>
          </w:p>
          <w:p w14:paraId="34A9AC93"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3: Báo cáo kết quả hoạt động và thảo luận</w:t>
            </w:r>
          </w:p>
          <w:p w14:paraId="6C4E4F27"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mời một số HS chia sẻ cảm xúc của bản thân trước lớp.</w:t>
            </w:r>
          </w:p>
          <w:p w14:paraId="133F7D83"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mời HS nhóm khác nhận xét, bổ sung. </w:t>
            </w:r>
          </w:p>
          <w:p w14:paraId="05BEC543"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4: Đánh giá kết quả, thực hiện nhiệm vụ học tập</w:t>
            </w:r>
          </w:p>
          <w:p w14:paraId="02A25770"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nhận xét và đánh giá.</w:t>
            </w:r>
          </w:p>
          <w:p w14:paraId="29010ABA"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chuyển sang hoạt động mới.</w:t>
            </w:r>
          </w:p>
        </w:tc>
        <w:tc>
          <w:tcPr>
            <w:tcW w:w="4282" w:type="dxa"/>
          </w:tcPr>
          <w:p w14:paraId="28054D67"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lastRenderedPageBreak/>
              <w:t>4. Thực hiện quy định nơi công cộng</w:t>
            </w:r>
          </w:p>
          <w:p w14:paraId="6E772C00"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a. Đóng vai xử lí các tình huống</w:t>
            </w:r>
          </w:p>
          <w:p w14:paraId="6CDFF60E"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Tất cả học sinh phải có trách nhiệm thực hiện nghiêm chỉnh quy định nơi công cộng để góp phần bảo vệ môi trường sống lành mạnh và nâng cao ý thức của con người.</w:t>
            </w:r>
          </w:p>
          <w:p w14:paraId="66EF733D"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0B24EA9E"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224961C1"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7437DEFC"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1E725A64"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24027716"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0D9F48C8"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32B7E691"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54150E35"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46CEF6AC"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0CDA0226"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2291213B"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34B49B77"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0FBD0591"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618B3D47"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35BAB013"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5601963A"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15ED1A4C"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44168650"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2F2B8773"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33F81F32"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50D18187"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1062F302"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3F115AD5"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17D685AF"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1BD3380F"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111A54BE"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3A31C6D4"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22A589A3"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439DE4CB"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1B5F0A87"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28239B29"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79043D9F"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32BCF2C6"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15BA7312"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2CDD248D"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3ACFF2BD"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56A01B5E"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5746D5C4"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53839A44"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7AC20947"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00EADC30"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4D0DC66C"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248204CA"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lastRenderedPageBreak/>
              <w:t>b. Chia sẻ cảm xúc của em sau khi thực hiện tuân thủ quy định ở nơi công cộng</w:t>
            </w:r>
          </w:p>
          <w:p w14:paraId="2AFE7960"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Em cảm thấy hài lòng, vui vẻ và tự hào khi đã tuân thủ được quy định nơi công cộng, bảo đảm an toàn cho cộng đồng và xây dựng một môi trường sống văn minh, lịch sự.</w:t>
            </w:r>
          </w:p>
          <w:p w14:paraId="7F830FFE"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62098559"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224D8DC3"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tc>
      </w:tr>
    </w:tbl>
    <w:p w14:paraId="1715F20E"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lastRenderedPageBreak/>
        <w:t>Hoạt động 5: Thể hiện sự nỗ lực vượt qua khó khăn để hoàn thiện bản thân</w:t>
      </w:r>
    </w:p>
    <w:p w14:paraId="3FF3C386"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 xml:space="preserve">a. Mục tiêu: </w:t>
      </w:r>
      <w:r w:rsidRPr="008F4769">
        <w:rPr>
          <w:rFonts w:ascii="Times New Roman" w:eastAsia="Times New Roman" w:hAnsi="Times New Roman" w:cs="Times New Roman"/>
          <w:color w:val="000000"/>
          <w:sz w:val="28"/>
          <w:szCs w:val="28"/>
        </w:rPr>
        <w:t>Giúp HS biết được một số cách vượt qua khó khăn để hoàn thiện bản thân và đề xuất được cách hoàn thiện bản thân trong các trường hợp khác nhau của cuộc sống.</w:t>
      </w:r>
    </w:p>
    <w:p w14:paraId="05A0CD9D"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b/>
          <w:color w:val="000000"/>
          <w:sz w:val="28"/>
          <w:szCs w:val="28"/>
        </w:rPr>
        <w:t xml:space="preserve">b. Nội dung: </w:t>
      </w:r>
      <w:r w:rsidRPr="008F4769">
        <w:rPr>
          <w:rFonts w:ascii="Times New Roman" w:eastAsia="Times New Roman" w:hAnsi="Times New Roman" w:cs="Times New Roman"/>
          <w:sz w:val="28"/>
          <w:szCs w:val="28"/>
        </w:rPr>
        <w:t>GV lần lượt tổ chức các nhiệm vụ, HS quan sát, theo dõi và thực hiện theo yêu cầu.</w:t>
      </w:r>
    </w:p>
    <w:p w14:paraId="04FCC306"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lastRenderedPageBreak/>
        <w:t xml:space="preserve">c. Sản phẩm học tập: </w:t>
      </w:r>
      <w:r w:rsidRPr="008F4769">
        <w:rPr>
          <w:rFonts w:ascii="Times New Roman" w:eastAsia="Times New Roman" w:hAnsi="Times New Roman" w:cs="Times New Roman"/>
          <w:color w:val="000000"/>
          <w:sz w:val="28"/>
          <w:szCs w:val="28"/>
        </w:rPr>
        <w:t>HS biết được một số cách vượt qua khó khăn để hoàn thiện bản thân và đề xuất được cách hoàn thiện bản thân trong các trường hợp khác nhau của cuộc sống.</w:t>
      </w:r>
    </w:p>
    <w:p w14:paraId="6FD27F7D"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d. Tổ chức hoạt động:</w:t>
      </w:r>
    </w:p>
    <w:tbl>
      <w:tblPr>
        <w:tblStyle w:val="a4"/>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4253"/>
      </w:tblGrid>
      <w:tr w:rsidR="009D37E6" w:rsidRPr="008F4769" w14:paraId="34CAB71B" w14:textId="77777777">
        <w:trPr>
          <w:trHeight w:val="567"/>
        </w:trPr>
        <w:tc>
          <w:tcPr>
            <w:tcW w:w="5387" w:type="dxa"/>
            <w:shd w:val="clear" w:color="auto" w:fill="auto"/>
            <w:vAlign w:val="center"/>
          </w:tcPr>
          <w:p w14:paraId="7971D518" w14:textId="77777777" w:rsidR="009D37E6" w:rsidRPr="008F4769" w:rsidRDefault="00357EEF" w:rsidP="00CB2051">
            <w:pPr>
              <w:spacing w:after="0"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HOẠT ĐỘNG CỦA GV - HS</w:t>
            </w:r>
          </w:p>
        </w:tc>
        <w:tc>
          <w:tcPr>
            <w:tcW w:w="4253" w:type="dxa"/>
            <w:shd w:val="clear" w:color="auto" w:fill="auto"/>
            <w:vAlign w:val="center"/>
          </w:tcPr>
          <w:p w14:paraId="1F08EF22" w14:textId="77777777" w:rsidR="009D37E6" w:rsidRPr="008F4769" w:rsidRDefault="00357EEF" w:rsidP="00CB2051">
            <w:pPr>
              <w:spacing w:after="0"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DỰ KIẾN SẢN PHẨM</w:t>
            </w:r>
          </w:p>
        </w:tc>
      </w:tr>
      <w:tr w:rsidR="009D37E6" w:rsidRPr="008F4769" w14:paraId="192BABAE" w14:textId="77777777">
        <w:tc>
          <w:tcPr>
            <w:tcW w:w="5387" w:type="dxa"/>
          </w:tcPr>
          <w:p w14:paraId="5FDF52C9"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Nhiệm vụ 1: Chia sẻ những việc làm đã thể hiện sự nỗ lực hoàn thiện bản thân</w:t>
            </w:r>
          </w:p>
          <w:p w14:paraId="1577C9E8"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1: GV chuyển giao nhiệm vụ học tập</w:t>
            </w:r>
          </w:p>
          <w:p w14:paraId="2F897770"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color w:val="000000"/>
                <w:sz w:val="28"/>
                <w:szCs w:val="28"/>
              </w:rPr>
              <w:t xml:space="preserve">- GV tổ chức cho HS thảo luận theo nhóm đôi và thực hiện chủ đề: </w:t>
            </w:r>
            <w:r w:rsidRPr="008F4769">
              <w:rPr>
                <w:rFonts w:ascii="Times New Roman" w:eastAsia="Times New Roman" w:hAnsi="Times New Roman" w:cs="Times New Roman"/>
                <w:i/>
                <w:color w:val="000000"/>
                <w:sz w:val="28"/>
                <w:szCs w:val="28"/>
              </w:rPr>
              <w:t>Em hãy chia sẻ về những việc làm thể hiện sự nỗ lực hoàn thiện bản thân.</w:t>
            </w:r>
          </w:p>
          <w:p w14:paraId="47B7D955"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t>Bước 2: HS thực hiện nhiệm vụ học tập</w:t>
            </w:r>
          </w:p>
          <w:p w14:paraId="73195CF4"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HS thảo luận và chia sẻ những việc làm thể hiện sự nỗ lực hoàn thiện bản thân. </w:t>
            </w:r>
          </w:p>
          <w:p w14:paraId="2F0FFCFF"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theo dõi, hỗ trợ HS trong quá trình học tập. </w:t>
            </w:r>
          </w:p>
          <w:p w14:paraId="13697BF6"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3: Báo cáo kết quả hoạt động và thảo luận</w:t>
            </w:r>
          </w:p>
          <w:p w14:paraId="50C53E1E"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mời đại diện HS chia sẻ.</w:t>
            </w:r>
          </w:p>
          <w:p w14:paraId="39ECF61E"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mời HS nhóm khác nhận xét, bổ sung. </w:t>
            </w:r>
          </w:p>
          <w:p w14:paraId="52AAA1FB"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4: Đánh giá kết quả, thực hiện nhiệm vụ học tập</w:t>
            </w:r>
          </w:p>
          <w:p w14:paraId="77150627"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nhận xét, tổng kết.</w:t>
            </w:r>
          </w:p>
          <w:p w14:paraId="7C99FC8D"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động viên, khen ngợi HS đã thực hiện được những việc làm phù hợp, hiệu quả.</w:t>
            </w:r>
          </w:p>
          <w:p w14:paraId="3A7AAD20"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chuyển sang nhiệm vụ mới.</w:t>
            </w:r>
          </w:p>
          <w:p w14:paraId="0F5080DD"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Nhiệm vụ 2: Thảo luận về một số cách vượt qua khó khăn để hoàn thiện bản thân</w:t>
            </w:r>
          </w:p>
          <w:p w14:paraId="1E6C68C4"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lastRenderedPageBreak/>
              <w:t>Bước 1: GV chuyển giao nhiệm vụ học tập</w:t>
            </w:r>
          </w:p>
          <w:p w14:paraId="3FFBEFCF"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chia lớp thành 4 nhóm, yêu cầu HS thực hiện nhiệm vụ: </w:t>
            </w:r>
            <w:r w:rsidRPr="008F4769">
              <w:rPr>
                <w:rFonts w:ascii="Times New Roman" w:eastAsia="Times New Roman" w:hAnsi="Times New Roman" w:cs="Times New Roman"/>
                <w:i/>
                <w:color w:val="000000"/>
                <w:sz w:val="28"/>
                <w:szCs w:val="28"/>
              </w:rPr>
              <w:t>Em hãy nêu một số cách vượt qua khó khăn để hoàn thiện bản thân.</w:t>
            </w:r>
          </w:p>
          <w:p w14:paraId="3F2BB26A"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nêu quy tắc thực hiện:</w:t>
            </w:r>
          </w:p>
          <w:p w14:paraId="0A685AA9"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Lần lượt từng người đưa ra suy nghĩ của mình về một số cách vượt qua khó khăn để hoàn thiện bản thân.</w:t>
            </w:r>
          </w:p>
          <w:p w14:paraId="606ACA2D"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Mỗi người chỉ nói ngắn gọn 1-2 câu thể hiện ý kiến của mình.</w:t>
            </w:r>
          </w:p>
          <w:p w14:paraId="7BDB16CE"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Chỉ thảo luận khi tất cả đã trình bày xong ý kiến.</w:t>
            </w:r>
          </w:p>
          <w:p w14:paraId="1F06E3B6"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đưa thêm ví dụ về một HS đã vượt qua khó khăn để hoàn thiện bản thân:</w:t>
            </w:r>
          </w:p>
          <w:p w14:paraId="665A6ECB"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Bạn A mong muốn hình thành thói quen dậy sớm tập thể dục buổi sáng. Có những hôm bạn thấy rất ngại và muốn bỏ cuộc, nhưng bạn đã cố gắng nỗ lực bằng cách đi ngủ sớm để buổi sáng dậy không mệt mỏi. Khi chuông đồng hồ kêu, bạn cố gắng bật dậy thật nhanh, không ngủ thêm và cố gắng duy trì trong hai tuần. Từ đó việc tập thể dục trở thành thói quen, khiến bạn A không còn cảm thấy khó khăn nữa.</w:t>
            </w:r>
          </w:p>
          <w:p w14:paraId="36594BFF"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t>Bước 2: HS thực hiện nhiệm vụ học tập</w:t>
            </w:r>
          </w:p>
          <w:p w14:paraId="1AC53ED8"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HS thảo luận nhóm, chia sẻ và tìm hiểu cách vượt qua khó khăn để hoàn thiện bản thân.</w:t>
            </w:r>
          </w:p>
          <w:p w14:paraId="1C08A9B4"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hướng dẫn, theo dõi, hỗ trợ HS khi cần.</w:t>
            </w:r>
          </w:p>
          <w:p w14:paraId="136331F0"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lastRenderedPageBreak/>
              <w:t>Bước 3: Báo cáo kết quả hoạt động và thảo luận</w:t>
            </w:r>
          </w:p>
          <w:p w14:paraId="5F7F8BF8"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mời một số nhóm chia sẻ trước lớp.</w:t>
            </w:r>
          </w:p>
          <w:p w14:paraId="3B298362"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mời HS nhóm khác nhận xét, bổ sung. </w:t>
            </w:r>
          </w:p>
          <w:p w14:paraId="42A21BB8"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4: Đánh giá kết quả, thực hiện nhiệm vụ học tập</w:t>
            </w:r>
          </w:p>
          <w:p w14:paraId="600E48DE"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ghi nhận và nhận xét kết quả HS trải nghiệm.</w:t>
            </w:r>
          </w:p>
          <w:p w14:paraId="1F0E637D"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chuyển sang nhiệm vụ mới.</w:t>
            </w:r>
          </w:p>
          <w:p w14:paraId="060B6909"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Nhiệm vụ 3: Đề xuất cách hoàn thiện bản thân trong các trường hợp</w:t>
            </w:r>
          </w:p>
          <w:p w14:paraId="7EC941B4"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1: GV chuyển giao nhiệm vụ học tập</w:t>
            </w:r>
          </w:p>
          <w:p w14:paraId="09EA8284"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chia lớp thành 4 nhóm (2 nhóm thực hiện 1 nhiệm vụ), đọc các trường hợp trong SHS tr.11 để thực hiện yêu cầu:</w:t>
            </w:r>
          </w:p>
          <w:p w14:paraId="049DB9A1"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xml:space="preserve">+ </w:t>
            </w:r>
            <w:r w:rsidRPr="008F4769">
              <w:rPr>
                <w:rFonts w:ascii="Times New Roman" w:eastAsia="Times New Roman" w:hAnsi="Times New Roman" w:cs="Times New Roman"/>
                <w:b/>
                <w:i/>
                <w:color w:val="000000"/>
                <w:sz w:val="28"/>
                <w:szCs w:val="28"/>
              </w:rPr>
              <w:t>Nhóm 1, 2</w:t>
            </w:r>
            <w:r w:rsidRPr="008F4769">
              <w:rPr>
                <w:rFonts w:ascii="Times New Roman" w:eastAsia="Times New Roman" w:hAnsi="Times New Roman" w:cs="Times New Roman"/>
                <w:i/>
                <w:color w:val="000000"/>
                <w:sz w:val="28"/>
                <w:szCs w:val="28"/>
              </w:rPr>
              <w:t>: Đề xuất cách hoàn thiện bản thân trong trường hợp 1.</w:t>
            </w:r>
          </w:p>
          <w:p w14:paraId="31E70764"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xml:space="preserve">+ </w:t>
            </w:r>
            <w:r w:rsidRPr="008F4769">
              <w:rPr>
                <w:rFonts w:ascii="Times New Roman" w:eastAsia="Times New Roman" w:hAnsi="Times New Roman" w:cs="Times New Roman"/>
                <w:b/>
                <w:i/>
                <w:color w:val="000000"/>
                <w:sz w:val="28"/>
                <w:szCs w:val="28"/>
              </w:rPr>
              <w:t>Nhóm 3, 4</w:t>
            </w:r>
            <w:r w:rsidRPr="008F4769">
              <w:rPr>
                <w:rFonts w:ascii="Times New Roman" w:eastAsia="Times New Roman" w:hAnsi="Times New Roman" w:cs="Times New Roman"/>
                <w:i/>
                <w:color w:val="000000"/>
                <w:sz w:val="28"/>
                <w:szCs w:val="28"/>
              </w:rPr>
              <w:t>: Đề xuất cách hoàn thiện bản thân trong trường hợp 2.</w:t>
            </w:r>
          </w:p>
          <w:p w14:paraId="0713601F"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t>Bước 2: HS thực hiện nhiệm vụ học tập</w:t>
            </w:r>
          </w:p>
          <w:p w14:paraId="0D5B421B"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HS thảo luận, dựa vào hiểu biết của bản thân để đưa ra đề xuất cho các trường hợp SHS tr.11.</w:t>
            </w:r>
          </w:p>
          <w:p w14:paraId="0103CC2C"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hướng dẫn, theo dõi, hỗ trợ HS khi cần.</w:t>
            </w:r>
          </w:p>
          <w:p w14:paraId="09BC569B"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3: Báo cáo kết quả hoạt động và thảo luận</w:t>
            </w:r>
          </w:p>
          <w:p w14:paraId="195328A4"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mời đại diện các nhóm trình bày đề xuất:</w:t>
            </w:r>
          </w:p>
          <w:p w14:paraId="264AE0A0"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b/>
                <w:i/>
                <w:color w:val="000000"/>
                <w:sz w:val="28"/>
                <w:szCs w:val="28"/>
              </w:rPr>
              <w:lastRenderedPageBreak/>
              <w:t>Trường hợp 1:</w:t>
            </w:r>
            <w:r w:rsidRPr="008F4769">
              <w:rPr>
                <w:rFonts w:ascii="Times New Roman" w:eastAsia="Times New Roman" w:hAnsi="Times New Roman" w:cs="Times New Roman"/>
                <w:i/>
                <w:color w:val="000000"/>
                <w:sz w:val="28"/>
                <w:szCs w:val="28"/>
              </w:rPr>
              <w:t xml:space="preserve"> Em sẽ lên thời gian biểu sao cho hợp lí để không phải học bài đến muộn và tạo ra thói quen học tập hiệu quả.</w:t>
            </w:r>
          </w:p>
          <w:p w14:paraId="21982F6F"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 xml:space="preserve">Trường hợp 2: </w:t>
            </w:r>
          </w:p>
          <w:p w14:paraId="66607439"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xml:space="preserve">+ Em nên thực hành giao tiếp với nhiều người hơn, tìm hiểu các kỹ thuật giao tiếp và cách áp dụng chúng vào cuộc sống hàng ngày của mình để có thể cải thiện kĩ năng giao tiếp. </w:t>
            </w:r>
          </w:p>
          <w:p w14:paraId="1D57AE6D"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Ngoài ra, em cần tin tưởng vào khả năng của mình và không sợ thất bại.</w:t>
            </w:r>
          </w:p>
          <w:p w14:paraId="47CB4332"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tổng kết một số cách hoàn thiện bản thân </w:t>
            </w:r>
            <w:r w:rsidRPr="008F4769">
              <w:rPr>
                <w:rFonts w:ascii="Times New Roman" w:eastAsia="Times New Roman" w:hAnsi="Times New Roman" w:cs="Times New Roman"/>
                <w:b/>
                <w:i/>
                <w:color w:val="FF0000"/>
                <w:sz w:val="28"/>
                <w:szCs w:val="28"/>
              </w:rPr>
              <w:t>(bảng đính kèm phía dưới hoạt động).</w:t>
            </w:r>
          </w:p>
          <w:p w14:paraId="5BDDA676"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mời HS nhóm khác nhận xét, bổ sung. </w:t>
            </w:r>
          </w:p>
          <w:p w14:paraId="6147D9C7"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4: Đánh giá kết quả, thực hiện nhiệm vụ học tập</w:t>
            </w:r>
          </w:p>
          <w:p w14:paraId="1C7A8A20"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nhận xét về kết quả của HS.</w:t>
            </w:r>
          </w:p>
          <w:p w14:paraId="2411B782"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chuyển sang hoạt động mới.</w:t>
            </w:r>
          </w:p>
        </w:tc>
        <w:tc>
          <w:tcPr>
            <w:tcW w:w="4253" w:type="dxa"/>
          </w:tcPr>
          <w:p w14:paraId="56B9AD73"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lastRenderedPageBreak/>
              <w:t>5. Thể hiện sự nỗ lực vượt qua khó khăn để hoàn thiện bản thân</w:t>
            </w:r>
          </w:p>
          <w:p w14:paraId="2C3FE999"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a. Chia sẻ những việc làm đã thể hiện sự nỗ lực hoàn thiện bản thân</w:t>
            </w:r>
          </w:p>
          <w:p w14:paraId="2AF15DBD"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color w:val="000000"/>
                <w:sz w:val="28"/>
                <w:szCs w:val="28"/>
              </w:rPr>
              <w:t>Một số việc làm thể hiện sự nỗ lực hoàn thiện bản thân:</w:t>
            </w:r>
          </w:p>
          <w:p w14:paraId="08A5D642"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Cố gắng học tập, tìm hiểu kiến thức</w:t>
            </w:r>
          </w:p>
          <w:p w14:paraId="5D195719"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Tham gia các hoạt động tình nguyện</w:t>
            </w:r>
          </w:p>
          <w:p w14:paraId="302F51F8"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Luyện tập thể thao hàng ngày</w:t>
            </w:r>
          </w:p>
          <w:p w14:paraId="2268628C"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Phát triển các kĩ năng mềm</w:t>
            </w:r>
          </w:p>
          <w:p w14:paraId="19996B54"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Học ngoại ngữ</w:t>
            </w:r>
          </w:p>
          <w:p w14:paraId="2DB74085"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w:t>
            </w:r>
          </w:p>
          <w:p w14:paraId="6A330156"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41C723F9"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0FBBD83C"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346321EE"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5A1980C6"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1F6E198D"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5DD70618"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1D11B8B0"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4BE6F5FA"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lastRenderedPageBreak/>
              <w:t>b. Thảo luận về một số cách vượt qua khó khăn để hoàn thiện bản thân</w:t>
            </w:r>
          </w:p>
          <w:p w14:paraId="767760F1"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color w:val="000000"/>
                <w:sz w:val="28"/>
                <w:szCs w:val="28"/>
              </w:rPr>
              <w:t>Một số cách vượt qua khó khăn để hoàn thiện bản thân:</w:t>
            </w:r>
          </w:p>
          <w:p w14:paraId="5CCEF7AF"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Suy nghĩ tích cực và lạc quan.</w:t>
            </w:r>
          </w:p>
          <w:p w14:paraId="0B00D16A"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Tập trung vào ưu điểm của bản thân.</w:t>
            </w:r>
          </w:p>
          <w:p w14:paraId="396E8502"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Tìm kiếm sự trợ giúp khi thực sự cần.</w:t>
            </w:r>
          </w:p>
          <w:p w14:paraId="5FF16BBA"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Kiên trì, bền bỉ theo đuổi mục tiêu.</w:t>
            </w:r>
          </w:p>
          <w:p w14:paraId="4BBE9BC8"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w:t>
            </w:r>
          </w:p>
          <w:p w14:paraId="6A6B1FFF" w14:textId="77777777" w:rsidR="009D37E6" w:rsidRPr="008F4769" w:rsidRDefault="009D37E6" w:rsidP="00CB2051">
            <w:pPr>
              <w:spacing w:after="0" w:line="360" w:lineRule="auto"/>
              <w:jc w:val="both"/>
              <w:rPr>
                <w:rFonts w:ascii="Times New Roman" w:eastAsia="Times New Roman" w:hAnsi="Times New Roman" w:cs="Times New Roman"/>
                <w:b/>
                <w:i/>
                <w:color w:val="FF0000"/>
                <w:sz w:val="28"/>
                <w:szCs w:val="28"/>
              </w:rPr>
            </w:pPr>
          </w:p>
          <w:p w14:paraId="2AB75966" w14:textId="77777777" w:rsidR="009D37E6" w:rsidRPr="008F4769" w:rsidRDefault="009D37E6" w:rsidP="00CB2051">
            <w:pPr>
              <w:spacing w:after="0" w:line="360" w:lineRule="auto"/>
              <w:jc w:val="both"/>
              <w:rPr>
                <w:rFonts w:ascii="Times New Roman" w:eastAsia="Times New Roman" w:hAnsi="Times New Roman" w:cs="Times New Roman"/>
                <w:b/>
                <w:i/>
                <w:color w:val="FF0000"/>
                <w:sz w:val="28"/>
                <w:szCs w:val="28"/>
              </w:rPr>
            </w:pPr>
          </w:p>
          <w:p w14:paraId="56ED56C6" w14:textId="77777777" w:rsidR="009D37E6" w:rsidRPr="008F4769" w:rsidRDefault="009D37E6" w:rsidP="00CB2051">
            <w:pPr>
              <w:spacing w:after="0" w:line="360" w:lineRule="auto"/>
              <w:jc w:val="both"/>
              <w:rPr>
                <w:rFonts w:ascii="Times New Roman" w:eastAsia="Times New Roman" w:hAnsi="Times New Roman" w:cs="Times New Roman"/>
                <w:b/>
                <w:i/>
                <w:color w:val="FF0000"/>
                <w:sz w:val="28"/>
                <w:szCs w:val="28"/>
              </w:rPr>
            </w:pPr>
          </w:p>
          <w:p w14:paraId="6A26D706" w14:textId="77777777" w:rsidR="009D37E6" w:rsidRPr="008F4769" w:rsidRDefault="009D37E6" w:rsidP="00CB2051">
            <w:pPr>
              <w:spacing w:after="0" w:line="360" w:lineRule="auto"/>
              <w:jc w:val="both"/>
              <w:rPr>
                <w:rFonts w:ascii="Times New Roman" w:eastAsia="Times New Roman" w:hAnsi="Times New Roman" w:cs="Times New Roman"/>
                <w:b/>
                <w:i/>
                <w:color w:val="FF0000"/>
                <w:sz w:val="28"/>
                <w:szCs w:val="28"/>
              </w:rPr>
            </w:pPr>
          </w:p>
          <w:p w14:paraId="6F13ED00" w14:textId="77777777" w:rsidR="009D37E6" w:rsidRPr="008F4769" w:rsidRDefault="009D37E6" w:rsidP="00CB2051">
            <w:pPr>
              <w:spacing w:after="0" w:line="360" w:lineRule="auto"/>
              <w:jc w:val="both"/>
              <w:rPr>
                <w:rFonts w:ascii="Times New Roman" w:eastAsia="Times New Roman" w:hAnsi="Times New Roman" w:cs="Times New Roman"/>
                <w:b/>
                <w:i/>
                <w:color w:val="FF0000"/>
                <w:sz w:val="28"/>
                <w:szCs w:val="28"/>
              </w:rPr>
            </w:pPr>
          </w:p>
          <w:p w14:paraId="6A780173" w14:textId="77777777" w:rsidR="009D37E6" w:rsidRPr="008F4769" w:rsidRDefault="009D37E6" w:rsidP="00CB2051">
            <w:pPr>
              <w:spacing w:after="0" w:line="360" w:lineRule="auto"/>
              <w:jc w:val="both"/>
              <w:rPr>
                <w:rFonts w:ascii="Times New Roman" w:eastAsia="Times New Roman" w:hAnsi="Times New Roman" w:cs="Times New Roman"/>
                <w:b/>
                <w:i/>
                <w:color w:val="FF0000"/>
                <w:sz w:val="28"/>
                <w:szCs w:val="28"/>
              </w:rPr>
            </w:pPr>
          </w:p>
          <w:p w14:paraId="18DC7AB6" w14:textId="77777777" w:rsidR="009D37E6" w:rsidRPr="008F4769" w:rsidRDefault="009D37E6" w:rsidP="00CB2051">
            <w:pPr>
              <w:spacing w:after="0" w:line="360" w:lineRule="auto"/>
              <w:jc w:val="both"/>
              <w:rPr>
                <w:rFonts w:ascii="Times New Roman" w:eastAsia="Times New Roman" w:hAnsi="Times New Roman" w:cs="Times New Roman"/>
                <w:b/>
                <w:i/>
                <w:color w:val="FF0000"/>
                <w:sz w:val="28"/>
                <w:szCs w:val="28"/>
              </w:rPr>
            </w:pPr>
          </w:p>
          <w:p w14:paraId="5D5C5B1A" w14:textId="77777777" w:rsidR="009D37E6" w:rsidRPr="008F4769" w:rsidRDefault="009D37E6" w:rsidP="00CB2051">
            <w:pPr>
              <w:spacing w:after="0" w:line="360" w:lineRule="auto"/>
              <w:jc w:val="both"/>
              <w:rPr>
                <w:rFonts w:ascii="Times New Roman" w:eastAsia="Times New Roman" w:hAnsi="Times New Roman" w:cs="Times New Roman"/>
                <w:b/>
                <w:i/>
                <w:color w:val="FF0000"/>
                <w:sz w:val="28"/>
                <w:szCs w:val="28"/>
              </w:rPr>
            </w:pPr>
          </w:p>
          <w:p w14:paraId="3B1FDD1F" w14:textId="77777777" w:rsidR="009D37E6" w:rsidRPr="008F4769" w:rsidRDefault="009D37E6" w:rsidP="00CB2051">
            <w:pPr>
              <w:spacing w:after="0" w:line="360" w:lineRule="auto"/>
              <w:jc w:val="both"/>
              <w:rPr>
                <w:rFonts w:ascii="Times New Roman" w:eastAsia="Times New Roman" w:hAnsi="Times New Roman" w:cs="Times New Roman"/>
                <w:b/>
                <w:i/>
                <w:color w:val="FF0000"/>
                <w:sz w:val="28"/>
                <w:szCs w:val="28"/>
              </w:rPr>
            </w:pPr>
          </w:p>
          <w:p w14:paraId="5072BE96" w14:textId="77777777" w:rsidR="009D37E6" w:rsidRPr="008F4769" w:rsidRDefault="009D37E6" w:rsidP="00CB2051">
            <w:pPr>
              <w:spacing w:after="0" w:line="360" w:lineRule="auto"/>
              <w:jc w:val="both"/>
              <w:rPr>
                <w:rFonts w:ascii="Times New Roman" w:eastAsia="Times New Roman" w:hAnsi="Times New Roman" w:cs="Times New Roman"/>
                <w:b/>
                <w:i/>
                <w:color w:val="FF0000"/>
                <w:sz w:val="28"/>
                <w:szCs w:val="28"/>
              </w:rPr>
            </w:pPr>
          </w:p>
          <w:p w14:paraId="5D064F8A"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5626532C"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1751AA5C"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33014A10"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53831BF5"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67D45F2B"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5953D44E"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00048C75"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498D08FE"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429EE3B9"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649303AD"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7700EB05"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79452396"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6C732C99"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1982D435"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4B13BB03"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4EFA400D"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c. Đề xuất cách hoàn thiện bản thân trong các trường hợp</w:t>
            </w:r>
          </w:p>
          <w:p w14:paraId="71780404"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Một số cách để hoàn thiện bản thân:</w:t>
            </w:r>
          </w:p>
          <w:p w14:paraId="243F10BB"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Sắp xếp thời gian học hợp lí;</w:t>
            </w:r>
          </w:p>
          <w:p w14:paraId="22719267"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Lựa chọn không gian học phù hợp để đảm bảo tập trung.</w:t>
            </w:r>
          </w:p>
          <w:p w14:paraId="7A0A434B"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Rèn luyện ngôn ngữ mạch lạc khi giao tiếp;</w:t>
            </w:r>
          </w:p>
          <w:p w14:paraId="76C49831"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Duy trì các cuộc nói chuyện với bạn bè, người thân;</w:t>
            </w:r>
          </w:p>
          <w:p w14:paraId="6F0F8B0E"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Khắc phục các yếu tố khách quan như: bạn bè rủ đi chơi, mất tập trung học hành,...</w:t>
            </w:r>
          </w:p>
          <w:p w14:paraId="425690A5"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0DF7EDD3"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7B6B6FFF"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63B47A41"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1DC2E9C1"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598E584B"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44DE2484"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tc>
      </w:tr>
    </w:tbl>
    <w:p w14:paraId="3B65EFE1" w14:textId="77777777" w:rsidR="009D37E6" w:rsidRPr="008F4769" w:rsidRDefault="009D37E6" w:rsidP="00CB2051">
      <w:pPr>
        <w:spacing w:after="0" w:line="360" w:lineRule="auto"/>
        <w:jc w:val="both"/>
        <w:rPr>
          <w:rFonts w:ascii="Times New Roman" w:eastAsia="Times New Roman" w:hAnsi="Times New Roman" w:cs="Times New Roman"/>
          <w:b/>
          <w:sz w:val="28"/>
          <w:szCs w:val="28"/>
        </w:rPr>
      </w:pPr>
    </w:p>
    <w:p w14:paraId="50B05105" w14:textId="77777777" w:rsidR="009D37E6" w:rsidRPr="008F4769" w:rsidRDefault="00357EEF" w:rsidP="00CB2051">
      <w:pPr>
        <w:spacing w:after="0" w:line="360" w:lineRule="auto"/>
        <w:jc w:val="center"/>
        <w:rPr>
          <w:rFonts w:ascii="Times New Roman" w:eastAsia="Times New Roman" w:hAnsi="Times New Roman" w:cs="Times New Roman"/>
          <w:b/>
          <w:sz w:val="28"/>
          <w:szCs w:val="28"/>
        </w:rPr>
      </w:pPr>
      <w:r w:rsidRPr="008F4769">
        <w:rPr>
          <w:rFonts w:ascii="Times New Roman" w:eastAsia="Times New Roman" w:hAnsi="Times New Roman" w:cs="Times New Roman"/>
          <w:b/>
          <w:sz w:val="28"/>
          <w:szCs w:val="28"/>
        </w:rPr>
        <w:t>BẢNG TỔNG KẾT MỘT SỐ CÁCH HOÀN THIỆN BẢN THÂN</w:t>
      </w:r>
    </w:p>
    <w:tbl>
      <w:tblPr>
        <w:tblStyle w:val="a5"/>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4675"/>
      </w:tblGrid>
      <w:tr w:rsidR="009D37E6" w:rsidRPr="008F4769" w14:paraId="31610D92" w14:textId="77777777">
        <w:tc>
          <w:tcPr>
            <w:tcW w:w="4675" w:type="dxa"/>
          </w:tcPr>
          <w:p w14:paraId="17211532" w14:textId="77777777" w:rsidR="009D37E6" w:rsidRPr="008F4769" w:rsidRDefault="00357EEF" w:rsidP="00CB2051">
            <w:pPr>
              <w:spacing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Gợi ý cách thay đổi thói quen thức khuya học bài</w:t>
            </w:r>
          </w:p>
        </w:tc>
        <w:tc>
          <w:tcPr>
            <w:tcW w:w="4675" w:type="dxa"/>
          </w:tcPr>
          <w:p w14:paraId="6B36D39D" w14:textId="77777777" w:rsidR="009D37E6" w:rsidRPr="008F4769" w:rsidRDefault="00357EEF" w:rsidP="00CB2051">
            <w:pPr>
              <w:spacing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Gợi ý cách cải thiện sự tự tin trong giao tiếp với mọi người</w:t>
            </w:r>
          </w:p>
        </w:tc>
      </w:tr>
      <w:tr w:rsidR="009D37E6" w:rsidRPr="008F4769" w14:paraId="0D79FFFA" w14:textId="77777777">
        <w:tc>
          <w:tcPr>
            <w:tcW w:w="4675" w:type="dxa"/>
          </w:tcPr>
          <w:p w14:paraId="7352644A"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Sắp xếp giờ sinh hoạt, học tập hợp lí.</w:t>
            </w:r>
          </w:p>
          <w:p w14:paraId="3ADE6B50"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Lựa chọn không gian học tập phù hợp để đảm bảo tập trung cho việc học. (Ví dụ: hạn chế sử dụng ti vi, điện thoại, mạng xã hội,...).</w:t>
            </w:r>
          </w:p>
          <w:p w14:paraId="01C79C6E"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lastRenderedPageBreak/>
              <w:t>- Tạo không gian học tập thoáng mát, thoải mái, gọn gàng để tạo hứng thú cho việc học và giảm căng thẳng.</w:t>
            </w:r>
          </w:p>
        </w:tc>
        <w:tc>
          <w:tcPr>
            <w:tcW w:w="4675" w:type="dxa"/>
          </w:tcPr>
          <w:p w14:paraId="61C8DC8F"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lastRenderedPageBreak/>
              <w:t>- Rèn luyện ngôn ngữ mạch lạc khi giao tiếp.</w:t>
            </w:r>
          </w:p>
          <w:p w14:paraId="71C2476B"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Rèn luyện ngôn ngữ cơ thể phù hợp: tư thế, cử chỉ, nét mặt...</w:t>
            </w:r>
          </w:p>
          <w:p w14:paraId="453AD32D"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Kiểm soát hơi thở giúp tự tin trước đông người.</w:t>
            </w:r>
          </w:p>
          <w:p w14:paraId="7CC43033"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Ngắt nghỉ hợp lí mỗi khi giao tiếp.</w:t>
            </w:r>
          </w:p>
        </w:tc>
      </w:tr>
      <w:tr w:rsidR="009D37E6" w:rsidRPr="008F4769" w14:paraId="1F0F5861" w14:textId="77777777">
        <w:tc>
          <w:tcPr>
            <w:tcW w:w="4675" w:type="dxa"/>
          </w:tcPr>
          <w:p w14:paraId="1C5DDF95"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Lựa chọn thời gian học phù hợp.</w:t>
            </w:r>
          </w:p>
          <w:p w14:paraId="58570EB9"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Khắc phục các yếu tố khách quan như: bạn bè đến rủ đi chơi, đang học thì người thân nhờ làm một việc gì đó,...</w:t>
            </w:r>
          </w:p>
          <w:p w14:paraId="1EDCC6DF"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Không uống các chất kích thích gây khó ngủ trước khi đi ngủ như trà, cà phê,...</w:t>
            </w:r>
          </w:p>
          <w:p w14:paraId="16C60F90"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Ấn định giờ đi ngủ để “ép” cơ thể nghỉ ngơi.</w:t>
            </w:r>
          </w:p>
          <w:p w14:paraId="474FC3C8"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w:t>
            </w:r>
          </w:p>
        </w:tc>
        <w:tc>
          <w:tcPr>
            <w:tcW w:w="4675" w:type="dxa"/>
          </w:tcPr>
          <w:p w14:paraId="5A169989"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Tập trung vào trả lời đúng trọng tâm, tránh lan man.</w:t>
            </w:r>
          </w:p>
          <w:p w14:paraId="300CFA5B"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Tự rèn luyện nói trước gương.</w:t>
            </w:r>
          </w:p>
          <w:p w14:paraId="7CED49E0"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Duy trì các cuộc nói chuyện với bạn bè, người thân.</w:t>
            </w:r>
          </w:p>
          <w:p w14:paraId="363807E4"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Chú ý đến trang phục.</w:t>
            </w:r>
          </w:p>
          <w:p w14:paraId="1E9396DD" w14:textId="77777777" w:rsidR="009D37E6" w:rsidRPr="008F4769" w:rsidRDefault="00357EEF" w:rsidP="00CB2051">
            <w:pPr>
              <w:spacing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color w:val="000000"/>
                <w:sz w:val="28"/>
                <w:szCs w:val="28"/>
              </w:rPr>
              <w:t>- ...</w:t>
            </w:r>
          </w:p>
        </w:tc>
      </w:tr>
    </w:tbl>
    <w:p w14:paraId="2ABE4EA4"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Hoạt động 6: Thu hút các bạn cùng phấn đấu hoàn thiện bản thân</w:t>
      </w:r>
    </w:p>
    <w:p w14:paraId="61DBB567"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 xml:space="preserve">a. Mục tiêu: </w:t>
      </w:r>
      <w:r w:rsidRPr="008F4769">
        <w:rPr>
          <w:rFonts w:ascii="Times New Roman" w:eastAsia="Times New Roman" w:hAnsi="Times New Roman" w:cs="Times New Roman"/>
          <w:color w:val="000000"/>
          <w:sz w:val="28"/>
          <w:szCs w:val="28"/>
        </w:rPr>
        <w:t>Giúp HS sử dụng được các biện pháp thu hút các bạn cùng phấn đấu hoàn thiện bản thân và thuyết phục được các bạn cùng rèn luyện để hoàn thiện bản thân.</w:t>
      </w:r>
    </w:p>
    <w:p w14:paraId="44CB29BA"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 xml:space="preserve">b. Nội dung: </w:t>
      </w:r>
      <w:r w:rsidRPr="008F4769">
        <w:rPr>
          <w:rFonts w:ascii="Times New Roman" w:eastAsia="Times New Roman" w:hAnsi="Times New Roman" w:cs="Times New Roman"/>
          <w:sz w:val="28"/>
          <w:szCs w:val="28"/>
        </w:rPr>
        <w:t>GV lần lượt tổ chức các nhiệm vụ, HS quan sát, theo dõi và thực hiện theo yêu cầu.</w:t>
      </w:r>
    </w:p>
    <w:p w14:paraId="410CA155"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 xml:space="preserve">c. Sản phẩm: </w:t>
      </w:r>
      <w:r w:rsidRPr="008F4769">
        <w:rPr>
          <w:rFonts w:ascii="Times New Roman" w:eastAsia="Times New Roman" w:hAnsi="Times New Roman" w:cs="Times New Roman"/>
          <w:color w:val="000000"/>
          <w:sz w:val="28"/>
          <w:szCs w:val="28"/>
        </w:rPr>
        <w:t>HS sử dụng được các biện pháp thu hút các bạn cùng phấn đấu hoàn thiện bản thân và thuyết phục được các bạn cùng rèn luyện để hoàn thiện bản thân.</w:t>
      </w:r>
    </w:p>
    <w:p w14:paraId="1C960EC6"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d. Tổ chức hoạt động:</w:t>
      </w:r>
    </w:p>
    <w:tbl>
      <w:tblPr>
        <w:tblStyle w:val="a6"/>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4253"/>
      </w:tblGrid>
      <w:tr w:rsidR="009D37E6" w:rsidRPr="008F4769" w14:paraId="2B7EB0D0" w14:textId="77777777">
        <w:trPr>
          <w:trHeight w:val="567"/>
        </w:trPr>
        <w:tc>
          <w:tcPr>
            <w:tcW w:w="5387" w:type="dxa"/>
            <w:shd w:val="clear" w:color="auto" w:fill="auto"/>
            <w:vAlign w:val="center"/>
          </w:tcPr>
          <w:p w14:paraId="43C1940D" w14:textId="77777777" w:rsidR="009D37E6" w:rsidRPr="008F4769" w:rsidRDefault="00357EEF" w:rsidP="00CB2051">
            <w:pPr>
              <w:spacing w:after="0"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HOẠT ĐỘNG CỦA GV - HS</w:t>
            </w:r>
          </w:p>
        </w:tc>
        <w:tc>
          <w:tcPr>
            <w:tcW w:w="4253" w:type="dxa"/>
            <w:shd w:val="clear" w:color="auto" w:fill="auto"/>
            <w:vAlign w:val="center"/>
          </w:tcPr>
          <w:p w14:paraId="7459938E" w14:textId="77777777" w:rsidR="009D37E6" w:rsidRPr="008F4769" w:rsidRDefault="00357EEF" w:rsidP="00CB2051">
            <w:pPr>
              <w:spacing w:after="0"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DỰ KIẾN SẢN PHẨM</w:t>
            </w:r>
          </w:p>
        </w:tc>
      </w:tr>
      <w:tr w:rsidR="009D37E6" w:rsidRPr="008F4769" w14:paraId="243D024B" w14:textId="77777777">
        <w:tc>
          <w:tcPr>
            <w:tcW w:w="5387" w:type="dxa"/>
          </w:tcPr>
          <w:p w14:paraId="3651E9B7"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Nhiệm vụ 1: Thảo luận các biện pháp thu hút các bạn cùng phấn đấu hoàn thiện bản thân</w:t>
            </w:r>
          </w:p>
          <w:p w14:paraId="7F7FD643"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1: GV chuyển giao nhiệm vụ học tập</w:t>
            </w:r>
          </w:p>
          <w:p w14:paraId="664BBECD"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chia lớp thành 4 nhóm và yêu cầu thực hiện nhiệm vụ: </w:t>
            </w:r>
            <w:r w:rsidRPr="008F4769">
              <w:rPr>
                <w:rFonts w:ascii="Times New Roman" w:eastAsia="Times New Roman" w:hAnsi="Times New Roman" w:cs="Times New Roman"/>
                <w:i/>
                <w:color w:val="000000"/>
                <w:sz w:val="28"/>
                <w:szCs w:val="28"/>
              </w:rPr>
              <w:t xml:space="preserve">Em hãy đưa ra các biện pháp </w:t>
            </w:r>
            <w:r w:rsidRPr="008F4769">
              <w:rPr>
                <w:rFonts w:ascii="Times New Roman" w:eastAsia="Times New Roman" w:hAnsi="Times New Roman" w:cs="Times New Roman"/>
                <w:i/>
                <w:color w:val="000000"/>
                <w:sz w:val="28"/>
                <w:szCs w:val="28"/>
              </w:rPr>
              <w:lastRenderedPageBreak/>
              <w:t>thu hút các bạn cùng phấn đấu hoàn thiện bản thân.</w:t>
            </w:r>
          </w:p>
          <w:p w14:paraId="02E39F0F"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t>Bước 2: HS thực hiện nhiệm vụ học tập</w:t>
            </w:r>
          </w:p>
          <w:p w14:paraId="7159BB18"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HS dựa vào hiểu biết của bản thân để hoàn thành nhiệm vụ.</w:t>
            </w:r>
          </w:p>
          <w:p w14:paraId="1A6B6DDA"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hướng dẫn, theo dõi, hỗ trợ HS khi cần.</w:t>
            </w:r>
          </w:p>
          <w:p w14:paraId="2661FE6B"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3: Báo cáo kết quả hoạt động và thảo luận</w:t>
            </w:r>
          </w:p>
          <w:p w14:paraId="186A0785"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mời đại diện các nhóm chia sẻ các biện pháp và đánh giá.</w:t>
            </w:r>
          </w:p>
          <w:p w14:paraId="36AF3915"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mời HS nhóm khác nhận xét, bổ sung. </w:t>
            </w:r>
          </w:p>
          <w:p w14:paraId="7B2DA435"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4: Đánh giá kết quả, thực hiện nhiệm vụ học tập</w:t>
            </w:r>
          </w:p>
          <w:p w14:paraId="21016D55"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nhận xét, tổng kết.</w:t>
            </w:r>
          </w:p>
          <w:p w14:paraId="4ECC14E5"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chuyển sang nhiệm vụ mới.</w:t>
            </w:r>
          </w:p>
          <w:p w14:paraId="064A65D1"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6F30C77C"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Nhiệm vụ 2: Thu hút các bạn cùng phấn đấu hoàn thiện bản thân</w:t>
            </w:r>
          </w:p>
          <w:p w14:paraId="3D61C19B"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1: GV chuyển giao nhiệm vụ học tập</w:t>
            </w:r>
          </w:p>
          <w:p w14:paraId="6A4D1DF7"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yêu cầu HS hoàn thành mục 1, nhiệm vụ 6 trong SBT và phát phiếu khảo sát về cách mà HS đã làm để thu hút các bạn cùng phấn đấu hoàn thiện bản thân </w:t>
            </w:r>
            <w:r w:rsidRPr="008F4769">
              <w:rPr>
                <w:rFonts w:ascii="Times New Roman" w:eastAsia="Times New Roman" w:hAnsi="Times New Roman" w:cs="Times New Roman"/>
                <w:b/>
                <w:i/>
                <w:color w:val="FF0000"/>
                <w:sz w:val="28"/>
                <w:szCs w:val="28"/>
              </w:rPr>
              <w:t>(đính kèm phía dưới hoạt động).</w:t>
            </w:r>
          </w:p>
          <w:p w14:paraId="2B837196"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color w:val="000000"/>
                <w:sz w:val="28"/>
                <w:szCs w:val="28"/>
              </w:rPr>
              <w:t>- GV chia lớp thành 4 nhóm (2 nhóm thực hiện 1 nhiệm vụ), yêu cầu HS lần lượt đóng vai xử lí Tình huống 1, 2 trong SHS tr.11:</w:t>
            </w:r>
          </w:p>
          <w:p w14:paraId="6CA94DB3"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lastRenderedPageBreak/>
              <w:t xml:space="preserve">+ </w:t>
            </w:r>
            <w:r w:rsidRPr="008F4769">
              <w:rPr>
                <w:rFonts w:ascii="Times New Roman" w:eastAsia="Times New Roman" w:hAnsi="Times New Roman" w:cs="Times New Roman"/>
                <w:b/>
                <w:i/>
                <w:color w:val="000000"/>
                <w:sz w:val="28"/>
                <w:szCs w:val="28"/>
              </w:rPr>
              <w:t>Nhóm 1, 2</w:t>
            </w:r>
            <w:r w:rsidRPr="008F4769">
              <w:rPr>
                <w:rFonts w:ascii="Times New Roman" w:eastAsia="Times New Roman" w:hAnsi="Times New Roman" w:cs="Times New Roman"/>
                <w:i/>
                <w:color w:val="000000"/>
                <w:sz w:val="28"/>
                <w:szCs w:val="28"/>
              </w:rPr>
              <w:t>: Đóng vai và xử lí tình huống 1: M nên thuyết phục bạn như thế nào?</w:t>
            </w:r>
          </w:p>
          <w:p w14:paraId="3616AD6F"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xml:space="preserve">+ </w:t>
            </w:r>
            <w:r w:rsidRPr="008F4769">
              <w:rPr>
                <w:rFonts w:ascii="Times New Roman" w:eastAsia="Times New Roman" w:hAnsi="Times New Roman" w:cs="Times New Roman"/>
                <w:b/>
                <w:i/>
                <w:color w:val="000000"/>
                <w:sz w:val="28"/>
                <w:szCs w:val="28"/>
              </w:rPr>
              <w:t>Nhóm 3, 4</w:t>
            </w:r>
            <w:r w:rsidRPr="008F4769">
              <w:rPr>
                <w:rFonts w:ascii="Times New Roman" w:eastAsia="Times New Roman" w:hAnsi="Times New Roman" w:cs="Times New Roman"/>
                <w:i/>
                <w:color w:val="000000"/>
                <w:sz w:val="28"/>
                <w:szCs w:val="28"/>
              </w:rPr>
              <w:t>: Đóng vai và xử lí tình huống 2: T nên thu hút H vào các hoạt động chung như thế nào?</w:t>
            </w:r>
          </w:p>
          <w:p w14:paraId="1F085A43"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t>Bước 2: HS thực hiện nhiệm vụ học tập</w:t>
            </w:r>
          </w:p>
          <w:p w14:paraId="1E7B7523"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HS đọc các tình huống 1, 2 SHS tr.11 để thảo luận, đóng vai và xử lí tình huống.</w:t>
            </w:r>
          </w:p>
          <w:p w14:paraId="01498D6B"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hướng dẫn, theo dõi, hỗ trợ HS khi cần.</w:t>
            </w:r>
          </w:p>
          <w:p w14:paraId="7DC30335"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3: Báo cáo kết quả hoạt động và thảo luận</w:t>
            </w:r>
          </w:p>
          <w:p w14:paraId="3D5EF115"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mời đại diện các nhóm trình bày câu trả lời:</w:t>
            </w:r>
          </w:p>
          <w:p w14:paraId="7E537623"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b/>
                <w:i/>
                <w:color w:val="000000"/>
                <w:sz w:val="28"/>
                <w:szCs w:val="28"/>
              </w:rPr>
              <w:t xml:space="preserve">Tình huống 1: </w:t>
            </w:r>
            <w:r w:rsidRPr="008F4769">
              <w:rPr>
                <w:rFonts w:ascii="Times New Roman" w:eastAsia="Times New Roman" w:hAnsi="Times New Roman" w:cs="Times New Roman"/>
                <w:i/>
                <w:color w:val="000000"/>
                <w:sz w:val="28"/>
                <w:szCs w:val="28"/>
              </w:rPr>
              <w:t>Để thuyết phục bạn bè cùng tập luyện, M có thể:</w:t>
            </w:r>
          </w:p>
          <w:p w14:paraId="62E80FCE"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Giới thiệu những lợi ích của tập thể thao: M có thể giới thiệu cho bạn của mình những lợi ích của tập thể thao như cải thiện sức khỏe, tăng cường khả năng chống đỡ stress, giảm cân, cải thiện tâm trạng, tăng cường sự tự tin...</w:t>
            </w:r>
          </w:p>
          <w:p w14:paraId="7BB32BAC"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Tìm kiếm các hoạt động thể thao mà cả hai đều yêu thích: M có thể tìm hiểu và đề xuất cho bạn của mình các hoạt động thể thao mà cả hai đều yêu thích để cùng tham gia.</w:t>
            </w:r>
          </w:p>
          <w:p w14:paraId="239F5D86"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Cùng nhau đặt ra mục tiêu: M và bạn của mình có thể đặt ra mục tiêu cùng nhau để tập luyện. Điều này sẽ giúp cả hai cùng nhau cố gắng hơn và đạt được kết quả tốt hơn.</w:t>
            </w:r>
          </w:p>
          <w:p w14:paraId="33D390DB"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b/>
                <w:i/>
                <w:color w:val="000000"/>
                <w:sz w:val="28"/>
                <w:szCs w:val="28"/>
              </w:rPr>
              <w:lastRenderedPageBreak/>
              <w:t>Tình huống 2:</w:t>
            </w:r>
            <w:r w:rsidRPr="008F4769">
              <w:rPr>
                <w:rFonts w:ascii="Times New Roman" w:eastAsia="Times New Roman" w:hAnsi="Times New Roman" w:cs="Times New Roman"/>
                <w:i/>
                <w:color w:val="000000"/>
                <w:sz w:val="28"/>
                <w:szCs w:val="28"/>
              </w:rPr>
              <w:t xml:space="preserve"> </w:t>
            </w:r>
          </w:p>
          <w:p w14:paraId="5668FDB8"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xml:space="preserve">+ T có thể giới thiệu cho H về các hoạt động tập thể thú vị mà cả hai có thể tham gia để giúp H tìm ra một hoạt động phù hợp với sở thích của mình. </w:t>
            </w:r>
          </w:p>
          <w:p w14:paraId="14DA65B8"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Bên cạnh đó, T có thể khuyến khích và động viên H tham gia các hoạt động tập thể bằng cách đưa ra những lời động viên tích cực và đồng hành cùng H trong suốt quá trình tập luyện.</w:t>
            </w:r>
          </w:p>
          <w:p w14:paraId="197D1093"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mời HS nhóm khác nhận xét, bổ sung. </w:t>
            </w:r>
          </w:p>
          <w:p w14:paraId="6DF18AE0"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4: Đánh giá kết quả, thực hiện nhiệm vụ học tập</w:t>
            </w:r>
          </w:p>
          <w:p w14:paraId="6669AB68"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nhận xét về kết quả của HS.</w:t>
            </w:r>
          </w:p>
          <w:p w14:paraId="7EE1B4AE"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chuyển sang nhiệm vụ mới.</w:t>
            </w:r>
          </w:p>
          <w:p w14:paraId="33DD79BD"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Nhiệm vụ 3: Chia sẻ cảm xúc của em khi thuyết phục thành công các bạn cùng rèn luyện hoàn thiện bản thân</w:t>
            </w:r>
          </w:p>
          <w:p w14:paraId="52940B52"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1: GV chuyển giao nhiệm vụ học tập</w:t>
            </w:r>
          </w:p>
          <w:p w14:paraId="14832375"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giao nhiệm vụ cho HS: </w:t>
            </w:r>
            <w:r w:rsidRPr="008F4769">
              <w:rPr>
                <w:rFonts w:ascii="Times New Roman" w:eastAsia="Times New Roman" w:hAnsi="Times New Roman" w:cs="Times New Roman"/>
                <w:i/>
                <w:color w:val="000000"/>
                <w:sz w:val="28"/>
                <w:szCs w:val="28"/>
              </w:rPr>
              <w:t>Em hãy chia sẻ cảm xúc khi thuyết phục thành công các bạn cùng rèn luyện hoàn thiện bản thân.</w:t>
            </w:r>
          </w:p>
          <w:p w14:paraId="05F3EABE"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t>Bước 2: HS thực hiện nhiệm vụ học tập</w:t>
            </w:r>
          </w:p>
          <w:p w14:paraId="79812714"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HS chia sẻ suy nghĩ và cảm xúc sau khi thuyết phục được các bạn cùng rèn luyện hoàn thiện bản thân.</w:t>
            </w:r>
          </w:p>
          <w:p w14:paraId="6AC522F9"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hướng dẫn, theo dõi, hỗ trợ HS khi cần.</w:t>
            </w:r>
          </w:p>
          <w:p w14:paraId="27DB9C46"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lastRenderedPageBreak/>
              <w:t>Bước 3: Báo cáo kết quả hoạt động và thảo luận</w:t>
            </w:r>
          </w:p>
          <w:p w14:paraId="2F06FFF9"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mời một số HS chia sẻ cảm xúc.</w:t>
            </w:r>
          </w:p>
          <w:p w14:paraId="3A96C56E"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mời HS nhóm khác nhận xét, bổ sung. </w:t>
            </w:r>
          </w:p>
          <w:p w14:paraId="4520DBDC"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4: Đánh giá kết quả, thực hiện nhiệm vụ học tập</w:t>
            </w:r>
          </w:p>
          <w:p w14:paraId="189F6B07"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nhận xét về kết quả của HS.</w:t>
            </w:r>
          </w:p>
          <w:p w14:paraId="36D9B8CC"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chuyển sang hoạt động mới.</w:t>
            </w:r>
          </w:p>
        </w:tc>
        <w:tc>
          <w:tcPr>
            <w:tcW w:w="4253" w:type="dxa"/>
          </w:tcPr>
          <w:p w14:paraId="59932800"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lastRenderedPageBreak/>
              <w:t>6. Thu hút các bạn cùng phấn đấu hoàn thiện bản thân</w:t>
            </w:r>
          </w:p>
          <w:p w14:paraId="7D72632F"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i/>
                <w:color w:val="000000"/>
                <w:sz w:val="28"/>
                <w:szCs w:val="28"/>
              </w:rPr>
              <w:t>a.</w:t>
            </w:r>
            <w:r w:rsidRPr="008F4769">
              <w:rPr>
                <w:rFonts w:ascii="Times New Roman" w:eastAsia="Times New Roman" w:hAnsi="Times New Roman" w:cs="Times New Roman"/>
                <w:b/>
                <w:color w:val="000000"/>
                <w:sz w:val="28"/>
                <w:szCs w:val="28"/>
              </w:rPr>
              <w:t xml:space="preserve"> </w:t>
            </w:r>
            <w:r w:rsidRPr="008F4769">
              <w:rPr>
                <w:rFonts w:ascii="Times New Roman" w:eastAsia="Times New Roman" w:hAnsi="Times New Roman" w:cs="Times New Roman"/>
                <w:b/>
                <w:i/>
                <w:color w:val="000000"/>
                <w:sz w:val="28"/>
                <w:szCs w:val="28"/>
              </w:rPr>
              <w:t>Thảo luận các biện pháp thu hút các bạn cùng phấn đấu hoàn thiện bản thân</w:t>
            </w:r>
          </w:p>
          <w:p w14:paraId="28540474"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color w:val="000000"/>
                <w:sz w:val="28"/>
                <w:szCs w:val="28"/>
              </w:rPr>
              <w:lastRenderedPageBreak/>
              <w:t>Những biện pháp thu hút các bạn cùng phấn đấu hoàn thiện bản thân gồm:</w:t>
            </w:r>
          </w:p>
          <w:p w14:paraId="3A3B8BB7"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Chia sẻ về tấm gương thành công trong học tập và cuộc sống</w:t>
            </w:r>
          </w:p>
          <w:p w14:paraId="196BC074"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Tự mình trở thành tấm gương trong rèn luyện và phấn đấu, tạo hiệu ứng ảnh hưởng đến các bạn.</w:t>
            </w:r>
          </w:p>
          <w:p w14:paraId="55C2D4DE"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Thuyết phục bạn cùng thực hiện một số việc làm góp phần hoàn thiện bản thân.</w:t>
            </w:r>
          </w:p>
          <w:p w14:paraId="2E6D215D"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Đưa ra lời khuyên giúp bạn thay đổi những hành vi, việc làm chưa phù hợp.</w:t>
            </w:r>
          </w:p>
          <w:p w14:paraId="2BA5C906"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w:t>
            </w:r>
          </w:p>
          <w:p w14:paraId="121DB5A9"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b. Thu hút các bạn cùng phấn đấu hoàn thiện bản thân</w:t>
            </w:r>
          </w:p>
          <w:p w14:paraId="18CEDD01"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highlight w:val="white"/>
              </w:rPr>
            </w:pPr>
            <w:r w:rsidRPr="008F4769">
              <w:rPr>
                <w:rFonts w:ascii="Times New Roman" w:eastAsia="Times New Roman" w:hAnsi="Times New Roman" w:cs="Times New Roman"/>
                <w:color w:val="000000"/>
                <w:sz w:val="28"/>
                <w:szCs w:val="28"/>
              </w:rPr>
              <w:t>Mỗi HS cần tích cực vận động, thuyết phục các bạn phấn đấu rèn luyện để tuân thủ quy định chung, góp phần nỗ lực hoàn thiện bản thân.</w:t>
            </w:r>
          </w:p>
          <w:p w14:paraId="53012336"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6DB0C321"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313AB423"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341D72F7"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68D035CF"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16AD3C5D"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0EF1806C"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61D87165"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47831871"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0B4D7E59"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36F4C0E6"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6699039B"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172C3929"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1699AA4C"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2026D544"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0CD05943"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2FFD24BA"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1D76AEB1"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6D187BD6"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5F53C224"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2B4BD398"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17013301"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240E7D77"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5AEFF860"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431852EA"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1731C542"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6B693E2E"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3F83564F"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2C92E83F"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1AE480AC"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4B28FA69"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7E1B6342"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7BBBE85D"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72CE2EB2"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6AE246B1"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05BEE107"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06CB6C3D"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45041775"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4904BF4A"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562B6747"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5A25F020"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7C79D396"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68B72B22"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55FEAB1D"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25F769BA"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1F9FD785"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521BBFB7" w14:textId="77777777" w:rsidR="004358B8" w:rsidRPr="008F4769" w:rsidRDefault="004358B8" w:rsidP="00CB2051">
            <w:pPr>
              <w:spacing w:after="0" w:line="360" w:lineRule="auto"/>
              <w:jc w:val="both"/>
              <w:rPr>
                <w:rFonts w:ascii="Times New Roman" w:eastAsia="Times New Roman" w:hAnsi="Times New Roman" w:cs="Times New Roman"/>
                <w:b/>
                <w:i/>
                <w:color w:val="000000"/>
                <w:sz w:val="28"/>
                <w:szCs w:val="28"/>
              </w:rPr>
            </w:pPr>
          </w:p>
          <w:p w14:paraId="0D96A461"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i/>
                <w:color w:val="000000"/>
                <w:sz w:val="28"/>
                <w:szCs w:val="28"/>
              </w:rPr>
              <w:t>c.</w:t>
            </w:r>
            <w:r w:rsidRPr="008F4769">
              <w:rPr>
                <w:rFonts w:ascii="Times New Roman" w:eastAsia="Times New Roman" w:hAnsi="Times New Roman" w:cs="Times New Roman"/>
                <w:color w:val="000000"/>
                <w:sz w:val="28"/>
                <w:szCs w:val="28"/>
              </w:rPr>
              <w:t xml:space="preserve"> </w:t>
            </w:r>
            <w:r w:rsidRPr="008F4769">
              <w:rPr>
                <w:rFonts w:ascii="Times New Roman" w:eastAsia="Times New Roman" w:hAnsi="Times New Roman" w:cs="Times New Roman"/>
                <w:b/>
                <w:i/>
                <w:color w:val="000000"/>
                <w:sz w:val="28"/>
                <w:szCs w:val="28"/>
              </w:rPr>
              <w:t>Chia sẻ cảm xúc của em khi thuyết phục thành công các bạn cùng rèn luyện hoàn thiện bản thân</w:t>
            </w:r>
          </w:p>
          <w:p w14:paraId="672CC8FF"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Em cảm thấy rất vui và hạnh phúc khi thuyết phục thành công bạn mình cùng rèn luyện hoàn thiện bản thân. </w:t>
            </w:r>
          </w:p>
          <w:p w14:paraId="3C27BB79"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Em cũng rất mừng khi em đã đóng góp vào sự phát triển của họ, giúp họ trở thành phiên bản tốt hơn của chính mình.</w:t>
            </w:r>
          </w:p>
          <w:p w14:paraId="5B4FECD1"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color w:val="000000"/>
                <w:sz w:val="28"/>
                <w:szCs w:val="28"/>
              </w:rPr>
              <w:t>- ...</w:t>
            </w:r>
          </w:p>
        </w:tc>
      </w:tr>
    </w:tbl>
    <w:p w14:paraId="538DAE18" w14:textId="77777777" w:rsidR="009D37E6" w:rsidRPr="008F4769" w:rsidRDefault="00357EEF" w:rsidP="00CB2051">
      <w:pPr>
        <w:spacing w:after="0"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lastRenderedPageBreak/>
        <w:t>BẢNG KHẢO SÁT CÁC CÁCH ĐỂ THU HÚT CÁC BẠN CÙNG PHẤN ĐẤU HOÀN THIỆN BẢN THÂN</w:t>
      </w:r>
    </w:p>
    <w:tbl>
      <w:tblPr>
        <w:tblStyle w:val="a7"/>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5386"/>
        <w:gridCol w:w="1701"/>
        <w:gridCol w:w="1417"/>
      </w:tblGrid>
      <w:tr w:rsidR="009D37E6" w:rsidRPr="008F4769" w14:paraId="5A2774D8" w14:textId="77777777">
        <w:tc>
          <w:tcPr>
            <w:tcW w:w="846" w:type="dxa"/>
            <w:vAlign w:val="center"/>
          </w:tcPr>
          <w:p w14:paraId="7D5CA70E" w14:textId="77777777" w:rsidR="009D37E6" w:rsidRPr="008F4769" w:rsidRDefault="00357EEF" w:rsidP="00CB2051">
            <w:pPr>
              <w:spacing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STT</w:t>
            </w:r>
          </w:p>
        </w:tc>
        <w:tc>
          <w:tcPr>
            <w:tcW w:w="5386" w:type="dxa"/>
            <w:vAlign w:val="center"/>
          </w:tcPr>
          <w:p w14:paraId="6681CA35" w14:textId="77777777" w:rsidR="009D37E6" w:rsidRPr="008F4769" w:rsidRDefault="00357EEF" w:rsidP="00CB2051">
            <w:pPr>
              <w:spacing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Việc làm</w:t>
            </w:r>
          </w:p>
        </w:tc>
        <w:tc>
          <w:tcPr>
            <w:tcW w:w="1701" w:type="dxa"/>
            <w:vAlign w:val="center"/>
          </w:tcPr>
          <w:p w14:paraId="1C37327E" w14:textId="77777777" w:rsidR="009D37E6" w:rsidRPr="008F4769" w:rsidRDefault="00357EEF" w:rsidP="00CB2051">
            <w:pPr>
              <w:spacing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Chưa thực hiện</w:t>
            </w:r>
          </w:p>
        </w:tc>
        <w:tc>
          <w:tcPr>
            <w:tcW w:w="1417" w:type="dxa"/>
            <w:vAlign w:val="center"/>
          </w:tcPr>
          <w:p w14:paraId="0C98BA15" w14:textId="77777777" w:rsidR="009D37E6" w:rsidRPr="008F4769" w:rsidRDefault="00357EEF" w:rsidP="00CB2051">
            <w:pPr>
              <w:spacing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Đã thực hiện</w:t>
            </w:r>
          </w:p>
        </w:tc>
      </w:tr>
      <w:tr w:rsidR="009D37E6" w:rsidRPr="008F4769" w14:paraId="31C9EAD7" w14:textId="77777777">
        <w:tc>
          <w:tcPr>
            <w:tcW w:w="846" w:type="dxa"/>
          </w:tcPr>
          <w:p w14:paraId="36BA6BAB"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1</w:t>
            </w:r>
          </w:p>
        </w:tc>
        <w:tc>
          <w:tcPr>
            <w:tcW w:w="5386" w:type="dxa"/>
          </w:tcPr>
          <w:p w14:paraId="28C159DC"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Chia sẻ về tấm gương thành công trong học tập và cuộc sống.</w:t>
            </w:r>
          </w:p>
        </w:tc>
        <w:tc>
          <w:tcPr>
            <w:tcW w:w="1701" w:type="dxa"/>
          </w:tcPr>
          <w:p w14:paraId="1CA1257D"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417" w:type="dxa"/>
          </w:tcPr>
          <w:p w14:paraId="6D27FAB5"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r w:rsidR="009D37E6" w:rsidRPr="008F4769" w14:paraId="0E940CB6" w14:textId="77777777">
        <w:tc>
          <w:tcPr>
            <w:tcW w:w="846" w:type="dxa"/>
          </w:tcPr>
          <w:p w14:paraId="2A4301F7"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2</w:t>
            </w:r>
          </w:p>
        </w:tc>
        <w:tc>
          <w:tcPr>
            <w:tcW w:w="5386" w:type="dxa"/>
          </w:tcPr>
          <w:p w14:paraId="67AF1B9F"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Tự mình trở thành tấm gương trong rèn luyện và phấn đấu, tạo hiệu ứng ảnh hưởng đến các bạn.</w:t>
            </w:r>
          </w:p>
        </w:tc>
        <w:tc>
          <w:tcPr>
            <w:tcW w:w="1701" w:type="dxa"/>
          </w:tcPr>
          <w:p w14:paraId="43C39A1F"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417" w:type="dxa"/>
          </w:tcPr>
          <w:p w14:paraId="41FC7EAA"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r w:rsidR="009D37E6" w:rsidRPr="008F4769" w14:paraId="398D0FBE" w14:textId="77777777">
        <w:tc>
          <w:tcPr>
            <w:tcW w:w="846" w:type="dxa"/>
          </w:tcPr>
          <w:p w14:paraId="60B86A7F"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3</w:t>
            </w:r>
          </w:p>
        </w:tc>
        <w:tc>
          <w:tcPr>
            <w:tcW w:w="5386" w:type="dxa"/>
          </w:tcPr>
          <w:p w14:paraId="1DDA75D0"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Thuyết phục bạn cùng thực hiện một số việc làm góp phần hoàn thiện bản thân.</w:t>
            </w:r>
          </w:p>
        </w:tc>
        <w:tc>
          <w:tcPr>
            <w:tcW w:w="1701" w:type="dxa"/>
          </w:tcPr>
          <w:p w14:paraId="60E660B6"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417" w:type="dxa"/>
          </w:tcPr>
          <w:p w14:paraId="01191025"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r w:rsidR="009D37E6" w:rsidRPr="008F4769" w14:paraId="0DE89174" w14:textId="77777777">
        <w:tc>
          <w:tcPr>
            <w:tcW w:w="846" w:type="dxa"/>
          </w:tcPr>
          <w:p w14:paraId="73A1BD9E"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4</w:t>
            </w:r>
          </w:p>
        </w:tc>
        <w:tc>
          <w:tcPr>
            <w:tcW w:w="5386" w:type="dxa"/>
          </w:tcPr>
          <w:p w14:paraId="1EF45AA6"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Đưa ra lời khuyên giúp bạn thay đổi những hành vi, việc làm chưa phù hợp.</w:t>
            </w:r>
          </w:p>
        </w:tc>
        <w:tc>
          <w:tcPr>
            <w:tcW w:w="1701" w:type="dxa"/>
          </w:tcPr>
          <w:p w14:paraId="1F465CB6"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417" w:type="dxa"/>
          </w:tcPr>
          <w:p w14:paraId="695F73C1"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r w:rsidR="009D37E6" w:rsidRPr="008F4769" w14:paraId="3EF95148" w14:textId="77777777">
        <w:tc>
          <w:tcPr>
            <w:tcW w:w="846" w:type="dxa"/>
          </w:tcPr>
          <w:p w14:paraId="2E20B68E"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5</w:t>
            </w:r>
          </w:p>
        </w:tc>
        <w:tc>
          <w:tcPr>
            <w:tcW w:w="5386" w:type="dxa"/>
          </w:tcPr>
          <w:p w14:paraId="38082DE4"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Việc làm khác: ...</w:t>
            </w:r>
          </w:p>
        </w:tc>
        <w:tc>
          <w:tcPr>
            <w:tcW w:w="1701" w:type="dxa"/>
          </w:tcPr>
          <w:p w14:paraId="2CD56889"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417" w:type="dxa"/>
          </w:tcPr>
          <w:p w14:paraId="1218080B"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bl>
    <w:p w14:paraId="7DB01556"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Hoạt động 7: Lập kế hoạch tiếp tục phấn đấu hoàn thiện bản thân</w:t>
      </w:r>
    </w:p>
    <w:p w14:paraId="672F90CE"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 xml:space="preserve">a. Mục tiêu: </w:t>
      </w:r>
      <w:r w:rsidRPr="008F4769">
        <w:rPr>
          <w:rFonts w:ascii="Times New Roman" w:eastAsia="Times New Roman" w:hAnsi="Times New Roman" w:cs="Times New Roman"/>
          <w:color w:val="000000"/>
          <w:sz w:val="28"/>
          <w:szCs w:val="28"/>
        </w:rPr>
        <w:t>Giúp HS lập và thực hiện được kế hoạch tiếp tục phấn đấu, rèn luyện để hoàn thiện bản thân.</w:t>
      </w:r>
    </w:p>
    <w:p w14:paraId="26D325C0"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 xml:space="preserve">b. Nội dung: </w:t>
      </w:r>
      <w:r w:rsidRPr="008F4769">
        <w:rPr>
          <w:rFonts w:ascii="Times New Roman" w:eastAsia="Times New Roman" w:hAnsi="Times New Roman" w:cs="Times New Roman"/>
          <w:sz w:val="28"/>
          <w:szCs w:val="28"/>
        </w:rPr>
        <w:t>GV lần lượt tổ chức các nhiệm vụ, HS quan sát, theo dõi và thực hiện theo yêu cầu.</w:t>
      </w:r>
    </w:p>
    <w:p w14:paraId="0D5BF458"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lastRenderedPageBreak/>
        <w:t xml:space="preserve">c. Sản phẩm: </w:t>
      </w:r>
      <w:r w:rsidRPr="008F4769">
        <w:rPr>
          <w:rFonts w:ascii="Times New Roman" w:eastAsia="Times New Roman" w:hAnsi="Times New Roman" w:cs="Times New Roman"/>
          <w:color w:val="000000"/>
          <w:sz w:val="28"/>
          <w:szCs w:val="28"/>
        </w:rPr>
        <w:t>HS lập và thực hiện được kế hoạch tiếp tục phấn đấu, rèn luyện để hoàn thiện bản thân.</w:t>
      </w:r>
    </w:p>
    <w:p w14:paraId="1BB99349"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d. Tổ chức hoạt động:</w:t>
      </w:r>
    </w:p>
    <w:tbl>
      <w:tblPr>
        <w:tblStyle w:val="a8"/>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4253"/>
      </w:tblGrid>
      <w:tr w:rsidR="009D37E6" w:rsidRPr="008F4769" w14:paraId="56AD70DD" w14:textId="77777777">
        <w:trPr>
          <w:trHeight w:val="567"/>
        </w:trPr>
        <w:tc>
          <w:tcPr>
            <w:tcW w:w="5387" w:type="dxa"/>
            <w:shd w:val="clear" w:color="auto" w:fill="auto"/>
            <w:vAlign w:val="center"/>
          </w:tcPr>
          <w:p w14:paraId="39541DA7" w14:textId="77777777" w:rsidR="009D37E6" w:rsidRPr="008F4769" w:rsidRDefault="00357EEF" w:rsidP="00CB2051">
            <w:pPr>
              <w:spacing w:after="0"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HOẠT ĐỘNG CỦA GV - HS</w:t>
            </w:r>
          </w:p>
        </w:tc>
        <w:tc>
          <w:tcPr>
            <w:tcW w:w="4253" w:type="dxa"/>
            <w:shd w:val="clear" w:color="auto" w:fill="auto"/>
            <w:vAlign w:val="center"/>
          </w:tcPr>
          <w:p w14:paraId="6B026A1B" w14:textId="77777777" w:rsidR="009D37E6" w:rsidRPr="008F4769" w:rsidRDefault="00357EEF" w:rsidP="00CB2051">
            <w:pPr>
              <w:spacing w:after="0"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DỰ KIẾN SẢN PHẨM</w:t>
            </w:r>
          </w:p>
        </w:tc>
      </w:tr>
      <w:tr w:rsidR="009D37E6" w:rsidRPr="008F4769" w14:paraId="0B66B9B3" w14:textId="77777777">
        <w:tc>
          <w:tcPr>
            <w:tcW w:w="5387" w:type="dxa"/>
          </w:tcPr>
          <w:p w14:paraId="56CFAD38"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Nhiệm vụ 1: Lựa chọn một nội dung và lập kế hoạch tiếp tục phấn đấu hoàn thiện bản thân</w:t>
            </w:r>
          </w:p>
          <w:p w14:paraId="78351C80"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1: GV chuyển giao nhiệm vụ học tập</w:t>
            </w:r>
          </w:p>
          <w:p w14:paraId="28934E91"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yêu cầu HS thực hiện nhiệm vụ theo nhóm:</w:t>
            </w:r>
          </w:p>
          <w:p w14:paraId="3639D217"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Em hãy liệt kê nội dung cần tiếp tục phấn đấu hoàn thiện bản thân.</w:t>
            </w:r>
          </w:p>
          <w:p w14:paraId="633D85C9"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t>Bước 2: HS thực hiện nhiệm vụ học tập</w:t>
            </w:r>
          </w:p>
          <w:p w14:paraId="4A424A28"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HS dựa vào hiểu biết của bản thân, thảo luận và thực hiện yêu cầu.</w:t>
            </w:r>
          </w:p>
          <w:p w14:paraId="6C23CE13"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hướng dẫn, theo dõi, hỗ trợ HS khi cần.</w:t>
            </w:r>
          </w:p>
          <w:p w14:paraId="34A59E2C"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3: Báo cáo kết quả hoạt động và thảo luận</w:t>
            </w:r>
          </w:p>
          <w:p w14:paraId="50B1CDC8" w14:textId="77777777" w:rsidR="009D37E6" w:rsidRPr="008F4769" w:rsidRDefault="00357EEF" w:rsidP="00CB2051">
            <w:pPr>
              <w:spacing w:after="0" w:line="360" w:lineRule="auto"/>
              <w:jc w:val="both"/>
              <w:rPr>
                <w:rFonts w:ascii="Times New Roman" w:eastAsia="Times New Roman" w:hAnsi="Times New Roman" w:cs="Times New Roman"/>
                <w:i/>
                <w:color w:val="FF0000"/>
                <w:sz w:val="28"/>
                <w:szCs w:val="28"/>
              </w:rPr>
            </w:pPr>
            <w:r w:rsidRPr="008F4769">
              <w:rPr>
                <w:rFonts w:ascii="Times New Roman" w:eastAsia="Times New Roman" w:hAnsi="Times New Roman" w:cs="Times New Roman"/>
                <w:color w:val="000000"/>
                <w:sz w:val="28"/>
                <w:szCs w:val="28"/>
              </w:rPr>
              <w:t xml:space="preserve">- GV mời đại diện 2-3 HS chia sẻ trước lớp và đánh giá </w:t>
            </w:r>
            <w:r w:rsidRPr="008F4769">
              <w:rPr>
                <w:rFonts w:ascii="Times New Roman" w:eastAsia="Times New Roman" w:hAnsi="Times New Roman" w:cs="Times New Roman"/>
                <w:b/>
                <w:i/>
                <w:color w:val="FF0000"/>
                <w:sz w:val="28"/>
                <w:szCs w:val="28"/>
              </w:rPr>
              <w:t>(Bảng đính kèm phía dưới hoạt động).</w:t>
            </w:r>
          </w:p>
          <w:p w14:paraId="50305CA7"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mời HS nhóm khác nhận xét, bổ sung. </w:t>
            </w:r>
          </w:p>
          <w:p w14:paraId="6A5F5B31"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4: Đánh giá kết quả, thực hiện nhiệm vụ học tập</w:t>
            </w:r>
          </w:p>
          <w:p w14:paraId="673A4F8C"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nhận xét, tổng kết.</w:t>
            </w:r>
          </w:p>
          <w:p w14:paraId="430AAB84"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chuyển sang nhiệm vụ mới.</w:t>
            </w:r>
          </w:p>
          <w:p w14:paraId="0B62B1E3"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lastRenderedPageBreak/>
              <w:t>Nhiệm vụ 2: Chia sẻ kế hoạch tiếp tục phấn đấu hoàn thiện bản thân và xin ý kiến đóng góp từ thầy cô, các bạn</w:t>
            </w:r>
          </w:p>
          <w:p w14:paraId="644EF727"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1: GV chuyển giao nhiệm vụ học tập</w:t>
            </w:r>
          </w:p>
          <w:p w14:paraId="446C7B05"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tổ chức cho HS chia sẻ bản kế hoạch tiếp tục phấn đấu, rèn luyện để hoàn thiện bản thân mà HS đã lập ở Nhiệm vụ 1.</w:t>
            </w:r>
          </w:p>
          <w:p w14:paraId="10B83F38"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Một số góp ý về:</w:t>
            </w:r>
          </w:p>
          <w:p w14:paraId="075DF700"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Mục đích cần đạt.</w:t>
            </w:r>
          </w:p>
          <w:p w14:paraId="3AD9828F"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Khó khăn, trắc trở khi thực hiện kế hoạch.</w:t>
            </w:r>
          </w:p>
          <w:p w14:paraId="45726D55"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Cách khắc phục những khó khăn.</w:t>
            </w:r>
          </w:p>
          <w:p w14:paraId="51D9375C"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w:t>
            </w:r>
          </w:p>
          <w:p w14:paraId="152DAA54"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t>Bước 2: HS thực hiện nhiệm vụ học tập</w:t>
            </w:r>
          </w:p>
          <w:p w14:paraId="13EC0D31"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HS thảo luận nhóm, chia sẻ bản kế hoạch đã lập và lắng nghe góp ý từ thầy cô, các bạn.</w:t>
            </w:r>
          </w:p>
          <w:p w14:paraId="61C2DEE0"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hướng dẫn, theo dõi, hỗ trợ HS khi cần.</w:t>
            </w:r>
          </w:p>
          <w:p w14:paraId="0BED1B8F"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3: Báo cáo kết quả hoạt động và thảo luận</w:t>
            </w:r>
          </w:p>
          <w:p w14:paraId="2246EACF"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mời đại diện các nhóm trình bày kế hoạch và từ đó đưa ra lời góp ý.</w:t>
            </w:r>
          </w:p>
          <w:p w14:paraId="15AAC0F9"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mời HS nhóm khác nhận xét, góp ý. </w:t>
            </w:r>
          </w:p>
          <w:p w14:paraId="52B9C5A8"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4: Đánh giá kết quả, thực hiện nhiệm vụ học tập</w:t>
            </w:r>
          </w:p>
          <w:p w14:paraId="3BE09686"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nhận xét về kết quả của HS.</w:t>
            </w:r>
          </w:p>
          <w:p w14:paraId="31FB5A03"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chuyển sang nhiệm vụ mới.</w:t>
            </w:r>
          </w:p>
          <w:p w14:paraId="12B8FBEF"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Nhiệm vụ 3: Hoàn thiện và thực hiện theo kế hoạch đã lập</w:t>
            </w:r>
          </w:p>
          <w:p w14:paraId="5DA5C74E"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1: GV chuyển giao nhiệm vụ học tập</w:t>
            </w:r>
          </w:p>
          <w:p w14:paraId="3BDBE01D"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lastRenderedPageBreak/>
              <w:t>- GV cho HS hoàn thiện kế hoạch dựa trên những ý kiến góp ý của thầy cô và các bạn.</w:t>
            </w:r>
          </w:p>
          <w:p w14:paraId="7D319E22"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t>Bước 2: HS thực hiện nhiệm vụ học tập</w:t>
            </w:r>
          </w:p>
          <w:p w14:paraId="738C8A3D"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HS lắng nghe GV hướng dẫn và thực hiện báo cáo tại nhà.</w:t>
            </w:r>
          </w:p>
          <w:p w14:paraId="71A04B28"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hướng dẫn, theo dõi, hỗ trợ HS khi cần.</w:t>
            </w:r>
          </w:p>
          <w:p w14:paraId="2D702742"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3: Báo cáo kết quả hoạt động và thảo luận</w:t>
            </w:r>
          </w:p>
          <w:p w14:paraId="429ECDD7"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yêu cầu HS thực hiện nhiệm vụ tại nhà.</w:t>
            </w:r>
          </w:p>
          <w:p w14:paraId="614B9A27"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mời HS nhóm khác nhận xét, bổ sung. </w:t>
            </w:r>
          </w:p>
          <w:p w14:paraId="2C65BD56"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4: Đánh giá kết quả, thực hiện nhiệm vụ học tập</w:t>
            </w:r>
          </w:p>
          <w:p w14:paraId="561D46AF"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nhận xét về kết quả của HS.</w:t>
            </w:r>
          </w:p>
          <w:p w14:paraId="3C2D9B7D"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chuyển sang nội dung mới.</w:t>
            </w:r>
          </w:p>
        </w:tc>
        <w:tc>
          <w:tcPr>
            <w:tcW w:w="4253" w:type="dxa"/>
          </w:tcPr>
          <w:p w14:paraId="3CB2E42D"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lastRenderedPageBreak/>
              <w:t>7. Lập kế hoạch tiếp tục phấn đấu hoàn thiện bản thân</w:t>
            </w:r>
          </w:p>
          <w:p w14:paraId="35E85D0D"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b/>
                <w:i/>
                <w:color w:val="000000"/>
                <w:sz w:val="28"/>
                <w:szCs w:val="28"/>
              </w:rPr>
              <w:t>a.</w:t>
            </w:r>
            <w:r w:rsidRPr="008F4769">
              <w:rPr>
                <w:rFonts w:ascii="Times New Roman" w:eastAsia="Times New Roman" w:hAnsi="Times New Roman" w:cs="Times New Roman"/>
                <w:b/>
                <w:color w:val="000000"/>
                <w:sz w:val="28"/>
                <w:szCs w:val="28"/>
              </w:rPr>
              <w:t xml:space="preserve"> </w:t>
            </w:r>
            <w:r w:rsidRPr="008F4769">
              <w:rPr>
                <w:rFonts w:ascii="Times New Roman" w:eastAsia="Times New Roman" w:hAnsi="Times New Roman" w:cs="Times New Roman"/>
                <w:b/>
                <w:i/>
                <w:color w:val="000000"/>
                <w:sz w:val="28"/>
                <w:szCs w:val="28"/>
              </w:rPr>
              <w:t>Lựa chọn một nội dung và lập kế hoạch tiếp tục phấn đấu hoàn thiện bản thân</w:t>
            </w:r>
          </w:p>
          <w:p w14:paraId="2E46993C"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HS cần lựa chọn nội dung thích hợp để </w:t>
            </w:r>
            <w:r w:rsidRPr="008F4769">
              <w:rPr>
                <w:rFonts w:ascii="Times New Roman" w:eastAsia="Times New Roman" w:hAnsi="Times New Roman" w:cs="Times New Roman"/>
                <w:sz w:val="28"/>
                <w:szCs w:val="28"/>
              </w:rPr>
              <w:t>tiếp</w:t>
            </w:r>
            <w:r w:rsidRPr="008F4769">
              <w:rPr>
                <w:rFonts w:ascii="Times New Roman" w:eastAsia="Times New Roman" w:hAnsi="Times New Roman" w:cs="Times New Roman"/>
                <w:color w:val="000000"/>
                <w:sz w:val="28"/>
                <w:szCs w:val="28"/>
              </w:rPr>
              <w:t xml:space="preserve"> tục phấn đấu và lập kế hoạch rèn luyện bản thân.</w:t>
            </w:r>
          </w:p>
          <w:p w14:paraId="657160A5"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49958F94"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09B2015A"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0CEA9258"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1DFCF9BC"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0D056AE1"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23E1FB74"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2F785015"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35A4FF49"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15E25C34"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27F7F1B6" w14:textId="77777777" w:rsidR="009D37E6" w:rsidRPr="008F4769" w:rsidRDefault="009D37E6" w:rsidP="00CB2051">
            <w:pPr>
              <w:spacing w:after="0" w:line="360" w:lineRule="auto"/>
              <w:jc w:val="both"/>
              <w:rPr>
                <w:rFonts w:ascii="Times New Roman" w:eastAsia="Times New Roman" w:hAnsi="Times New Roman" w:cs="Times New Roman"/>
                <w:b/>
                <w:i/>
                <w:color w:val="000000"/>
                <w:sz w:val="28"/>
                <w:szCs w:val="28"/>
              </w:rPr>
            </w:pPr>
          </w:p>
          <w:p w14:paraId="6E009D25"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highlight w:val="white"/>
              </w:rPr>
            </w:pPr>
            <w:r w:rsidRPr="008F4769">
              <w:rPr>
                <w:rFonts w:ascii="Times New Roman" w:eastAsia="Times New Roman" w:hAnsi="Times New Roman" w:cs="Times New Roman"/>
                <w:b/>
                <w:i/>
                <w:color w:val="000000"/>
                <w:sz w:val="28"/>
                <w:szCs w:val="28"/>
              </w:rPr>
              <w:t>b. Chia sẻ kế hoạch tiếp tục phấn đấu hoàn thiện bản thân và xin ý kiến đóng góp từ thầy cô, các bạn</w:t>
            </w:r>
          </w:p>
          <w:p w14:paraId="28997FF7"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lastRenderedPageBreak/>
              <w:t>- HS rút ra được những kinh nghiệm để hoàn thành kế hoạch của bản thân.</w:t>
            </w:r>
          </w:p>
          <w:p w14:paraId="23CEF362"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Lắng nghe học hỏi từ các bạn để có một kế hoạch hoàn chỉnh.</w:t>
            </w:r>
          </w:p>
          <w:p w14:paraId="555BC979"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3D4CFCC0"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4D892AC4"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223A72F4"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3758B4A3"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61169B51"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3B5164EB"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3C9953D4"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6131B84A"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4B77EBA3"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5297B69D"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21457C2E"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01B9ADB5"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4B49A6AF"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638C6EAD"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p w14:paraId="1D7ED14B" w14:textId="77777777" w:rsidR="004358B8" w:rsidRPr="008F4769" w:rsidRDefault="004358B8" w:rsidP="00CB2051">
            <w:pPr>
              <w:spacing w:after="0" w:line="360" w:lineRule="auto"/>
              <w:jc w:val="both"/>
              <w:rPr>
                <w:rFonts w:ascii="Times New Roman" w:eastAsia="Times New Roman" w:hAnsi="Times New Roman" w:cs="Times New Roman"/>
                <w:b/>
                <w:i/>
                <w:color w:val="000000"/>
                <w:sz w:val="28"/>
                <w:szCs w:val="28"/>
              </w:rPr>
            </w:pPr>
          </w:p>
          <w:p w14:paraId="252FFA0C"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c.</w:t>
            </w:r>
            <w:r w:rsidRPr="008F4769">
              <w:rPr>
                <w:rFonts w:ascii="Times New Roman" w:eastAsia="Times New Roman" w:hAnsi="Times New Roman" w:cs="Times New Roman"/>
                <w:color w:val="000000"/>
                <w:sz w:val="28"/>
                <w:szCs w:val="28"/>
              </w:rPr>
              <w:t xml:space="preserve"> </w:t>
            </w:r>
            <w:r w:rsidRPr="008F4769">
              <w:rPr>
                <w:rFonts w:ascii="Times New Roman" w:eastAsia="Times New Roman" w:hAnsi="Times New Roman" w:cs="Times New Roman"/>
                <w:b/>
                <w:i/>
                <w:color w:val="000000"/>
                <w:sz w:val="28"/>
                <w:szCs w:val="28"/>
              </w:rPr>
              <w:t>Hoàn thiện và thực hiện theo kế hoạch đã lập</w:t>
            </w:r>
          </w:p>
          <w:p w14:paraId="3C9862FF"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Hoàn thiện kế hoạch đang lập;</w:t>
            </w:r>
          </w:p>
          <w:p w14:paraId="3D1A92CD"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Từ những góp ý của thầy cô và các bạn, chỉnh sửa lại </w:t>
            </w:r>
            <w:r w:rsidRPr="008F4769">
              <w:rPr>
                <w:rFonts w:ascii="Times New Roman" w:eastAsia="Times New Roman" w:hAnsi="Times New Roman" w:cs="Times New Roman"/>
                <w:sz w:val="28"/>
                <w:szCs w:val="28"/>
              </w:rPr>
              <w:t>bản</w:t>
            </w:r>
            <w:r w:rsidRPr="008F4769">
              <w:rPr>
                <w:rFonts w:ascii="Times New Roman" w:eastAsia="Times New Roman" w:hAnsi="Times New Roman" w:cs="Times New Roman"/>
                <w:color w:val="000000"/>
                <w:sz w:val="28"/>
                <w:szCs w:val="28"/>
              </w:rPr>
              <w:t xml:space="preserve"> kế hoạch cho hợp lí, phù hợp;</w:t>
            </w:r>
          </w:p>
          <w:p w14:paraId="3F7E84DC"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Thực hiện kế hoạch đã lập;</w:t>
            </w:r>
          </w:p>
          <w:p w14:paraId="73BBC336"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lastRenderedPageBreak/>
              <w:t>- Chia sẻ cảm xúc của em khi rèn luyện;</w:t>
            </w:r>
          </w:p>
          <w:p w14:paraId="053CDFEA"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color w:val="000000"/>
                <w:sz w:val="28"/>
                <w:szCs w:val="28"/>
              </w:rPr>
              <w:t>- ...</w:t>
            </w:r>
          </w:p>
        </w:tc>
      </w:tr>
    </w:tbl>
    <w:p w14:paraId="7EEEC983" w14:textId="77777777" w:rsidR="009D37E6" w:rsidRPr="008F4769" w:rsidRDefault="00357EEF" w:rsidP="00CB2051">
      <w:pPr>
        <w:spacing w:after="0"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lastRenderedPageBreak/>
        <w:t>KẾ HOẠCH RÈN LUYỆN ....</w:t>
      </w:r>
    </w:p>
    <w:p w14:paraId="29B59D5A"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Mục đích cần đạt: ..........................</w:t>
      </w:r>
    </w:p>
    <w:p w14:paraId="37625BCA"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Nội dung rèn luyện cụ thể:</w:t>
      </w:r>
    </w:p>
    <w:tbl>
      <w:tblPr>
        <w:tblStyle w:val="a9"/>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6"/>
        <w:gridCol w:w="3117"/>
        <w:gridCol w:w="3117"/>
      </w:tblGrid>
      <w:tr w:rsidR="009D37E6" w:rsidRPr="008F4769" w14:paraId="2E4A5C19" w14:textId="77777777">
        <w:tc>
          <w:tcPr>
            <w:tcW w:w="3116" w:type="dxa"/>
          </w:tcPr>
          <w:p w14:paraId="536822E8" w14:textId="77777777" w:rsidR="009D37E6" w:rsidRPr="008F4769" w:rsidRDefault="00357EEF" w:rsidP="00CB2051">
            <w:pPr>
              <w:spacing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Nội dung rèn luyện</w:t>
            </w:r>
          </w:p>
        </w:tc>
        <w:tc>
          <w:tcPr>
            <w:tcW w:w="3117" w:type="dxa"/>
          </w:tcPr>
          <w:p w14:paraId="5D1005E8" w14:textId="77777777" w:rsidR="009D37E6" w:rsidRPr="008F4769" w:rsidRDefault="00357EEF" w:rsidP="00CB2051">
            <w:pPr>
              <w:spacing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Biện pháp</w:t>
            </w:r>
          </w:p>
        </w:tc>
        <w:tc>
          <w:tcPr>
            <w:tcW w:w="3117" w:type="dxa"/>
          </w:tcPr>
          <w:p w14:paraId="4ABF7723" w14:textId="77777777" w:rsidR="009D37E6" w:rsidRPr="008F4769" w:rsidRDefault="00357EEF" w:rsidP="00CB2051">
            <w:pPr>
              <w:spacing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Thời gian</w:t>
            </w:r>
          </w:p>
        </w:tc>
      </w:tr>
      <w:tr w:rsidR="009D37E6" w:rsidRPr="008F4769" w14:paraId="4F036F90" w14:textId="77777777">
        <w:tc>
          <w:tcPr>
            <w:tcW w:w="3116" w:type="dxa"/>
          </w:tcPr>
          <w:p w14:paraId="75BBF183"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1. ...</w:t>
            </w:r>
          </w:p>
        </w:tc>
        <w:tc>
          <w:tcPr>
            <w:tcW w:w="3117" w:type="dxa"/>
          </w:tcPr>
          <w:p w14:paraId="462D24E7"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3117" w:type="dxa"/>
          </w:tcPr>
          <w:p w14:paraId="4CED8490"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r w:rsidR="009D37E6" w:rsidRPr="008F4769" w14:paraId="216BB8AA" w14:textId="77777777">
        <w:tc>
          <w:tcPr>
            <w:tcW w:w="3116" w:type="dxa"/>
          </w:tcPr>
          <w:p w14:paraId="51DBCCB1"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2. ...</w:t>
            </w:r>
          </w:p>
        </w:tc>
        <w:tc>
          <w:tcPr>
            <w:tcW w:w="3117" w:type="dxa"/>
          </w:tcPr>
          <w:p w14:paraId="784872EC"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3117" w:type="dxa"/>
          </w:tcPr>
          <w:p w14:paraId="0E6DB2A9"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bl>
    <w:p w14:paraId="3C981F3C"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t xml:space="preserve">- </w:t>
      </w:r>
      <w:r w:rsidRPr="008F4769">
        <w:rPr>
          <w:rFonts w:ascii="Times New Roman" w:eastAsia="Times New Roman" w:hAnsi="Times New Roman" w:cs="Times New Roman"/>
          <w:color w:val="000000"/>
          <w:sz w:val="28"/>
          <w:szCs w:val="28"/>
        </w:rPr>
        <w:t>Khó khăn và cách khắc phục: .........................</w:t>
      </w:r>
    </w:p>
    <w:p w14:paraId="32F31398"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PHẢN HỒI VÀ CHUẨN BỊ HOẠT ĐỘNG TIẾP THEO</w:t>
      </w:r>
    </w:p>
    <w:p w14:paraId="32437D0B"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Hoạt động 8: Khảo sát kết quả hoạt động</w:t>
      </w:r>
    </w:p>
    <w:p w14:paraId="6220EC21"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 xml:space="preserve">a. Mục tiêu: </w:t>
      </w:r>
      <w:r w:rsidRPr="008F4769">
        <w:rPr>
          <w:rFonts w:ascii="Times New Roman" w:eastAsia="Times New Roman" w:hAnsi="Times New Roman" w:cs="Times New Roman"/>
          <w:color w:val="000000"/>
          <w:sz w:val="28"/>
          <w:szCs w:val="28"/>
        </w:rPr>
        <w:t>Giúp HS tự đánh giá, đánh giá đồng đẳng vì sự phát triển và GV nhìn lại sự tiến bộ của HS.</w:t>
      </w:r>
    </w:p>
    <w:p w14:paraId="240FA5BA"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 xml:space="preserve">b. Nội dung: </w:t>
      </w:r>
      <w:r w:rsidRPr="008F4769">
        <w:rPr>
          <w:rFonts w:ascii="Times New Roman" w:eastAsia="Times New Roman" w:hAnsi="Times New Roman" w:cs="Times New Roman"/>
          <w:color w:val="000000"/>
          <w:sz w:val="28"/>
          <w:szCs w:val="28"/>
        </w:rPr>
        <w:t>GV tổ chức đánh giá kết quả học tập của cả lớp trong chủ đề.</w:t>
      </w:r>
    </w:p>
    <w:p w14:paraId="07558E17"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 xml:space="preserve">c. Sản phẩm: </w:t>
      </w:r>
      <w:r w:rsidRPr="008F4769">
        <w:rPr>
          <w:rFonts w:ascii="Times New Roman" w:eastAsia="Times New Roman" w:hAnsi="Times New Roman" w:cs="Times New Roman"/>
          <w:color w:val="000000"/>
          <w:sz w:val="28"/>
          <w:szCs w:val="28"/>
        </w:rPr>
        <w:t>HS tự đánh giá, đánh giá đồng đẳng, biết được kết quả thực hiện của bản thân để có sự điều chỉnh phù hợp tốt hơn ở các chủ đề học tập sau.</w:t>
      </w:r>
      <w:r w:rsidRPr="008F4769">
        <w:rPr>
          <w:rFonts w:ascii="Times New Roman" w:eastAsia="Times New Roman" w:hAnsi="Times New Roman" w:cs="Times New Roman"/>
          <w:b/>
          <w:color w:val="000000"/>
          <w:sz w:val="28"/>
          <w:szCs w:val="28"/>
        </w:rPr>
        <w:t xml:space="preserve"> </w:t>
      </w:r>
    </w:p>
    <w:p w14:paraId="7838C0B3"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lastRenderedPageBreak/>
        <w:t>d. Tổ chức hoạt động:</w:t>
      </w:r>
    </w:p>
    <w:tbl>
      <w:tblPr>
        <w:tblStyle w:val="aa"/>
        <w:tblW w:w="1020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06"/>
        <w:gridCol w:w="1701"/>
      </w:tblGrid>
      <w:tr w:rsidR="009D37E6" w:rsidRPr="008F4769" w14:paraId="24F98BD0" w14:textId="77777777" w:rsidTr="00CB2051">
        <w:trPr>
          <w:trHeight w:val="567"/>
        </w:trPr>
        <w:tc>
          <w:tcPr>
            <w:tcW w:w="8506" w:type="dxa"/>
            <w:shd w:val="clear" w:color="auto" w:fill="auto"/>
            <w:vAlign w:val="center"/>
          </w:tcPr>
          <w:p w14:paraId="344583A5" w14:textId="77777777" w:rsidR="009D37E6" w:rsidRPr="008F4769" w:rsidRDefault="00357EEF" w:rsidP="00CB2051">
            <w:pPr>
              <w:spacing w:after="0"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HOẠT ĐỘNG CỦA GV - HS</w:t>
            </w:r>
          </w:p>
        </w:tc>
        <w:tc>
          <w:tcPr>
            <w:tcW w:w="1701" w:type="dxa"/>
            <w:shd w:val="clear" w:color="auto" w:fill="auto"/>
            <w:vAlign w:val="center"/>
          </w:tcPr>
          <w:p w14:paraId="69D82B14" w14:textId="77777777" w:rsidR="009D37E6" w:rsidRPr="008F4769" w:rsidRDefault="00357EEF" w:rsidP="00CB2051">
            <w:pPr>
              <w:spacing w:after="0"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DỰ KIẾN SẢN PHẨM</w:t>
            </w:r>
          </w:p>
        </w:tc>
      </w:tr>
      <w:tr w:rsidR="009D37E6" w:rsidRPr="008F4769" w14:paraId="064C9BFB" w14:textId="77777777" w:rsidTr="00CB2051">
        <w:tc>
          <w:tcPr>
            <w:tcW w:w="8506" w:type="dxa"/>
          </w:tcPr>
          <w:p w14:paraId="14757379"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Nhiệm vụ 1: Đánh giá đồng đẳng</w:t>
            </w:r>
          </w:p>
          <w:p w14:paraId="78DB9250"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1: GV chuyển giao nhiệm vụ học tập</w:t>
            </w:r>
          </w:p>
          <w:p w14:paraId="1A891175"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 Nói về những điều bạn đã làm được trong chủ đề này</w:t>
            </w:r>
          </w:p>
          <w:p w14:paraId="176F7BDD"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chia lớp thành 6 nhóm và yêu cầu thực hiện nhiệm vụ:</w:t>
            </w:r>
          </w:p>
          <w:p w14:paraId="2AEF9644"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Em hãy nhận xét về những điểm mình thấy bạn đã làm được trong chủ đề này:</w:t>
            </w:r>
          </w:p>
          <w:p w14:paraId="44648565"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Biết cách phấn đấu hoàn thiện bản thân</w:t>
            </w:r>
          </w:p>
          <w:p w14:paraId="5F5E5399"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Tìm hiểu việc tuân thủ nội quy, quy định của nhà trường và cộng đồng;</w:t>
            </w:r>
          </w:p>
          <w:p w14:paraId="40BA019A"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Thể hiện sự tuân thủ nội quy, quy định của nhóm, lớp, nhà trường và nơi công cộng;</w:t>
            </w:r>
          </w:p>
          <w:p w14:paraId="3ADC55CD"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Thể hiện sự nỗ lực vượt qua khó khăn để hoàn thiện bản thân, thu hút các bạn cùng phấn đấu hoàn thiện bản thân;</w:t>
            </w:r>
          </w:p>
          <w:p w14:paraId="31D45FAF"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i/>
                <w:color w:val="000000"/>
                <w:sz w:val="28"/>
                <w:szCs w:val="28"/>
              </w:rPr>
              <w:t>+ Lập kế hoạch tiếp tục phấn đấu hoàn thiện bản thân.</w:t>
            </w:r>
          </w:p>
          <w:p w14:paraId="3B67779E"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 Nói về những điều bạn cần cố gắng trong chủ đề này</w:t>
            </w:r>
          </w:p>
          <w:p w14:paraId="0B64C756" w14:textId="77777777" w:rsidR="009D37E6" w:rsidRPr="008F4769" w:rsidRDefault="00357EEF" w:rsidP="00CB2051">
            <w:pPr>
              <w:spacing w:after="0" w:line="360" w:lineRule="auto"/>
              <w:jc w:val="both"/>
              <w:rPr>
                <w:rFonts w:ascii="Times New Roman" w:eastAsia="Times New Roman" w:hAnsi="Times New Roman" w:cs="Times New Roman"/>
                <w:i/>
                <w:color w:val="000000"/>
                <w:sz w:val="28"/>
                <w:szCs w:val="28"/>
              </w:rPr>
            </w:pPr>
            <w:r w:rsidRPr="008F4769">
              <w:rPr>
                <w:rFonts w:ascii="Times New Roman" w:eastAsia="Times New Roman" w:hAnsi="Times New Roman" w:cs="Times New Roman"/>
                <w:color w:val="000000"/>
                <w:sz w:val="28"/>
                <w:szCs w:val="28"/>
              </w:rPr>
              <w:t xml:space="preserve">- GV tổ chức cho HS trong nhóm chia sẻ với bạn về: </w:t>
            </w:r>
            <w:r w:rsidRPr="008F4769">
              <w:rPr>
                <w:rFonts w:ascii="Times New Roman" w:eastAsia="Times New Roman" w:hAnsi="Times New Roman" w:cs="Times New Roman"/>
                <w:i/>
                <w:color w:val="000000"/>
                <w:sz w:val="28"/>
                <w:szCs w:val="28"/>
              </w:rPr>
              <w:t>những hành vi, thái độ chưa phù hợp trong chủ đề này mà bạn cần thay đổi hoặc cố gắng.</w:t>
            </w:r>
          </w:p>
          <w:p w14:paraId="343FE70A"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 Chia sẻ trước lớp</w:t>
            </w:r>
          </w:p>
          <w:p w14:paraId="128F3856"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yêu cầu HS chia sẻ về những điều bạn nhận xét về mình, về những điều mình đã làm được, chưa làm được và cảm nhận của mình.</w:t>
            </w:r>
          </w:p>
          <w:p w14:paraId="1B70FC95"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t>Bước 2: HS thực hiện nhiệm vụ học tập</w:t>
            </w:r>
          </w:p>
          <w:p w14:paraId="5896A297"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HS thực hiện nhiệm vụ và đánh giá.</w:t>
            </w:r>
          </w:p>
          <w:p w14:paraId="25E8591E"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hướng dẫn, theo dõi, hỗ trợ HS khi cần.</w:t>
            </w:r>
          </w:p>
          <w:p w14:paraId="5DAF9AB4"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3: Báo cáo kết quả hoạt động và thảo luận</w:t>
            </w:r>
          </w:p>
          <w:p w14:paraId="34CEDE2F"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lastRenderedPageBreak/>
              <w:t>- GV mời HS chia sẻ về những hành vi mà bạn đã thực hiện được trong chủ đề, đảm bảo mỗi HS đều nhận được ít nhất một ý kiến từ một HS trong nhóm.</w:t>
            </w:r>
          </w:p>
          <w:p w14:paraId="7F2E6F09"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mời một số HS nêu cảm nhận về những cảm nhận của bản thân về những nhận xét mình nhận được từ bạn.</w:t>
            </w:r>
          </w:p>
          <w:p w14:paraId="3366B4CA"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mời HS nhóm khác nhận xét, bổ sung. </w:t>
            </w:r>
          </w:p>
          <w:p w14:paraId="0632816D"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4: Đánh giá kết quả, thực hiện nhiệm vụ học tập</w:t>
            </w:r>
          </w:p>
          <w:p w14:paraId="5A9BF67B"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tôn trọng ý kiến và đánh giá của HS.</w:t>
            </w:r>
          </w:p>
          <w:p w14:paraId="2C4BBC41" w14:textId="77777777" w:rsidR="009D37E6" w:rsidRPr="008F4769" w:rsidRDefault="00357EEF" w:rsidP="00CB2051">
            <w:pPr>
              <w:spacing w:after="0" w:line="360" w:lineRule="auto"/>
              <w:jc w:val="both"/>
              <w:rPr>
                <w:rFonts w:ascii="Times New Roman" w:eastAsia="Times New Roman" w:hAnsi="Times New Roman" w:cs="Times New Roman"/>
                <w:color w:val="000000"/>
                <w:spacing w:val="-4"/>
                <w:sz w:val="28"/>
                <w:szCs w:val="28"/>
              </w:rPr>
            </w:pPr>
            <w:r w:rsidRPr="008F4769">
              <w:rPr>
                <w:rFonts w:ascii="Times New Roman" w:eastAsia="Times New Roman" w:hAnsi="Times New Roman" w:cs="Times New Roman"/>
                <w:color w:val="000000"/>
                <w:spacing w:val="-4"/>
                <w:sz w:val="28"/>
                <w:szCs w:val="28"/>
              </w:rPr>
              <w:t>- GV nhận xét và khuyến khích HS nhìn nhận những điểm tích cực, tiến bộ ở bạn của em.</w:t>
            </w:r>
          </w:p>
          <w:p w14:paraId="7081CED8"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chuyển sang nhiệm vụ mới.</w:t>
            </w:r>
          </w:p>
          <w:p w14:paraId="3EE92E61" w14:textId="77777777" w:rsidR="009D37E6" w:rsidRPr="008F4769" w:rsidRDefault="00357EEF" w:rsidP="00CB2051">
            <w:pPr>
              <w:spacing w:after="0" w:line="360" w:lineRule="auto"/>
              <w:jc w:val="both"/>
              <w:rPr>
                <w:rFonts w:ascii="Times New Roman" w:eastAsia="Times New Roman" w:hAnsi="Times New Roman" w:cs="Times New Roman"/>
                <w:b/>
                <w:i/>
                <w:color w:val="000000"/>
                <w:sz w:val="28"/>
                <w:szCs w:val="28"/>
              </w:rPr>
            </w:pPr>
            <w:r w:rsidRPr="008F4769">
              <w:rPr>
                <w:rFonts w:ascii="Times New Roman" w:eastAsia="Times New Roman" w:hAnsi="Times New Roman" w:cs="Times New Roman"/>
                <w:b/>
                <w:i/>
                <w:color w:val="000000"/>
                <w:sz w:val="28"/>
                <w:szCs w:val="28"/>
              </w:rPr>
              <w:t>Nhiệm vụ 2: Khảo sát kết quả tự đánh giá</w:t>
            </w:r>
          </w:p>
          <w:p w14:paraId="12A50719"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1: GV chuyển giao nhiệm vụ học tập</w:t>
            </w:r>
          </w:p>
          <w:p w14:paraId="600E04F9"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 GV đọc từng nội dung trong </w:t>
            </w:r>
            <w:r w:rsidRPr="008F4769">
              <w:rPr>
                <w:rFonts w:ascii="Times New Roman" w:eastAsia="Times New Roman" w:hAnsi="Times New Roman" w:cs="Times New Roman"/>
                <w:b/>
                <w:i/>
                <w:color w:val="000000"/>
                <w:sz w:val="28"/>
                <w:szCs w:val="28"/>
              </w:rPr>
              <w:t>Bảng tự đánh giá</w:t>
            </w:r>
            <w:r w:rsidRPr="008F4769">
              <w:rPr>
                <w:rFonts w:ascii="Times New Roman" w:eastAsia="Times New Roman" w:hAnsi="Times New Roman" w:cs="Times New Roman"/>
                <w:color w:val="000000"/>
                <w:sz w:val="28"/>
                <w:szCs w:val="28"/>
              </w:rPr>
              <w:t xml:space="preserve"> </w:t>
            </w:r>
            <w:r w:rsidRPr="008F4769">
              <w:rPr>
                <w:rFonts w:ascii="Times New Roman" w:eastAsia="Times New Roman" w:hAnsi="Times New Roman" w:cs="Times New Roman"/>
                <w:b/>
                <w:i/>
                <w:color w:val="FF0000"/>
                <w:sz w:val="28"/>
                <w:szCs w:val="28"/>
              </w:rPr>
              <w:t>(đính kèm cuối mục)</w:t>
            </w:r>
            <w:r w:rsidRPr="008F4769">
              <w:rPr>
                <w:rFonts w:ascii="Times New Roman" w:eastAsia="Times New Roman" w:hAnsi="Times New Roman" w:cs="Times New Roman"/>
                <w:color w:val="FF0000"/>
                <w:sz w:val="28"/>
                <w:szCs w:val="28"/>
              </w:rPr>
              <w:t xml:space="preserve"> </w:t>
            </w:r>
            <w:r w:rsidRPr="008F4769">
              <w:rPr>
                <w:rFonts w:ascii="Times New Roman" w:eastAsia="Times New Roman" w:hAnsi="Times New Roman" w:cs="Times New Roman"/>
                <w:color w:val="000000"/>
                <w:sz w:val="28"/>
                <w:szCs w:val="28"/>
              </w:rPr>
              <w:t>và hỏi HS theo các mức độ.</w:t>
            </w:r>
          </w:p>
          <w:p w14:paraId="14E1BBD2"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ghi lại kết quả của HS.</w:t>
            </w:r>
          </w:p>
          <w:p w14:paraId="32EF2854"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2: HS thực hiện nhiệm vụ học tập</w:t>
            </w:r>
          </w:p>
          <w:p w14:paraId="1BEAEB78"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HS tự đánh giá kết quả mình thực hiện được.</w:t>
            </w:r>
          </w:p>
          <w:p w14:paraId="1E5822FA"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quan sát, hỗ trợ (nếu cần thiết).</w:t>
            </w:r>
          </w:p>
          <w:p w14:paraId="36429621"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3: Báo cáo kết quả hoạt động và thảo luận</w:t>
            </w:r>
          </w:p>
          <w:p w14:paraId="33864A81"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tổng kết khảo sát và ghi vào tài liệu của mình.</w:t>
            </w:r>
          </w:p>
          <w:p w14:paraId="41E4FA86"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tổng kết và đánh giá.</w:t>
            </w:r>
          </w:p>
          <w:p w14:paraId="086BC159"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Bước 4: Đánh giá kết quả, thực hiện nhiệm vụ học tập</w:t>
            </w:r>
          </w:p>
          <w:p w14:paraId="28E51E91"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động viên, khích lệ HS tiếp tục thực hiện theo kế hoạch, rèn luyện bản thân và nhắc nhở HS.</w:t>
            </w:r>
          </w:p>
          <w:p w14:paraId="78D27318"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GV dặn dò HS chuẩn bị những nội dung cho giờ hoạt động trải nghiệm, hướng nghiệp tiếp theo.</w:t>
            </w:r>
          </w:p>
        </w:tc>
        <w:tc>
          <w:tcPr>
            <w:tcW w:w="1701" w:type="dxa"/>
          </w:tcPr>
          <w:p w14:paraId="3C96586E"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lastRenderedPageBreak/>
              <w:t>8. Đánh giá kết quả trải nghiệm</w:t>
            </w:r>
          </w:p>
          <w:p w14:paraId="6ECB3F69" w14:textId="77777777" w:rsidR="009D37E6" w:rsidRPr="008F4769" w:rsidRDefault="009D37E6" w:rsidP="00CB2051">
            <w:pPr>
              <w:spacing w:after="0" w:line="360" w:lineRule="auto"/>
              <w:jc w:val="both"/>
              <w:rPr>
                <w:rFonts w:ascii="Times New Roman" w:eastAsia="Times New Roman" w:hAnsi="Times New Roman" w:cs="Times New Roman"/>
                <w:color w:val="000000"/>
                <w:sz w:val="28"/>
                <w:szCs w:val="28"/>
              </w:rPr>
            </w:pPr>
          </w:p>
        </w:tc>
      </w:tr>
    </w:tbl>
    <w:p w14:paraId="440890F9" w14:textId="77777777" w:rsidR="009D37E6" w:rsidRPr="008F4769" w:rsidRDefault="009D37E6" w:rsidP="00CB2051">
      <w:pPr>
        <w:spacing w:after="0" w:line="360" w:lineRule="auto"/>
        <w:jc w:val="both"/>
        <w:rPr>
          <w:rFonts w:ascii="Times New Roman" w:eastAsia="Times New Roman" w:hAnsi="Times New Roman" w:cs="Times New Roman"/>
          <w:b/>
          <w:color w:val="000000"/>
          <w:sz w:val="28"/>
          <w:szCs w:val="28"/>
        </w:rPr>
      </w:pPr>
    </w:p>
    <w:tbl>
      <w:tblPr>
        <w:tblStyle w:val="ab"/>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1"/>
        <w:gridCol w:w="1275"/>
        <w:gridCol w:w="1276"/>
        <w:gridCol w:w="1418"/>
      </w:tblGrid>
      <w:tr w:rsidR="009D37E6" w:rsidRPr="008F4769" w14:paraId="64F1FA28" w14:textId="77777777">
        <w:tc>
          <w:tcPr>
            <w:tcW w:w="5671" w:type="dxa"/>
            <w:vMerge w:val="restart"/>
            <w:vAlign w:val="center"/>
          </w:tcPr>
          <w:p w14:paraId="17AE816B" w14:textId="77777777" w:rsidR="009D37E6" w:rsidRPr="008F4769" w:rsidRDefault="00357EEF" w:rsidP="00CB2051">
            <w:pPr>
              <w:spacing w:after="0" w:line="360" w:lineRule="auto"/>
              <w:jc w:val="center"/>
              <w:rPr>
                <w:rFonts w:ascii="Times New Roman" w:eastAsia="Times New Roman" w:hAnsi="Times New Roman" w:cs="Times New Roman"/>
                <w:b/>
                <w:sz w:val="28"/>
                <w:szCs w:val="28"/>
              </w:rPr>
            </w:pPr>
            <w:r w:rsidRPr="008F4769">
              <w:rPr>
                <w:rFonts w:ascii="Times New Roman" w:eastAsia="Times New Roman" w:hAnsi="Times New Roman" w:cs="Times New Roman"/>
                <w:b/>
                <w:sz w:val="28"/>
                <w:szCs w:val="28"/>
              </w:rPr>
              <w:lastRenderedPageBreak/>
              <w:t>Nội dung đánh giá</w:t>
            </w:r>
          </w:p>
        </w:tc>
        <w:tc>
          <w:tcPr>
            <w:tcW w:w="3969" w:type="dxa"/>
            <w:gridSpan w:val="3"/>
            <w:vAlign w:val="center"/>
          </w:tcPr>
          <w:p w14:paraId="1CA79AFF" w14:textId="77777777" w:rsidR="009D37E6" w:rsidRPr="008F4769" w:rsidRDefault="00357EEF" w:rsidP="00CB2051">
            <w:pPr>
              <w:spacing w:after="0" w:line="360" w:lineRule="auto"/>
              <w:jc w:val="center"/>
              <w:rPr>
                <w:rFonts w:ascii="Times New Roman" w:eastAsia="Times New Roman" w:hAnsi="Times New Roman" w:cs="Times New Roman"/>
                <w:b/>
                <w:sz w:val="28"/>
                <w:szCs w:val="28"/>
              </w:rPr>
            </w:pPr>
            <w:r w:rsidRPr="008F4769">
              <w:rPr>
                <w:rFonts w:ascii="Times New Roman" w:eastAsia="Times New Roman" w:hAnsi="Times New Roman" w:cs="Times New Roman"/>
                <w:b/>
                <w:sz w:val="28"/>
                <w:szCs w:val="28"/>
              </w:rPr>
              <w:t>Mức độ đạt được</w:t>
            </w:r>
          </w:p>
        </w:tc>
      </w:tr>
      <w:tr w:rsidR="009D37E6" w:rsidRPr="008F4769" w14:paraId="4FCED556" w14:textId="77777777">
        <w:tc>
          <w:tcPr>
            <w:tcW w:w="5671" w:type="dxa"/>
            <w:vMerge/>
            <w:vAlign w:val="center"/>
          </w:tcPr>
          <w:p w14:paraId="3216C259" w14:textId="77777777" w:rsidR="009D37E6" w:rsidRPr="008F4769" w:rsidRDefault="009D37E6" w:rsidP="00CB2051">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1275" w:type="dxa"/>
            <w:vAlign w:val="center"/>
          </w:tcPr>
          <w:p w14:paraId="2E2AA6CD" w14:textId="77777777" w:rsidR="009D37E6" w:rsidRPr="008F4769" w:rsidRDefault="00357EEF" w:rsidP="00CB2051">
            <w:pPr>
              <w:spacing w:after="0" w:line="360" w:lineRule="auto"/>
              <w:jc w:val="center"/>
              <w:rPr>
                <w:rFonts w:ascii="Times New Roman" w:eastAsia="Times New Roman" w:hAnsi="Times New Roman" w:cs="Times New Roman"/>
                <w:b/>
                <w:sz w:val="28"/>
                <w:szCs w:val="28"/>
              </w:rPr>
            </w:pPr>
            <w:r w:rsidRPr="008F4769">
              <w:rPr>
                <w:rFonts w:ascii="Times New Roman" w:eastAsia="Times New Roman" w:hAnsi="Times New Roman" w:cs="Times New Roman"/>
                <w:b/>
                <w:sz w:val="28"/>
                <w:szCs w:val="28"/>
              </w:rPr>
              <w:t>Tốt</w:t>
            </w:r>
          </w:p>
        </w:tc>
        <w:tc>
          <w:tcPr>
            <w:tcW w:w="1276" w:type="dxa"/>
            <w:vAlign w:val="center"/>
          </w:tcPr>
          <w:p w14:paraId="354DD17A" w14:textId="77777777" w:rsidR="009D37E6" w:rsidRPr="008F4769" w:rsidRDefault="00357EEF" w:rsidP="00CB2051">
            <w:pPr>
              <w:spacing w:after="0" w:line="360" w:lineRule="auto"/>
              <w:jc w:val="center"/>
              <w:rPr>
                <w:rFonts w:ascii="Times New Roman" w:eastAsia="Times New Roman" w:hAnsi="Times New Roman" w:cs="Times New Roman"/>
                <w:b/>
                <w:sz w:val="28"/>
                <w:szCs w:val="28"/>
              </w:rPr>
            </w:pPr>
            <w:r w:rsidRPr="008F4769">
              <w:rPr>
                <w:rFonts w:ascii="Times New Roman" w:eastAsia="Times New Roman" w:hAnsi="Times New Roman" w:cs="Times New Roman"/>
                <w:b/>
                <w:sz w:val="28"/>
                <w:szCs w:val="28"/>
              </w:rPr>
              <w:t>Đạt</w:t>
            </w:r>
          </w:p>
        </w:tc>
        <w:tc>
          <w:tcPr>
            <w:tcW w:w="1418" w:type="dxa"/>
            <w:vAlign w:val="center"/>
          </w:tcPr>
          <w:p w14:paraId="056A0858" w14:textId="77777777" w:rsidR="009D37E6" w:rsidRPr="008F4769" w:rsidRDefault="00357EEF" w:rsidP="00CB2051">
            <w:pPr>
              <w:spacing w:after="0" w:line="360" w:lineRule="auto"/>
              <w:jc w:val="center"/>
              <w:rPr>
                <w:rFonts w:ascii="Times New Roman" w:eastAsia="Times New Roman" w:hAnsi="Times New Roman" w:cs="Times New Roman"/>
                <w:b/>
                <w:sz w:val="28"/>
                <w:szCs w:val="28"/>
              </w:rPr>
            </w:pPr>
            <w:r w:rsidRPr="008F4769">
              <w:rPr>
                <w:rFonts w:ascii="Times New Roman" w:eastAsia="Times New Roman" w:hAnsi="Times New Roman" w:cs="Times New Roman"/>
                <w:b/>
                <w:sz w:val="28"/>
                <w:szCs w:val="28"/>
              </w:rPr>
              <w:t>Chưa đạt</w:t>
            </w:r>
          </w:p>
        </w:tc>
      </w:tr>
      <w:tr w:rsidR="009D37E6" w:rsidRPr="008F4769" w14:paraId="2B6C8532" w14:textId="77777777">
        <w:tc>
          <w:tcPr>
            <w:tcW w:w="5671" w:type="dxa"/>
            <w:vAlign w:val="center"/>
          </w:tcPr>
          <w:p w14:paraId="4CDB1504"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t>1. Xác định được nội dung và cách phấn đấu hoàn thiện bản thân.</w:t>
            </w:r>
          </w:p>
        </w:tc>
        <w:tc>
          <w:tcPr>
            <w:tcW w:w="1275" w:type="dxa"/>
            <w:vAlign w:val="center"/>
          </w:tcPr>
          <w:p w14:paraId="0BC20CF4" w14:textId="77777777" w:rsidR="009D37E6" w:rsidRPr="008F4769" w:rsidRDefault="009D37E6" w:rsidP="00CB2051">
            <w:pPr>
              <w:spacing w:after="0" w:line="360" w:lineRule="auto"/>
              <w:rPr>
                <w:rFonts w:ascii="Times New Roman" w:eastAsia="Times New Roman" w:hAnsi="Times New Roman" w:cs="Times New Roman"/>
                <w:sz w:val="28"/>
                <w:szCs w:val="28"/>
              </w:rPr>
            </w:pPr>
          </w:p>
        </w:tc>
        <w:tc>
          <w:tcPr>
            <w:tcW w:w="1276" w:type="dxa"/>
            <w:vAlign w:val="center"/>
          </w:tcPr>
          <w:p w14:paraId="2E779F98" w14:textId="77777777" w:rsidR="009D37E6" w:rsidRPr="008F4769" w:rsidRDefault="009D37E6" w:rsidP="00CB2051">
            <w:pPr>
              <w:spacing w:after="0" w:line="360" w:lineRule="auto"/>
              <w:rPr>
                <w:rFonts w:ascii="Times New Roman" w:eastAsia="Times New Roman" w:hAnsi="Times New Roman" w:cs="Times New Roman"/>
                <w:sz w:val="28"/>
                <w:szCs w:val="28"/>
              </w:rPr>
            </w:pPr>
          </w:p>
        </w:tc>
        <w:tc>
          <w:tcPr>
            <w:tcW w:w="1418" w:type="dxa"/>
            <w:vAlign w:val="center"/>
          </w:tcPr>
          <w:p w14:paraId="3E32517A" w14:textId="77777777" w:rsidR="009D37E6" w:rsidRPr="008F4769" w:rsidRDefault="009D37E6" w:rsidP="00CB2051">
            <w:pPr>
              <w:spacing w:after="0" w:line="360" w:lineRule="auto"/>
              <w:rPr>
                <w:rFonts w:ascii="Times New Roman" w:eastAsia="Times New Roman" w:hAnsi="Times New Roman" w:cs="Times New Roman"/>
                <w:sz w:val="28"/>
                <w:szCs w:val="28"/>
              </w:rPr>
            </w:pPr>
          </w:p>
        </w:tc>
      </w:tr>
      <w:tr w:rsidR="009D37E6" w:rsidRPr="008F4769" w14:paraId="63BBD767" w14:textId="77777777">
        <w:tc>
          <w:tcPr>
            <w:tcW w:w="5671" w:type="dxa"/>
            <w:vAlign w:val="center"/>
          </w:tcPr>
          <w:p w14:paraId="7D3E9AC3"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t>2. Xác định được những việc cần tuân thủ kỉ luật, quy định trong nhà trường và cộng đồng.</w:t>
            </w:r>
          </w:p>
        </w:tc>
        <w:tc>
          <w:tcPr>
            <w:tcW w:w="1275" w:type="dxa"/>
            <w:vAlign w:val="center"/>
          </w:tcPr>
          <w:p w14:paraId="65C4359B" w14:textId="77777777" w:rsidR="009D37E6" w:rsidRPr="008F4769" w:rsidRDefault="009D37E6" w:rsidP="00CB2051">
            <w:pPr>
              <w:spacing w:after="0" w:line="360" w:lineRule="auto"/>
              <w:rPr>
                <w:rFonts w:ascii="Times New Roman" w:eastAsia="Times New Roman" w:hAnsi="Times New Roman" w:cs="Times New Roman"/>
                <w:sz w:val="28"/>
                <w:szCs w:val="28"/>
              </w:rPr>
            </w:pPr>
          </w:p>
        </w:tc>
        <w:tc>
          <w:tcPr>
            <w:tcW w:w="1276" w:type="dxa"/>
            <w:vAlign w:val="center"/>
          </w:tcPr>
          <w:p w14:paraId="3349646F" w14:textId="77777777" w:rsidR="009D37E6" w:rsidRPr="008F4769" w:rsidRDefault="009D37E6" w:rsidP="00CB2051">
            <w:pPr>
              <w:spacing w:after="0" w:line="360" w:lineRule="auto"/>
              <w:rPr>
                <w:rFonts w:ascii="Times New Roman" w:eastAsia="Times New Roman" w:hAnsi="Times New Roman" w:cs="Times New Roman"/>
                <w:sz w:val="28"/>
                <w:szCs w:val="28"/>
              </w:rPr>
            </w:pPr>
          </w:p>
        </w:tc>
        <w:tc>
          <w:tcPr>
            <w:tcW w:w="1418" w:type="dxa"/>
            <w:vAlign w:val="center"/>
          </w:tcPr>
          <w:p w14:paraId="219ECA19" w14:textId="77777777" w:rsidR="009D37E6" w:rsidRPr="008F4769" w:rsidRDefault="009D37E6" w:rsidP="00CB2051">
            <w:pPr>
              <w:spacing w:after="0" w:line="360" w:lineRule="auto"/>
              <w:rPr>
                <w:rFonts w:ascii="Times New Roman" w:eastAsia="Times New Roman" w:hAnsi="Times New Roman" w:cs="Times New Roman"/>
                <w:sz w:val="28"/>
                <w:szCs w:val="28"/>
              </w:rPr>
            </w:pPr>
          </w:p>
        </w:tc>
      </w:tr>
      <w:tr w:rsidR="009D37E6" w:rsidRPr="008F4769" w14:paraId="29B8AFD6" w14:textId="77777777">
        <w:tc>
          <w:tcPr>
            <w:tcW w:w="5671" w:type="dxa"/>
            <w:vAlign w:val="center"/>
          </w:tcPr>
          <w:p w14:paraId="38437EB5"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t>3. Thực hiện được sự tuân thủ nội quy, quy định của nhóm, lớp và nhà trường.</w:t>
            </w:r>
          </w:p>
        </w:tc>
        <w:tc>
          <w:tcPr>
            <w:tcW w:w="1275" w:type="dxa"/>
            <w:vAlign w:val="center"/>
          </w:tcPr>
          <w:p w14:paraId="1060BC00" w14:textId="77777777" w:rsidR="009D37E6" w:rsidRPr="008F4769" w:rsidRDefault="009D37E6" w:rsidP="00CB2051">
            <w:pPr>
              <w:spacing w:after="0" w:line="360" w:lineRule="auto"/>
              <w:rPr>
                <w:rFonts w:ascii="Times New Roman" w:eastAsia="Times New Roman" w:hAnsi="Times New Roman" w:cs="Times New Roman"/>
                <w:sz w:val="28"/>
                <w:szCs w:val="28"/>
              </w:rPr>
            </w:pPr>
          </w:p>
        </w:tc>
        <w:tc>
          <w:tcPr>
            <w:tcW w:w="1276" w:type="dxa"/>
            <w:vAlign w:val="center"/>
          </w:tcPr>
          <w:p w14:paraId="6A190219" w14:textId="77777777" w:rsidR="009D37E6" w:rsidRPr="008F4769" w:rsidRDefault="009D37E6" w:rsidP="00CB2051">
            <w:pPr>
              <w:spacing w:after="0" w:line="360" w:lineRule="auto"/>
              <w:rPr>
                <w:rFonts w:ascii="Times New Roman" w:eastAsia="Times New Roman" w:hAnsi="Times New Roman" w:cs="Times New Roman"/>
                <w:sz w:val="28"/>
                <w:szCs w:val="28"/>
              </w:rPr>
            </w:pPr>
          </w:p>
        </w:tc>
        <w:tc>
          <w:tcPr>
            <w:tcW w:w="1418" w:type="dxa"/>
            <w:vAlign w:val="center"/>
          </w:tcPr>
          <w:p w14:paraId="5C725877" w14:textId="77777777" w:rsidR="009D37E6" w:rsidRPr="008F4769" w:rsidRDefault="009D37E6" w:rsidP="00CB2051">
            <w:pPr>
              <w:spacing w:after="0" w:line="360" w:lineRule="auto"/>
              <w:rPr>
                <w:rFonts w:ascii="Times New Roman" w:eastAsia="Times New Roman" w:hAnsi="Times New Roman" w:cs="Times New Roman"/>
                <w:sz w:val="28"/>
                <w:szCs w:val="28"/>
              </w:rPr>
            </w:pPr>
          </w:p>
        </w:tc>
      </w:tr>
      <w:tr w:rsidR="009D37E6" w:rsidRPr="008F4769" w14:paraId="4EF86CB9" w14:textId="77777777">
        <w:tc>
          <w:tcPr>
            <w:tcW w:w="5671" w:type="dxa"/>
            <w:vAlign w:val="center"/>
          </w:tcPr>
          <w:p w14:paraId="2D3E8015"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t>4. Thực hiện được quy định ở nơi công cộng.</w:t>
            </w:r>
          </w:p>
        </w:tc>
        <w:tc>
          <w:tcPr>
            <w:tcW w:w="1275" w:type="dxa"/>
            <w:vAlign w:val="center"/>
          </w:tcPr>
          <w:p w14:paraId="51C46937" w14:textId="77777777" w:rsidR="009D37E6" w:rsidRPr="008F4769" w:rsidRDefault="009D37E6" w:rsidP="00CB2051">
            <w:pPr>
              <w:spacing w:after="0" w:line="360" w:lineRule="auto"/>
              <w:rPr>
                <w:rFonts w:ascii="Times New Roman" w:eastAsia="Times New Roman" w:hAnsi="Times New Roman" w:cs="Times New Roman"/>
                <w:sz w:val="28"/>
                <w:szCs w:val="28"/>
              </w:rPr>
            </w:pPr>
          </w:p>
        </w:tc>
        <w:tc>
          <w:tcPr>
            <w:tcW w:w="1276" w:type="dxa"/>
            <w:vAlign w:val="center"/>
          </w:tcPr>
          <w:p w14:paraId="770536AC" w14:textId="77777777" w:rsidR="009D37E6" w:rsidRPr="008F4769" w:rsidRDefault="009D37E6" w:rsidP="00CB2051">
            <w:pPr>
              <w:spacing w:after="0" w:line="360" w:lineRule="auto"/>
              <w:rPr>
                <w:rFonts w:ascii="Times New Roman" w:eastAsia="Times New Roman" w:hAnsi="Times New Roman" w:cs="Times New Roman"/>
                <w:sz w:val="28"/>
                <w:szCs w:val="28"/>
              </w:rPr>
            </w:pPr>
          </w:p>
        </w:tc>
        <w:tc>
          <w:tcPr>
            <w:tcW w:w="1418" w:type="dxa"/>
            <w:vAlign w:val="center"/>
          </w:tcPr>
          <w:p w14:paraId="1E0F6091" w14:textId="77777777" w:rsidR="009D37E6" w:rsidRPr="008F4769" w:rsidRDefault="009D37E6" w:rsidP="00CB2051">
            <w:pPr>
              <w:spacing w:after="0" w:line="360" w:lineRule="auto"/>
              <w:rPr>
                <w:rFonts w:ascii="Times New Roman" w:eastAsia="Times New Roman" w:hAnsi="Times New Roman" w:cs="Times New Roman"/>
                <w:sz w:val="28"/>
                <w:szCs w:val="28"/>
              </w:rPr>
            </w:pPr>
          </w:p>
        </w:tc>
      </w:tr>
      <w:tr w:rsidR="009D37E6" w:rsidRPr="008F4769" w14:paraId="3B1D94F0" w14:textId="77777777">
        <w:tc>
          <w:tcPr>
            <w:tcW w:w="5671" w:type="dxa"/>
            <w:vAlign w:val="center"/>
          </w:tcPr>
          <w:p w14:paraId="2B6FCB14"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t>5. Thu hút được các bạn cùng phấn đấu hoàn thiện bản thân.</w:t>
            </w:r>
          </w:p>
        </w:tc>
        <w:tc>
          <w:tcPr>
            <w:tcW w:w="1275" w:type="dxa"/>
            <w:vAlign w:val="center"/>
          </w:tcPr>
          <w:p w14:paraId="7ACE77E2" w14:textId="77777777" w:rsidR="009D37E6" w:rsidRPr="008F4769" w:rsidRDefault="009D37E6" w:rsidP="00CB2051">
            <w:pPr>
              <w:spacing w:after="0" w:line="360" w:lineRule="auto"/>
              <w:rPr>
                <w:rFonts w:ascii="Times New Roman" w:eastAsia="Times New Roman" w:hAnsi="Times New Roman" w:cs="Times New Roman"/>
                <w:sz w:val="28"/>
                <w:szCs w:val="28"/>
              </w:rPr>
            </w:pPr>
          </w:p>
        </w:tc>
        <w:tc>
          <w:tcPr>
            <w:tcW w:w="1276" w:type="dxa"/>
            <w:vAlign w:val="center"/>
          </w:tcPr>
          <w:p w14:paraId="5DDA0D17" w14:textId="77777777" w:rsidR="009D37E6" w:rsidRPr="008F4769" w:rsidRDefault="009D37E6" w:rsidP="00CB2051">
            <w:pPr>
              <w:spacing w:after="0" w:line="360" w:lineRule="auto"/>
              <w:rPr>
                <w:rFonts w:ascii="Times New Roman" w:eastAsia="Times New Roman" w:hAnsi="Times New Roman" w:cs="Times New Roman"/>
                <w:sz w:val="28"/>
                <w:szCs w:val="28"/>
              </w:rPr>
            </w:pPr>
          </w:p>
        </w:tc>
        <w:tc>
          <w:tcPr>
            <w:tcW w:w="1418" w:type="dxa"/>
            <w:vAlign w:val="center"/>
          </w:tcPr>
          <w:p w14:paraId="11350C17" w14:textId="77777777" w:rsidR="009D37E6" w:rsidRPr="008F4769" w:rsidRDefault="009D37E6" w:rsidP="00CB2051">
            <w:pPr>
              <w:spacing w:after="0" w:line="360" w:lineRule="auto"/>
              <w:rPr>
                <w:rFonts w:ascii="Times New Roman" w:eastAsia="Times New Roman" w:hAnsi="Times New Roman" w:cs="Times New Roman"/>
                <w:sz w:val="28"/>
                <w:szCs w:val="28"/>
              </w:rPr>
            </w:pPr>
          </w:p>
        </w:tc>
      </w:tr>
      <w:tr w:rsidR="009D37E6" w:rsidRPr="008F4769" w14:paraId="34A83857" w14:textId="77777777">
        <w:tc>
          <w:tcPr>
            <w:tcW w:w="5671" w:type="dxa"/>
            <w:vAlign w:val="center"/>
          </w:tcPr>
          <w:p w14:paraId="78E79912"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t>6. Thể hiện được sự nỗ lực hoàn thiện bản thân.</w:t>
            </w:r>
          </w:p>
        </w:tc>
        <w:tc>
          <w:tcPr>
            <w:tcW w:w="1275" w:type="dxa"/>
            <w:vAlign w:val="center"/>
          </w:tcPr>
          <w:p w14:paraId="67E8383B" w14:textId="77777777" w:rsidR="009D37E6" w:rsidRPr="008F4769" w:rsidRDefault="009D37E6" w:rsidP="00CB2051">
            <w:pPr>
              <w:spacing w:after="0" w:line="360" w:lineRule="auto"/>
              <w:rPr>
                <w:rFonts w:ascii="Times New Roman" w:eastAsia="Times New Roman" w:hAnsi="Times New Roman" w:cs="Times New Roman"/>
                <w:sz w:val="28"/>
                <w:szCs w:val="28"/>
              </w:rPr>
            </w:pPr>
          </w:p>
        </w:tc>
        <w:tc>
          <w:tcPr>
            <w:tcW w:w="1276" w:type="dxa"/>
            <w:vAlign w:val="center"/>
          </w:tcPr>
          <w:p w14:paraId="52C21077" w14:textId="77777777" w:rsidR="009D37E6" w:rsidRPr="008F4769" w:rsidRDefault="009D37E6" w:rsidP="00CB2051">
            <w:pPr>
              <w:spacing w:after="0" w:line="360" w:lineRule="auto"/>
              <w:rPr>
                <w:rFonts w:ascii="Times New Roman" w:eastAsia="Times New Roman" w:hAnsi="Times New Roman" w:cs="Times New Roman"/>
                <w:sz w:val="28"/>
                <w:szCs w:val="28"/>
              </w:rPr>
            </w:pPr>
          </w:p>
        </w:tc>
        <w:tc>
          <w:tcPr>
            <w:tcW w:w="1418" w:type="dxa"/>
            <w:vAlign w:val="center"/>
          </w:tcPr>
          <w:p w14:paraId="79FE87AF" w14:textId="77777777" w:rsidR="009D37E6" w:rsidRPr="008F4769" w:rsidRDefault="009D37E6" w:rsidP="00CB2051">
            <w:pPr>
              <w:spacing w:after="0" w:line="360" w:lineRule="auto"/>
              <w:rPr>
                <w:rFonts w:ascii="Times New Roman" w:eastAsia="Times New Roman" w:hAnsi="Times New Roman" w:cs="Times New Roman"/>
                <w:sz w:val="28"/>
                <w:szCs w:val="28"/>
              </w:rPr>
            </w:pPr>
          </w:p>
        </w:tc>
      </w:tr>
    </w:tbl>
    <w:p w14:paraId="34862D82"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C. HƯỚNG DẪN VỀ NHÀ:</w:t>
      </w:r>
    </w:p>
    <w:p w14:paraId="1A8CAE25"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bookmarkStart w:id="0" w:name="_gjdgxs" w:colFirst="0" w:colLast="0"/>
      <w:bookmarkEnd w:id="0"/>
      <w:r w:rsidRPr="008F4769">
        <w:rPr>
          <w:rFonts w:ascii="Times New Roman" w:eastAsia="Times New Roman" w:hAnsi="Times New Roman" w:cs="Times New Roman"/>
          <w:color w:val="000000"/>
          <w:sz w:val="28"/>
          <w:szCs w:val="28"/>
        </w:rPr>
        <w:t>- Ôn lại kiến thức đã học.</w:t>
      </w:r>
    </w:p>
    <w:p w14:paraId="220173B8"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Rèn luyện các kĩ năng đã được học.</w:t>
      </w:r>
    </w:p>
    <w:p w14:paraId="2CC12F1D"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bookmarkStart w:id="1" w:name="_30j0zll" w:colFirst="0" w:colLast="0"/>
      <w:bookmarkEnd w:id="1"/>
      <w:r w:rsidRPr="008F4769">
        <w:rPr>
          <w:rFonts w:ascii="Times New Roman" w:eastAsia="Times New Roman" w:hAnsi="Times New Roman" w:cs="Times New Roman"/>
          <w:color w:val="000000"/>
          <w:sz w:val="28"/>
          <w:szCs w:val="28"/>
        </w:rPr>
        <w:t xml:space="preserve">- Đọc và tìm hiểu trước nội dung </w:t>
      </w:r>
      <w:r w:rsidRPr="008F4769">
        <w:rPr>
          <w:rFonts w:ascii="Times New Roman" w:eastAsia="Times New Roman" w:hAnsi="Times New Roman" w:cs="Times New Roman"/>
          <w:b/>
          <w:i/>
          <w:color w:val="000000"/>
          <w:sz w:val="28"/>
          <w:szCs w:val="28"/>
        </w:rPr>
        <w:t>Chủ đề 2 – Tự tin và thích ứng với sự thay đổi.</w:t>
      </w:r>
    </w:p>
    <w:p w14:paraId="0A393A23"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D. HỒ SƠ DẠY HỌC</w:t>
      </w:r>
    </w:p>
    <w:p w14:paraId="507818F2"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Hoạt động 1:</w:t>
      </w:r>
    </w:p>
    <w:p w14:paraId="2A61D9A7" w14:textId="77777777" w:rsidR="009D37E6" w:rsidRPr="008F4769" w:rsidRDefault="00357EEF" w:rsidP="00CB2051">
      <w:pPr>
        <w:spacing w:after="0"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BẢNG XÁC ĐỊNH NHỮNG ĐIỀU HÀI LÒNG VÀ CHƯA HÀI LÒNG VỀ CÁCH PHẤN ĐẤU HOÀN THIỆN BẢN THÂN</w:t>
      </w:r>
    </w:p>
    <w:tbl>
      <w:tblPr>
        <w:tblStyle w:val="ac"/>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1560"/>
        <w:gridCol w:w="1558"/>
      </w:tblGrid>
      <w:tr w:rsidR="009D37E6" w:rsidRPr="008F4769" w14:paraId="71DC2BE3" w14:textId="77777777">
        <w:tc>
          <w:tcPr>
            <w:tcW w:w="6232" w:type="dxa"/>
            <w:vAlign w:val="center"/>
          </w:tcPr>
          <w:p w14:paraId="06E79810" w14:textId="77777777" w:rsidR="009D37E6" w:rsidRPr="008F4769" w:rsidRDefault="00357EEF" w:rsidP="00CB2051">
            <w:pPr>
              <w:spacing w:after="0" w:line="360" w:lineRule="auto"/>
              <w:jc w:val="center"/>
              <w:rPr>
                <w:rFonts w:ascii="Times New Roman" w:eastAsia="Times New Roman" w:hAnsi="Times New Roman" w:cs="Times New Roman"/>
                <w:b/>
                <w:sz w:val="28"/>
                <w:szCs w:val="28"/>
              </w:rPr>
            </w:pPr>
            <w:r w:rsidRPr="008F4769">
              <w:rPr>
                <w:rFonts w:ascii="Times New Roman" w:eastAsia="Times New Roman" w:hAnsi="Times New Roman" w:cs="Times New Roman"/>
                <w:b/>
                <w:sz w:val="28"/>
                <w:szCs w:val="28"/>
              </w:rPr>
              <w:t>Việc làm</w:t>
            </w:r>
          </w:p>
        </w:tc>
        <w:tc>
          <w:tcPr>
            <w:tcW w:w="1560" w:type="dxa"/>
            <w:vAlign w:val="center"/>
          </w:tcPr>
          <w:p w14:paraId="7DC160B8" w14:textId="77777777" w:rsidR="009D37E6" w:rsidRPr="008F4769" w:rsidRDefault="00357EEF" w:rsidP="00CB2051">
            <w:pPr>
              <w:spacing w:after="0" w:line="360" w:lineRule="auto"/>
              <w:jc w:val="center"/>
              <w:rPr>
                <w:rFonts w:ascii="Times New Roman" w:eastAsia="Times New Roman" w:hAnsi="Times New Roman" w:cs="Times New Roman"/>
                <w:b/>
                <w:sz w:val="28"/>
                <w:szCs w:val="28"/>
              </w:rPr>
            </w:pPr>
            <w:r w:rsidRPr="008F4769">
              <w:rPr>
                <w:rFonts w:ascii="Times New Roman" w:eastAsia="Times New Roman" w:hAnsi="Times New Roman" w:cs="Times New Roman"/>
                <w:b/>
                <w:sz w:val="28"/>
                <w:szCs w:val="28"/>
              </w:rPr>
              <w:t>Hài lòng</w:t>
            </w:r>
          </w:p>
        </w:tc>
        <w:tc>
          <w:tcPr>
            <w:tcW w:w="1558" w:type="dxa"/>
            <w:vAlign w:val="center"/>
          </w:tcPr>
          <w:p w14:paraId="7EA87AE9" w14:textId="77777777" w:rsidR="009D37E6" w:rsidRPr="008F4769" w:rsidRDefault="00357EEF" w:rsidP="00CB2051">
            <w:pPr>
              <w:spacing w:after="0" w:line="360" w:lineRule="auto"/>
              <w:jc w:val="center"/>
              <w:rPr>
                <w:rFonts w:ascii="Times New Roman" w:eastAsia="Times New Roman" w:hAnsi="Times New Roman" w:cs="Times New Roman"/>
                <w:b/>
                <w:sz w:val="28"/>
                <w:szCs w:val="28"/>
              </w:rPr>
            </w:pPr>
            <w:r w:rsidRPr="008F4769">
              <w:rPr>
                <w:rFonts w:ascii="Times New Roman" w:eastAsia="Times New Roman" w:hAnsi="Times New Roman" w:cs="Times New Roman"/>
                <w:b/>
                <w:sz w:val="28"/>
                <w:szCs w:val="28"/>
              </w:rPr>
              <w:t xml:space="preserve">Chưa </w:t>
            </w:r>
          </w:p>
          <w:p w14:paraId="20803774" w14:textId="77777777" w:rsidR="009D37E6" w:rsidRPr="008F4769" w:rsidRDefault="00357EEF" w:rsidP="00CB2051">
            <w:pPr>
              <w:spacing w:after="0" w:line="360" w:lineRule="auto"/>
              <w:jc w:val="center"/>
              <w:rPr>
                <w:rFonts w:ascii="Times New Roman" w:eastAsia="Times New Roman" w:hAnsi="Times New Roman" w:cs="Times New Roman"/>
                <w:b/>
                <w:sz w:val="28"/>
                <w:szCs w:val="28"/>
              </w:rPr>
            </w:pPr>
            <w:r w:rsidRPr="008F4769">
              <w:rPr>
                <w:rFonts w:ascii="Times New Roman" w:eastAsia="Times New Roman" w:hAnsi="Times New Roman" w:cs="Times New Roman"/>
                <w:b/>
                <w:sz w:val="28"/>
                <w:szCs w:val="28"/>
              </w:rPr>
              <w:t>Hài lòng</w:t>
            </w:r>
          </w:p>
        </w:tc>
      </w:tr>
      <w:tr w:rsidR="009D37E6" w:rsidRPr="008F4769" w14:paraId="1BAC7FF0" w14:textId="77777777">
        <w:tc>
          <w:tcPr>
            <w:tcW w:w="6232" w:type="dxa"/>
          </w:tcPr>
          <w:p w14:paraId="268C9FFF"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t>1. Đã đặt ra các mục tiêu rõ ràng và cụ thể cho bản thân.</w:t>
            </w:r>
          </w:p>
        </w:tc>
        <w:tc>
          <w:tcPr>
            <w:tcW w:w="1560" w:type="dxa"/>
          </w:tcPr>
          <w:p w14:paraId="7BE2CF47"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c>
          <w:tcPr>
            <w:tcW w:w="1558" w:type="dxa"/>
          </w:tcPr>
          <w:p w14:paraId="4736C83C"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r>
      <w:tr w:rsidR="009D37E6" w:rsidRPr="008F4769" w14:paraId="47E6753F" w14:textId="77777777">
        <w:tc>
          <w:tcPr>
            <w:tcW w:w="6232" w:type="dxa"/>
          </w:tcPr>
          <w:p w14:paraId="43B4E15F"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t>2. Tích cực tìm kiếm các nguồn tài liệu và tham gia các khóa học để học hỏi kinh nghiệm từ người khác.</w:t>
            </w:r>
          </w:p>
        </w:tc>
        <w:tc>
          <w:tcPr>
            <w:tcW w:w="1560" w:type="dxa"/>
          </w:tcPr>
          <w:p w14:paraId="0D36C26C"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c>
          <w:tcPr>
            <w:tcW w:w="1558" w:type="dxa"/>
          </w:tcPr>
          <w:p w14:paraId="08CD5299"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r>
      <w:tr w:rsidR="009D37E6" w:rsidRPr="008F4769" w14:paraId="5F5A08FF" w14:textId="77777777">
        <w:tc>
          <w:tcPr>
            <w:tcW w:w="6232" w:type="dxa"/>
          </w:tcPr>
          <w:p w14:paraId="6F2CDE88"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t>3. Đôi khi bị lạc lối hoặc bỏ cuộc khi gặp phải những thách thức khó khăn.</w:t>
            </w:r>
          </w:p>
        </w:tc>
        <w:tc>
          <w:tcPr>
            <w:tcW w:w="1560" w:type="dxa"/>
          </w:tcPr>
          <w:p w14:paraId="2761EFC8"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c>
          <w:tcPr>
            <w:tcW w:w="1558" w:type="dxa"/>
          </w:tcPr>
          <w:p w14:paraId="7338A68B"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r>
      <w:tr w:rsidR="009D37E6" w:rsidRPr="008F4769" w14:paraId="53401845" w14:textId="77777777">
        <w:tc>
          <w:tcPr>
            <w:tcW w:w="6232" w:type="dxa"/>
          </w:tcPr>
          <w:p w14:paraId="1C180B0F"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lastRenderedPageBreak/>
              <w:t>4. Bản thân chưa tận dụng hết thời gian và cơ hội để học hỏi và phát triển bản thân.</w:t>
            </w:r>
          </w:p>
        </w:tc>
        <w:tc>
          <w:tcPr>
            <w:tcW w:w="1560" w:type="dxa"/>
          </w:tcPr>
          <w:p w14:paraId="616D11EB"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c>
          <w:tcPr>
            <w:tcW w:w="1558" w:type="dxa"/>
          </w:tcPr>
          <w:p w14:paraId="30554B8C"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r>
      <w:tr w:rsidR="009D37E6" w:rsidRPr="008F4769" w14:paraId="0BC4BA6C" w14:textId="77777777">
        <w:tc>
          <w:tcPr>
            <w:tcW w:w="6232" w:type="dxa"/>
          </w:tcPr>
          <w:p w14:paraId="5CEFE3CF"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t>5. Giữ được tư duy tích cực, luôn tìm cách để cải thiện bản thân và không ngừng phấn đấu.</w:t>
            </w:r>
          </w:p>
        </w:tc>
        <w:tc>
          <w:tcPr>
            <w:tcW w:w="1560" w:type="dxa"/>
          </w:tcPr>
          <w:p w14:paraId="7A0366BE"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c>
          <w:tcPr>
            <w:tcW w:w="1558" w:type="dxa"/>
          </w:tcPr>
          <w:p w14:paraId="6F899276"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r>
      <w:tr w:rsidR="009D37E6" w:rsidRPr="008F4769" w14:paraId="38411950" w14:textId="77777777">
        <w:tc>
          <w:tcPr>
            <w:tcW w:w="6232" w:type="dxa"/>
          </w:tcPr>
          <w:p w14:paraId="153076F6"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t>6. Chưa đủ quyết tâm và kiên trì trong việc đạt được mục tiêu.</w:t>
            </w:r>
          </w:p>
        </w:tc>
        <w:tc>
          <w:tcPr>
            <w:tcW w:w="1560" w:type="dxa"/>
          </w:tcPr>
          <w:p w14:paraId="7F5077E8"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c>
          <w:tcPr>
            <w:tcW w:w="1558" w:type="dxa"/>
          </w:tcPr>
          <w:p w14:paraId="4D14F67E"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r>
      <w:tr w:rsidR="009D37E6" w:rsidRPr="008F4769" w14:paraId="5E650565" w14:textId="77777777">
        <w:tc>
          <w:tcPr>
            <w:tcW w:w="6232" w:type="dxa"/>
          </w:tcPr>
          <w:p w14:paraId="3474EE3A"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t>7. Đã đánh giá tiến độ thường xuyên, sửa đổi kế hoạch nếu cần, và giữ một tinh thần kiên trì và quyết tâm để hoàn thành các mục tiêu.</w:t>
            </w:r>
          </w:p>
        </w:tc>
        <w:tc>
          <w:tcPr>
            <w:tcW w:w="1560" w:type="dxa"/>
          </w:tcPr>
          <w:p w14:paraId="04E3EA96"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c>
          <w:tcPr>
            <w:tcW w:w="1558" w:type="dxa"/>
          </w:tcPr>
          <w:p w14:paraId="36AB22DB"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r>
    </w:tbl>
    <w:p w14:paraId="648CEBBA"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Hoạt động 2:</w:t>
      </w:r>
    </w:p>
    <w:p w14:paraId="0D3C17F7" w14:textId="77777777" w:rsidR="009D37E6" w:rsidRPr="008F4769" w:rsidRDefault="00357EEF" w:rsidP="00CB2051">
      <w:pPr>
        <w:spacing w:after="0"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BẢNG KHẢO SÁT VỀ MỨC ĐỘ TUÂN THỦ HOẶC CHƯA TUÂN THỦ NỘI QUY, QUY ĐỊNH CỦA NHÀ TRƯỜNG VÀ CỘNG ĐỒNG</w:t>
      </w:r>
    </w:p>
    <w:tbl>
      <w:tblPr>
        <w:tblStyle w:val="ad"/>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3260"/>
        <w:gridCol w:w="1985"/>
        <w:gridCol w:w="1559"/>
        <w:gridCol w:w="1843"/>
      </w:tblGrid>
      <w:tr w:rsidR="009D37E6" w:rsidRPr="008F4769" w14:paraId="41FAFFC7" w14:textId="77777777">
        <w:tc>
          <w:tcPr>
            <w:tcW w:w="846" w:type="dxa"/>
          </w:tcPr>
          <w:p w14:paraId="55700697" w14:textId="77777777" w:rsidR="009D37E6" w:rsidRPr="008F4769" w:rsidRDefault="00357EEF" w:rsidP="00CB2051">
            <w:pPr>
              <w:spacing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STT</w:t>
            </w:r>
          </w:p>
        </w:tc>
        <w:tc>
          <w:tcPr>
            <w:tcW w:w="3260" w:type="dxa"/>
          </w:tcPr>
          <w:p w14:paraId="45B9C0F9" w14:textId="77777777" w:rsidR="009D37E6" w:rsidRPr="008F4769" w:rsidRDefault="00357EEF" w:rsidP="00CB2051">
            <w:pPr>
              <w:spacing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Việc làm</w:t>
            </w:r>
          </w:p>
        </w:tc>
        <w:tc>
          <w:tcPr>
            <w:tcW w:w="1985" w:type="dxa"/>
          </w:tcPr>
          <w:p w14:paraId="022CDC70" w14:textId="77777777" w:rsidR="009D37E6" w:rsidRPr="008F4769" w:rsidRDefault="00357EEF" w:rsidP="00CB2051">
            <w:pPr>
              <w:spacing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Thường xuyên tuân thủ</w:t>
            </w:r>
          </w:p>
        </w:tc>
        <w:tc>
          <w:tcPr>
            <w:tcW w:w="1559" w:type="dxa"/>
          </w:tcPr>
          <w:p w14:paraId="0E116F36" w14:textId="77777777" w:rsidR="009D37E6" w:rsidRPr="008F4769" w:rsidRDefault="00357EEF" w:rsidP="00CB2051">
            <w:pPr>
              <w:spacing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 xml:space="preserve">Chưa </w:t>
            </w:r>
          </w:p>
          <w:p w14:paraId="4DE418C6" w14:textId="77777777" w:rsidR="009D37E6" w:rsidRPr="008F4769" w:rsidRDefault="00357EEF" w:rsidP="00CB2051">
            <w:pPr>
              <w:spacing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tuân thủ</w:t>
            </w:r>
          </w:p>
        </w:tc>
        <w:tc>
          <w:tcPr>
            <w:tcW w:w="1843" w:type="dxa"/>
          </w:tcPr>
          <w:p w14:paraId="42975093" w14:textId="77777777" w:rsidR="009D37E6" w:rsidRPr="008F4769" w:rsidRDefault="00357EEF" w:rsidP="00CB2051">
            <w:pPr>
              <w:spacing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Thỉnh thoảng tuân thủ</w:t>
            </w:r>
          </w:p>
        </w:tc>
      </w:tr>
      <w:tr w:rsidR="009D37E6" w:rsidRPr="008F4769" w14:paraId="2C94FB58" w14:textId="77777777">
        <w:tc>
          <w:tcPr>
            <w:tcW w:w="9493" w:type="dxa"/>
            <w:gridSpan w:val="5"/>
          </w:tcPr>
          <w:p w14:paraId="5533501B" w14:textId="77777777" w:rsidR="009D37E6" w:rsidRPr="008F4769" w:rsidRDefault="00357EEF" w:rsidP="00CB2051">
            <w:pPr>
              <w:spacing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Nội quy, quy định của nhà trường</w:t>
            </w:r>
          </w:p>
        </w:tc>
      </w:tr>
      <w:tr w:rsidR="009D37E6" w:rsidRPr="008F4769" w14:paraId="7F5CF131" w14:textId="77777777">
        <w:tc>
          <w:tcPr>
            <w:tcW w:w="846" w:type="dxa"/>
          </w:tcPr>
          <w:p w14:paraId="6A7B2925"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1</w:t>
            </w:r>
          </w:p>
        </w:tc>
        <w:tc>
          <w:tcPr>
            <w:tcW w:w="3260" w:type="dxa"/>
          </w:tcPr>
          <w:p w14:paraId="11E669E7"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Trang phục đúng quy định.</w:t>
            </w:r>
          </w:p>
        </w:tc>
        <w:tc>
          <w:tcPr>
            <w:tcW w:w="1985" w:type="dxa"/>
          </w:tcPr>
          <w:p w14:paraId="4F798741"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559" w:type="dxa"/>
          </w:tcPr>
          <w:p w14:paraId="04469545"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843" w:type="dxa"/>
          </w:tcPr>
          <w:p w14:paraId="22D92493"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r w:rsidR="009D37E6" w:rsidRPr="008F4769" w14:paraId="7DFED2F5" w14:textId="77777777">
        <w:tc>
          <w:tcPr>
            <w:tcW w:w="846" w:type="dxa"/>
          </w:tcPr>
          <w:p w14:paraId="2B9DE42E"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2</w:t>
            </w:r>
          </w:p>
        </w:tc>
        <w:tc>
          <w:tcPr>
            <w:tcW w:w="3260" w:type="dxa"/>
          </w:tcPr>
          <w:p w14:paraId="63478A75"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xml:space="preserve">Tham gia tích cực vào các hoạt </w:t>
            </w:r>
            <w:r w:rsidRPr="008F4769">
              <w:rPr>
                <w:rFonts w:ascii="Times New Roman" w:eastAsia="Times New Roman" w:hAnsi="Times New Roman" w:cs="Times New Roman"/>
                <w:sz w:val="28"/>
                <w:szCs w:val="28"/>
              </w:rPr>
              <w:t>động</w:t>
            </w:r>
            <w:r w:rsidRPr="008F4769">
              <w:rPr>
                <w:rFonts w:ascii="Times New Roman" w:eastAsia="Times New Roman" w:hAnsi="Times New Roman" w:cs="Times New Roman"/>
                <w:color w:val="000000"/>
                <w:sz w:val="28"/>
                <w:szCs w:val="28"/>
              </w:rPr>
              <w:t xml:space="preserve"> tập thể.</w:t>
            </w:r>
          </w:p>
        </w:tc>
        <w:tc>
          <w:tcPr>
            <w:tcW w:w="1985" w:type="dxa"/>
          </w:tcPr>
          <w:p w14:paraId="4A978ADD"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559" w:type="dxa"/>
          </w:tcPr>
          <w:p w14:paraId="32B70A64"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843" w:type="dxa"/>
          </w:tcPr>
          <w:p w14:paraId="33166A75"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r w:rsidR="009D37E6" w:rsidRPr="008F4769" w14:paraId="576A5FBE" w14:textId="77777777">
        <w:tc>
          <w:tcPr>
            <w:tcW w:w="846" w:type="dxa"/>
          </w:tcPr>
          <w:p w14:paraId="33EFF3A5"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3</w:t>
            </w:r>
          </w:p>
        </w:tc>
        <w:tc>
          <w:tcPr>
            <w:tcW w:w="3260" w:type="dxa"/>
          </w:tcPr>
          <w:p w14:paraId="1762D77D"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Trung thực trong học tập.</w:t>
            </w:r>
          </w:p>
        </w:tc>
        <w:tc>
          <w:tcPr>
            <w:tcW w:w="1985" w:type="dxa"/>
          </w:tcPr>
          <w:p w14:paraId="45F18205"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559" w:type="dxa"/>
          </w:tcPr>
          <w:p w14:paraId="5D15C8B7"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843" w:type="dxa"/>
          </w:tcPr>
          <w:p w14:paraId="27C1F896"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r w:rsidR="009D37E6" w:rsidRPr="008F4769" w14:paraId="6BC79298" w14:textId="77777777">
        <w:tc>
          <w:tcPr>
            <w:tcW w:w="846" w:type="dxa"/>
          </w:tcPr>
          <w:p w14:paraId="26E7E048"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4</w:t>
            </w:r>
          </w:p>
        </w:tc>
        <w:tc>
          <w:tcPr>
            <w:tcW w:w="3260" w:type="dxa"/>
          </w:tcPr>
          <w:p w14:paraId="2893DEFC"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Giữ gìn, bảo vệ tài sản của trường, lớp.</w:t>
            </w:r>
          </w:p>
        </w:tc>
        <w:tc>
          <w:tcPr>
            <w:tcW w:w="1985" w:type="dxa"/>
          </w:tcPr>
          <w:p w14:paraId="4BDE1F32"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559" w:type="dxa"/>
          </w:tcPr>
          <w:p w14:paraId="235F9D1A"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843" w:type="dxa"/>
          </w:tcPr>
          <w:p w14:paraId="261AC36A"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r w:rsidR="009D37E6" w:rsidRPr="008F4769" w14:paraId="04763A65" w14:textId="77777777">
        <w:tc>
          <w:tcPr>
            <w:tcW w:w="846" w:type="dxa"/>
          </w:tcPr>
          <w:p w14:paraId="624FD04C"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5</w:t>
            </w:r>
          </w:p>
        </w:tc>
        <w:tc>
          <w:tcPr>
            <w:tcW w:w="3260" w:type="dxa"/>
          </w:tcPr>
          <w:p w14:paraId="2AF6CFD9"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Hoàn thành các nhiệm vụ thầy, cô giáo giao.</w:t>
            </w:r>
          </w:p>
        </w:tc>
        <w:tc>
          <w:tcPr>
            <w:tcW w:w="1985" w:type="dxa"/>
          </w:tcPr>
          <w:p w14:paraId="5990824F"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559" w:type="dxa"/>
          </w:tcPr>
          <w:p w14:paraId="17E3FFAC"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843" w:type="dxa"/>
          </w:tcPr>
          <w:p w14:paraId="20D41D56"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r w:rsidR="009D37E6" w:rsidRPr="008F4769" w14:paraId="5894D833" w14:textId="77777777">
        <w:tc>
          <w:tcPr>
            <w:tcW w:w="846" w:type="dxa"/>
          </w:tcPr>
          <w:p w14:paraId="46AAF97A"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6</w:t>
            </w:r>
          </w:p>
        </w:tc>
        <w:tc>
          <w:tcPr>
            <w:tcW w:w="3260" w:type="dxa"/>
          </w:tcPr>
          <w:p w14:paraId="28318D6C"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Không quay cóp, chép bài của bạn khi kiểm tra, thi.</w:t>
            </w:r>
          </w:p>
        </w:tc>
        <w:tc>
          <w:tcPr>
            <w:tcW w:w="1985" w:type="dxa"/>
          </w:tcPr>
          <w:p w14:paraId="100B2262"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559" w:type="dxa"/>
          </w:tcPr>
          <w:p w14:paraId="1632BB48"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843" w:type="dxa"/>
          </w:tcPr>
          <w:p w14:paraId="33477D0B"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r w:rsidR="009D37E6" w:rsidRPr="008F4769" w14:paraId="12BDE2BA" w14:textId="77777777">
        <w:tc>
          <w:tcPr>
            <w:tcW w:w="846" w:type="dxa"/>
          </w:tcPr>
          <w:p w14:paraId="6137081F"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7</w:t>
            </w:r>
          </w:p>
        </w:tc>
        <w:tc>
          <w:tcPr>
            <w:tcW w:w="3260" w:type="dxa"/>
          </w:tcPr>
          <w:p w14:paraId="173F872C"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Việc khác: ...</w:t>
            </w:r>
          </w:p>
        </w:tc>
        <w:tc>
          <w:tcPr>
            <w:tcW w:w="1985" w:type="dxa"/>
          </w:tcPr>
          <w:p w14:paraId="7B316AC3"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559" w:type="dxa"/>
          </w:tcPr>
          <w:p w14:paraId="31D9BB7E"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843" w:type="dxa"/>
          </w:tcPr>
          <w:p w14:paraId="08FAA5F8"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r w:rsidR="009D37E6" w:rsidRPr="008F4769" w14:paraId="0748CC19" w14:textId="77777777">
        <w:tc>
          <w:tcPr>
            <w:tcW w:w="9493" w:type="dxa"/>
            <w:gridSpan w:val="5"/>
          </w:tcPr>
          <w:p w14:paraId="19AFC5ED" w14:textId="77777777" w:rsidR="009D37E6" w:rsidRPr="008F4769" w:rsidRDefault="00357EEF" w:rsidP="00CB2051">
            <w:pPr>
              <w:spacing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Nội quy, quy định trong cộng đồng</w:t>
            </w:r>
          </w:p>
        </w:tc>
      </w:tr>
      <w:tr w:rsidR="009D37E6" w:rsidRPr="008F4769" w14:paraId="761455DC" w14:textId="77777777">
        <w:tc>
          <w:tcPr>
            <w:tcW w:w="846" w:type="dxa"/>
          </w:tcPr>
          <w:p w14:paraId="0ECA9B00"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lastRenderedPageBreak/>
              <w:t>1</w:t>
            </w:r>
          </w:p>
        </w:tc>
        <w:tc>
          <w:tcPr>
            <w:tcW w:w="3260" w:type="dxa"/>
          </w:tcPr>
          <w:p w14:paraId="0DA90028"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Giữ gìn vệ sinh chung, bỏ rác đúng nơi quy định.</w:t>
            </w:r>
          </w:p>
        </w:tc>
        <w:tc>
          <w:tcPr>
            <w:tcW w:w="1985" w:type="dxa"/>
          </w:tcPr>
          <w:p w14:paraId="2777B801"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559" w:type="dxa"/>
          </w:tcPr>
          <w:p w14:paraId="36DABE0E"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843" w:type="dxa"/>
          </w:tcPr>
          <w:p w14:paraId="00B9E1B4"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r w:rsidR="009D37E6" w:rsidRPr="008F4769" w14:paraId="56E9BBE1" w14:textId="77777777">
        <w:tc>
          <w:tcPr>
            <w:tcW w:w="846" w:type="dxa"/>
          </w:tcPr>
          <w:p w14:paraId="052EBDDB"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2</w:t>
            </w:r>
          </w:p>
        </w:tc>
        <w:tc>
          <w:tcPr>
            <w:tcW w:w="3260" w:type="dxa"/>
          </w:tcPr>
          <w:p w14:paraId="6D362CFC"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Trang phục phù hợp với địa điểm công cộng.</w:t>
            </w:r>
          </w:p>
        </w:tc>
        <w:tc>
          <w:tcPr>
            <w:tcW w:w="1985" w:type="dxa"/>
          </w:tcPr>
          <w:p w14:paraId="5268A2C0"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559" w:type="dxa"/>
          </w:tcPr>
          <w:p w14:paraId="13388C79"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843" w:type="dxa"/>
          </w:tcPr>
          <w:p w14:paraId="7B71C6EF"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r w:rsidR="009D37E6" w:rsidRPr="008F4769" w14:paraId="7D7E1C58" w14:textId="77777777">
        <w:tc>
          <w:tcPr>
            <w:tcW w:w="846" w:type="dxa"/>
          </w:tcPr>
          <w:p w14:paraId="5FD986B8"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3</w:t>
            </w:r>
          </w:p>
        </w:tc>
        <w:tc>
          <w:tcPr>
            <w:tcW w:w="3260" w:type="dxa"/>
          </w:tcPr>
          <w:p w14:paraId="371234D5"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Không gây mất trật tự nơi công cộng.</w:t>
            </w:r>
          </w:p>
        </w:tc>
        <w:tc>
          <w:tcPr>
            <w:tcW w:w="1985" w:type="dxa"/>
          </w:tcPr>
          <w:p w14:paraId="5081B01C"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559" w:type="dxa"/>
          </w:tcPr>
          <w:p w14:paraId="1A4E0F1F"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843" w:type="dxa"/>
          </w:tcPr>
          <w:p w14:paraId="3FA6CFC9"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r w:rsidR="009D37E6" w:rsidRPr="008F4769" w14:paraId="0AED8821" w14:textId="77777777">
        <w:tc>
          <w:tcPr>
            <w:tcW w:w="846" w:type="dxa"/>
          </w:tcPr>
          <w:p w14:paraId="6A12635D"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4</w:t>
            </w:r>
          </w:p>
        </w:tc>
        <w:tc>
          <w:tcPr>
            <w:tcW w:w="3260" w:type="dxa"/>
          </w:tcPr>
          <w:p w14:paraId="5E7AC950"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Không viết bậy, bôi bẩn lên công trình công cộng.</w:t>
            </w:r>
          </w:p>
        </w:tc>
        <w:tc>
          <w:tcPr>
            <w:tcW w:w="1985" w:type="dxa"/>
          </w:tcPr>
          <w:p w14:paraId="2789FCCC"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559" w:type="dxa"/>
          </w:tcPr>
          <w:p w14:paraId="73B3E5D0"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843" w:type="dxa"/>
          </w:tcPr>
          <w:p w14:paraId="5784563F"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r w:rsidR="009D37E6" w:rsidRPr="008F4769" w14:paraId="241B610C" w14:textId="77777777">
        <w:tc>
          <w:tcPr>
            <w:tcW w:w="846" w:type="dxa"/>
          </w:tcPr>
          <w:p w14:paraId="558C1A47"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5</w:t>
            </w:r>
          </w:p>
        </w:tc>
        <w:tc>
          <w:tcPr>
            <w:tcW w:w="3260" w:type="dxa"/>
          </w:tcPr>
          <w:p w14:paraId="7AD8E9C9"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Không lạng lách, đánh võng, đi đúng làn đường theo quy định.</w:t>
            </w:r>
          </w:p>
        </w:tc>
        <w:tc>
          <w:tcPr>
            <w:tcW w:w="1985" w:type="dxa"/>
          </w:tcPr>
          <w:p w14:paraId="6E8DB59C"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559" w:type="dxa"/>
          </w:tcPr>
          <w:p w14:paraId="4D7D0999"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843" w:type="dxa"/>
          </w:tcPr>
          <w:p w14:paraId="50E60A06"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r w:rsidR="009D37E6" w:rsidRPr="008F4769" w14:paraId="1AAEE8BA" w14:textId="77777777">
        <w:tc>
          <w:tcPr>
            <w:tcW w:w="846" w:type="dxa"/>
          </w:tcPr>
          <w:p w14:paraId="4966CD2B"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6</w:t>
            </w:r>
          </w:p>
        </w:tc>
        <w:tc>
          <w:tcPr>
            <w:tcW w:w="3260" w:type="dxa"/>
          </w:tcPr>
          <w:p w14:paraId="07D9D33A"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Quan tâm, giúp đỡ người khuyết tật và người yếu thế.</w:t>
            </w:r>
          </w:p>
        </w:tc>
        <w:tc>
          <w:tcPr>
            <w:tcW w:w="1985" w:type="dxa"/>
          </w:tcPr>
          <w:p w14:paraId="4A88FB10"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559" w:type="dxa"/>
          </w:tcPr>
          <w:p w14:paraId="041467FD"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843" w:type="dxa"/>
          </w:tcPr>
          <w:p w14:paraId="1DE5F9DA"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r w:rsidR="009D37E6" w:rsidRPr="008F4769" w14:paraId="75045F84" w14:textId="77777777">
        <w:tc>
          <w:tcPr>
            <w:tcW w:w="846" w:type="dxa"/>
          </w:tcPr>
          <w:p w14:paraId="4322FAD1"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7</w:t>
            </w:r>
          </w:p>
        </w:tc>
        <w:tc>
          <w:tcPr>
            <w:tcW w:w="3260" w:type="dxa"/>
          </w:tcPr>
          <w:p w14:paraId="2FFCF633"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Việc khác: ...</w:t>
            </w:r>
          </w:p>
        </w:tc>
        <w:tc>
          <w:tcPr>
            <w:tcW w:w="1985" w:type="dxa"/>
          </w:tcPr>
          <w:p w14:paraId="167DC6F1"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559" w:type="dxa"/>
          </w:tcPr>
          <w:p w14:paraId="7245B8CE"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843" w:type="dxa"/>
          </w:tcPr>
          <w:p w14:paraId="77CFABF2"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bl>
    <w:p w14:paraId="43D14DDA"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Hoạt động 3:</w:t>
      </w:r>
    </w:p>
    <w:p w14:paraId="4FA48A9F" w14:textId="77777777" w:rsidR="009D37E6" w:rsidRPr="008F4769" w:rsidRDefault="00357EEF" w:rsidP="00CB2051">
      <w:pPr>
        <w:spacing w:after="0"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BẢNG KHẢO SÁT THỰC HIỆN TUÂN THỦ NỘI QUY, QUY ĐỊNH CỦA NHÓM, LỚP VÀ NHÀ TRƯỜNG</w:t>
      </w:r>
    </w:p>
    <w:tbl>
      <w:tblPr>
        <w:tblStyle w:val="ae"/>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1560"/>
        <w:gridCol w:w="1558"/>
      </w:tblGrid>
      <w:tr w:rsidR="009D37E6" w:rsidRPr="008F4769" w14:paraId="49B39182" w14:textId="77777777">
        <w:tc>
          <w:tcPr>
            <w:tcW w:w="6232" w:type="dxa"/>
            <w:vAlign w:val="center"/>
          </w:tcPr>
          <w:p w14:paraId="7666DB36" w14:textId="77777777" w:rsidR="009D37E6" w:rsidRPr="008F4769" w:rsidRDefault="00357EEF" w:rsidP="00CB2051">
            <w:pPr>
              <w:spacing w:after="0" w:line="360" w:lineRule="auto"/>
              <w:jc w:val="center"/>
              <w:rPr>
                <w:rFonts w:ascii="Times New Roman" w:eastAsia="Times New Roman" w:hAnsi="Times New Roman" w:cs="Times New Roman"/>
                <w:b/>
                <w:sz w:val="28"/>
                <w:szCs w:val="28"/>
              </w:rPr>
            </w:pPr>
            <w:r w:rsidRPr="008F4769">
              <w:rPr>
                <w:rFonts w:ascii="Times New Roman" w:eastAsia="Times New Roman" w:hAnsi="Times New Roman" w:cs="Times New Roman"/>
                <w:b/>
                <w:sz w:val="28"/>
                <w:szCs w:val="28"/>
              </w:rPr>
              <w:t>Việc làm</w:t>
            </w:r>
          </w:p>
        </w:tc>
        <w:tc>
          <w:tcPr>
            <w:tcW w:w="1560" w:type="dxa"/>
            <w:vAlign w:val="center"/>
          </w:tcPr>
          <w:p w14:paraId="62F4A492" w14:textId="77777777" w:rsidR="009D37E6" w:rsidRPr="008F4769" w:rsidRDefault="00357EEF" w:rsidP="00CB2051">
            <w:pPr>
              <w:spacing w:after="0" w:line="360" w:lineRule="auto"/>
              <w:jc w:val="center"/>
              <w:rPr>
                <w:rFonts w:ascii="Times New Roman" w:eastAsia="Times New Roman" w:hAnsi="Times New Roman" w:cs="Times New Roman"/>
                <w:b/>
                <w:sz w:val="28"/>
                <w:szCs w:val="28"/>
              </w:rPr>
            </w:pPr>
            <w:r w:rsidRPr="008F4769">
              <w:rPr>
                <w:rFonts w:ascii="Times New Roman" w:eastAsia="Times New Roman" w:hAnsi="Times New Roman" w:cs="Times New Roman"/>
                <w:b/>
                <w:sz w:val="28"/>
                <w:szCs w:val="28"/>
              </w:rPr>
              <w:t>Tuân thủ</w:t>
            </w:r>
          </w:p>
        </w:tc>
        <w:tc>
          <w:tcPr>
            <w:tcW w:w="1558" w:type="dxa"/>
            <w:vAlign w:val="center"/>
          </w:tcPr>
          <w:p w14:paraId="5E5A5BEA" w14:textId="77777777" w:rsidR="009D37E6" w:rsidRPr="008F4769" w:rsidRDefault="00357EEF" w:rsidP="00CB2051">
            <w:pPr>
              <w:spacing w:after="0" w:line="360" w:lineRule="auto"/>
              <w:jc w:val="center"/>
              <w:rPr>
                <w:rFonts w:ascii="Times New Roman" w:eastAsia="Times New Roman" w:hAnsi="Times New Roman" w:cs="Times New Roman"/>
                <w:b/>
                <w:sz w:val="28"/>
                <w:szCs w:val="28"/>
              </w:rPr>
            </w:pPr>
            <w:r w:rsidRPr="008F4769">
              <w:rPr>
                <w:rFonts w:ascii="Times New Roman" w:eastAsia="Times New Roman" w:hAnsi="Times New Roman" w:cs="Times New Roman"/>
                <w:b/>
                <w:sz w:val="28"/>
                <w:szCs w:val="28"/>
              </w:rPr>
              <w:t xml:space="preserve">Chưa </w:t>
            </w:r>
          </w:p>
          <w:p w14:paraId="4B8508E8" w14:textId="77777777" w:rsidR="009D37E6" w:rsidRPr="008F4769" w:rsidRDefault="00357EEF" w:rsidP="00CB2051">
            <w:pPr>
              <w:spacing w:after="0" w:line="360" w:lineRule="auto"/>
              <w:jc w:val="center"/>
              <w:rPr>
                <w:rFonts w:ascii="Times New Roman" w:eastAsia="Times New Roman" w:hAnsi="Times New Roman" w:cs="Times New Roman"/>
                <w:b/>
                <w:sz w:val="28"/>
                <w:szCs w:val="28"/>
              </w:rPr>
            </w:pPr>
            <w:r w:rsidRPr="008F4769">
              <w:rPr>
                <w:rFonts w:ascii="Times New Roman" w:eastAsia="Times New Roman" w:hAnsi="Times New Roman" w:cs="Times New Roman"/>
                <w:b/>
                <w:sz w:val="28"/>
                <w:szCs w:val="28"/>
              </w:rPr>
              <w:t>tuân thủ</w:t>
            </w:r>
          </w:p>
        </w:tc>
      </w:tr>
      <w:tr w:rsidR="009D37E6" w:rsidRPr="008F4769" w14:paraId="31BB2718" w14:textId="77777777">
        <w:tc>
          <w:tcPr>
            <w:tcW w:w="6232" w:type="dxa"/>
          </w:tcPr>
          <w:p w14:paraId="08E21148"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t>1. Đi học đúng giờ, nghỉ học có lí do chính đáng.</w:t>
            </w:r>
          </w:p>
        </w:tc>
        <w:tc>
          <w:tcPr>
            <w:tcW w:w="1560" w:type="dxa"/>
          </w:tcPr>
          <w:p w14:paraId="63BD9D98"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c>
          <w:tcPr>
            <w:tcW w:w="1558" w:type="dxa"/>
          </w:tcPr>
          <w:p w14:paraId="7C53B106"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r>
      <w:tr w:rsidR="009D37E6" w:rsidRPr="008F4769" w14:paraId="1D5DC723" w14:textId="77777777">
        <w:tc>
          <w:tcPr>
            <w:tcW w:w="6232" w:type="dxa"/>
          </w:tcPr>
          <w:p w14:paraId="73D79D8E"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t>2. Học bài và làm bài đầy đủ.</w:t>
            </w:r>
          </w:p>
        </w:tc>
        <w:tc>
          <w:tcPr>
            <w:tcW w:w="1560" w:type="dxa"/>
          </w:tcPr>
          <w:p w14:paraId="31C4489F"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c>
          <w:tcPr>
            <w:tcW w:w="1558" w:type="dxa"/>
          </w:tcPr>
          <w:p w14:paraId="5222D54D"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r>
      <w:tr w:rsidR="009D37E6" w:rsidRPr="008F4769" w14:paraId="238BC0F4" w14:textId="77777777">
        <w:tc>
          <w:tcPr>
            <w:tcW w:w="6232" w:type="dxa"/>
          </w:tcPr>
          <w:p w14:paraId="31AD4D3A"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t>3. Bảo vệ và giữ gìn tài sản của nhà trường.</w:t>
            </w:r>
          </w:p>
        </w:tc>
        <w:tc>
          <w:tcPr>
            <w:tcW w:w="1560" w:type="dxa"/>
          </w:tcPr>
          <w:p w14:paraId="607876CC"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c>
          <w:tcPr>
            <w:tcW w:w="1558" w:type="dxa"/>
          </w:tcPr>
          <w:p w14:paraId="087249F4"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r>
      <w:tr w:rsidR="009D37E6" w:rsidRPr="008F4769" w14:paraId="13A2DEF9" w14:textId="77777777">
        <w:tc>
          <w:tcPr>
            <w:tcW w:w="6232" w:type="dxa"/>
          </w:tcPr>
          <w:p w14:paraId="437603AB"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t>4. Tham gia đầy đủ các buổi sinh hoạt đoàn thể và các hoạt động tập thể do nhà trường, Đoàn Thanh niên tổ chức.</w:t>
            </w:r>
          </w:p>
        </w:tc>
        <w:tc>
          <w:tcPr>
            <w:tcW w:w="1560" w:type="dxa"/>
          </w:tcPr>
          <w:p w14:paraId="21778559"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c>
          <w:tcPr>
            <w:tcW w:w="1558" w:type="dxa"/>
          </w:tcPr>
          <w:p w14:paraId="01437317"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r>
      <w:tr w:rsidR="009D37E6" w:rsidRPr="008F4769" w14:paraId="07BCC69D" w14:textId="77777777">
        <w:tc>
          <w:tcPr>
            <w:tcW w:w="6232" w:type="dxa"/>
          </w:tcPr>
          <w:p w14:paraId="6A50B0FA"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t>5. Lễ phép với thầy cô, người lớn và chan hòa với các bạn.</w:t>
            </w:r>
          </w:p>
        </w:tc>
        <w:tc>
          <w:tcPr>
            <w:tcW w:w="1560" w:type="dxa"/>
          </w:tcPr>
          <w:p w14:paraId="34A246D8"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c>
          <w:tcPr>
            <w:tcW w:w="1558" w:type="dxa"/>
          </w:tcPr>
          <w:p w14:paraId="50848A5C"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r>
      <w:tr w:rsidR="009D37E6" w:rsidRPr="008F4769" w14:paraId="6E0153E8" w14:textId="77777777">
        <w:tc>
          <w:tcPr>
            <w:tcW w:w="6232" w:type="dxa"/>
          </w:tcPr>
          <w:p w14:paraId="701C2AAE"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lastRenderedPageBreak/>
              <w:t>6. Có tinh thần trách nhiệm, giúp đỡ bạn bè khi cần thiết.</w:t>
            </w:r>
          </w:p>
        </w:tc>
        <w:tc>
          <w:tcPr>
            <w:tcW w:w="1560" w:type="dxa"/>
          </w:tcPr>
          <w:p w14:paraId="039E5784"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c>
          <w:tcPr>
            <w:tcW w:w="1558" w:type="dxa"/>
          </w:tcPr>
          <w:p w14:paraId="6C9011A2"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r>
    </w:tbl>
    <w:p w14:paraId="43FCE663"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Hoạt động 4:</w:t>
      </w:r>
    </w:p>
    <w:p w14:paraId="581F4E96" w14:textId="77777777" w:rsidR="009D37E6" w:rsidRPr="008F4769" w:rsidRDefault="00357EEF" w:rsidP="00CB2051">
      <w:pPr>
        <w:spacing w:after="0"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BẢNG KHẢO SÁT THỰC HIỆN TUÂN THỦ QUY ĐỊNH NƠI CÔNG CỘNG</w:t>
      </w:r>
    </w:p>
    <w:tbl>
      <w:tblPr>
        <w:tblStyle w:val="af"/>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1560"/>
        <w:gridCol w:w="1558"/>
      </w:tblGrid>
      <w:tr w:rsidR="009D37E6" w:rsidRPr="008F4769" w14:paraId="61301888" w14:textId="77777777">
        <w:tc>
          <w:tcPr>
            <w:tcW w:w="6232" w:type="dxa"/>
            <w:vAlign w:val="center"/>
          </w:tcPr>
          <w:p w14:paraId="4416BC8A" w14:textId="77777777" w:rsidR="009D37E6" w:rsidRPr="008F4769" w:rsidRDefault="00357EEF" w:rsidP="00CB2051">
            <w:pPr>
              <w:spacing w:after="0" w:line="360" w:lineRule="auto"/>
              <w:jc w:val="center"/>
              <w:rPr>
                <w:rFonts w:ascii="Times New Roman" w:eastAsia="Times New Roman" w:hAnsi="Times New Roman" w:cs="Times New Roman"/>
                <w:b/>
                <w:sz w:val="28"/>
                <w:szCs w:val="28"/>
              </w:rPr>
            </w:pPr>
            <w:r w:rsidRPr="008F4769">
              <w:rPr>
                <w:rFonts w:ascii="Times New Roman" w:eastAsia="Times New Roman" w:hAnsi="Times New Roman" w:cs="Times New Roman"/>
                <w:b/>
                <w:sz w:val="28"/>
                <w:szCs w:val="28"/>
              </w:rPr>
              <w:t>Việc làm</w:t>
            </w:r>
          </w:p>
        </w:tc>
        <w:tc>
          <w:tcPr>
            <w:tcW w:w="1560" w:type="dxa"/>
            <w:vAlign w:val="center"/>
          </w:tcPr>
          <w:p w14:paraId="374BD120" w14:textId="77777777" w:rsidR="009D37E6" w:rsidRPr="008F4769" w:rsidRDefault="00357EEF" w:rsidP="00CB2051">
            <w:pPr>
              <w:spacing w:after="0" w:line="360" w:lineRule="auto"/>
              <w:jc w:val="center"/>
              <w:rPr>
                <w:rFonts w:ascii="Times New Roman" w:eastAsia="Times New Roman" w:hAnsi="Times New Roman" w:cs="Times New Roman"/>
                <w:b/>
                <w:sz w:val="28"/>
                <w:szCs w:val="28"/>
              </w:rPr>
            </w:pPr>
            <w:r w:rsidRPr="008F4769">
              <w:rPr>
                <w:rFonts w:ascii="Times New Roman" w:eastAsia="Times New Roman" w:hAnsi="Times New Roman" w:cs="Times New Roman"/>
                <w:b/>
                <w:sz w:val="28"/>
                <w:szCs w:val="28"/>
              </w:rPr>
              <w:t>Đã thực hiện</w:t>
            </w:r>
          </w:p>
        </w:tc>
        <w:tc>
          <w:tcPr>
            <w:tcW w:w="1558" w:type="dxa"/>
            <w:vAlign w:val="center"/>
          </w:tcPr>
          <w:p w14:paraId="72A28E0A" w14:textId="77777777" w:rsidR="009D37E6" w:rsidRPr="008F4769" w:rsidRDefault="00357EEF" w:rsidP="00CB2051">
            <w:pPr>
              <w:spacing w:after="0" w:line="360" w:lineRule="auto"/>
              <w:jc w:val="center"/>
              <w:rPr>
                <w:rFonts w:ascii="Times New Roman" w:eastAsia="Times New Roman" w:hAnsi="Times New Roman" w:cs="Times New Roman"/>
                <w:b/>
                <w:sz w:val="28"/>
                <w:szCs w:val="28"/>
              </w:rPr>
            </w:pPr>
            <w:r w:rsidRPr="008F4769">
              <w:rPr>
                <w:rFonts w:ascii="Times New Roman" w:eastAsia="Times New Roman" w:hAnsi="Times New Roman" w:cs="Times New Roman"/>
                <w:b/>
                <w:sz w:val="28"/>
                <w:szCs w:val="28"/>
              </w:rPr>
              <w:t>Chưa thực hiện</w:t>
            </w:r>
          </w:p>
        </w:tc>
      </w:tr>
      <w:tr w:rsidR="009D37E6" w:rsidRPr="008F4769" w14:paraId="7909D5E4" w14:textId="77777777">
        <w:tc>
          <w:tcPr>
            <w:tcW w:w="6232" w:type="dxa"/>
          </w:tcPr>
          <w:p w14:paraId="0D29FFD6"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t>1. Giữ gìn công viên sạch đẹp.</w:t>
            </w:r>
          </w:p>
        </w:tc>
        <w:tc>
          <w:tcPr>
            <w:tcW w:w="1560" w:type="dxa"/>
          </w:tcPr>
          <w:p w14:paraId="1F4873D6"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c>
          <w:tcPr>
            <w:tcW w:w="1558" w:type="dxa"/>
          </w:tcPr>
          <w:p w14:paraId="399089F9"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r>
      <w:tr w:rsidR="009D37E6" w:rsidRPr="008F4769" w14:paraId="4781778C" w14:textId="77777777">
        <w:tc>
          <w:tcPr>
            <w:tcW w:w="6232" w:type="dxa"/>
          </w:tcPr>
          <w:p w14:paraId="095F9420"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t>2. Không giẫm lên cỏ, ngắt hoa, bẻ cành.</w:t>
            </w:r>
          </w:p>
        </w:tc>
        <w:tc>
          <w:tcPr>
            <w:tcW w:w="1560" w:type="dxa"/>
          </w:tcPr>
          <w:p w14:paraId="32C252B0"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c>
          <w:tcPr>
            <w:tcW w:w="1558" w:type="dxa"/>
          </w:tcPr>
          <w:p w14:paraId="63EAF337"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r>
      <w:tr w:rsidR="009D37E6" w:rsidRPr="008F4769" w14:paraId="0CAED611" w14:textId="77777777">
        <w:tc>
          <w:tcPr>
            <w:tcW w:w="6232" w:type="dxa"/>
          </w:tcPr>
          <w:p w14:paraId="4CD40548"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t>3. Không bôi bẩn hoặc leo trèo lên tượng đài và các công trình kiến trúc trong công viên.</w:t>
            </w:r>
          </w:p>
        </w:tc>
        <w:tc>
          <w:tcPr>
            <w:tcW w:w="1560" w:type="dxa"/>
          </w:tcPr>
          <w:p w14:paraId="7CDB89AC"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c>
          <w:tcPr>
            <w:tcW w:w="1558" w:type="dxa"/>
          </w:tcPr>
          <w:p w14:paraId="0D3D889E"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r>
      <w:tr w:rsidR="009D37E6" w:rsidRPr="008F4769" w14:paraId="686C7E84" w14:textId="77777777">
        <w:tc>
          <w:tcPr>
            <w:tcW w:w="6232" w:type="dxa"/>
          </w:tcPr>
          <w:p w14:paraId="2A56F44A"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t>4. Xếp hàng tại quầy mua vé vào tham quan vườn bách thú.</w:t>
            </w:r>
          </w:p>
        </w:tc>
        <w:tc>
          <w:tcPr>
            <w:tcW w:w="1560" w:type="dxa"/>
          </w:tcPr>
          <w:p w14:paraId="64E67181"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c>
          <w:tcPr>
            <w:tcW w:w="1558" w:type="dxa"/>
          </w:tcPr>
          <w:p w14:paraId="779D4BA9"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r>
      <w:tr w:rsidR="009D37E6" w:rsidRPr="008F4769" w14:paraId="1A7E65EC" w14:textId="77777777">
        <w:tc>
          <w:tcPr>
            <w:tcW w:w="6232" w:type="dxa"/>
          </w:tcPr>
          <w:p w14:paraId="253E6BFD"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t>5. Không gây ồn ào trong thư viện.</w:t>
            </w:r>
          </w:p>
        </w:tc>
        <w:tc>
          <w:tcPr>
            <w:tcW w:w="1560" w:type="dxa"/>
          </w:tcPr>
          <w:p w14:paraId="66C1A12C"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c>
          <w:tcPr>
            <w:tcW w:w="1558" w:type="dxa"/>
          </w:tcPr>
          <w:p w14:paraId="2D511424"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r>
      <w:tr w:rsidR="009D37E6" w:rsidRPr="008F4769" w14:paraId="7E09E97D" w14:textId="77777777">
        <w:tc>
          <w:tcPr>
            <w:tcW w:w="6232" w:type="dxa"/>
          </w:tcPr>
          <w:p w14:paraId="7E18D517"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t>6. Nhường ghế cho người già trên xe buýt.</w:t>
            </w:r>
          </w:p>
        </w:tc>
        <w:tc>
          <w:tcPr>
            <w:tcW w:w="1560" w:type="dxa"/>
          </w:tcPr>
          <w:p w14:paraId="19B3C2B4"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c>
          <w:tcPr>
            <w:tcW w:w="1558" w:type="dxa"/>
          </w:tcPr>
          <w:p w14:paraId="204123DF"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r>
      <w:tr w:rsidR="009D37E6" w:rsidRPr="008F4769" w14:paraId="7967EE28" w14:textId="77777777">
        <w:tc>
          <w:tcPr>
            <w:tcW w:w="6232" w:type="dxa"/>
          </w:tcPr>
          <w:p w14:paraId="5D4F6B8D"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t>7. Đi bộ vào lề đường bên phải.</w:t>
            </w:r>
          </w:p>
        </w:tc>
        <w:tc>
          <w:tcPr>
            <w:tcW w:w="1560" w:type="dxa"/>
          </w:tcPr>
          <w:p w14:paraId="4ADDE5E6"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c>
          <w:tcPr>
            <w:tcW w:w="1558" w:type="dxa"/>
          </w:tcPr>
          <w:p w14:paraId="3DC9950D"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r>
    </w:tbl>
    <w:p w14:paraId="23287DF4"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Hoạt động 5:</w:t>
      </w:r>
    </w:p>
    <w:p w14:paraId="6374B236" w14:textId="77777777" w:rsidR="009D37E6" w:rsidRPr="008F4769" w:rsidRDefault="00357EEF" w:rsidP="00CB2051">
      <w:pPr>
        <w:spacing w:after="0"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 xml:space="preserve">BẢNG </w:t>
      </w:r>
      <w:r w:rsidRPr="008F4769">
        <w:rPr>
          <w:rFonts w:ascii="Times New Roman" w:eastAsia="Times New Roman" w:hAnsi="Times New Roman" w:cs="Times New Roman"/>
          <w:b/>
          <w:sz w:val="28"/>
          <w:szCs w:val="28"/>
        </w:rPr>
        <w:t>KHẢO SÁT CÁC VIỆC LÀM THỂ HIỆN SỰ NỖ LỰC VƯỢT QUA KHÓ KHĂN ĐỂ HOÀN THIỆN BẢN THÂN</w:t>
      </w:r>
    </w:p>
    <w:tbl>
      <w:tblPr>
        <w:tblStyle w:val="af0"/>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1560"/>
        <w:gridCol w:w="1558"/>
      </w:tblGrid>
      <w:tr w:rsidR="009D37E6" w:rsidRPr="008F4769" w14:paraId="09B5EB49" w14:textId="77777777">
        <w:tc>
          <w:tcPr>
            <w:tcW w:w="6232" w:type="dxa"/>
            <w:vAlign w:val="center"/>
          </w:tcPr>
          <w:p w14:paraId="0EE5A0C8" w14:textId="77777777" w:rsidR="009D37E6" w:rsidRPr="008F4769" w:rsidRDefault="009D37E6" w:rsidP="00CB2051">
            <w:pPr>
              <w:spacing w:after="0" w:line="360" w:lineRule="auto"/>
              <w:jc w:val="center"/>
              <w:rPr>
                <w:rFonts w:ascii="Times New Roman" w:eastAsia="Times New Roman" w:hAnsi="Times New Roman" w:cs="Times New Roman"/>
                <w:b/>
                <w:sz w:val="28"/>
                <w:szCs w:val="28"/>
              </w:rPr>
            </w:pPr>
          </w:p>
        </w:tc>
        <w:tc>
          <w:tcPr>
            <w:tcW w:w="1560" w:type="dxa"/>
            <w:vAlign w:val="center"/>
          </w:tcPr>
          <w:p w14:paraId="1A55BFFF" w14:textId="77777777" w:rsidR="009D37E6" w:rsidRPr="008F4769" w:rsidRDefault="00357EEF" w:rsidP="00CB2051">
            <w:pPr>
              <w:spacing w:after="0" w:line="360" w:lineRule="auto"/>
              <w:jc w:val="center"/>
              <w:rPr>
                <w:rFonts w:ascii="Times New Roman" w:eastAsia="Times New Roman" w:hAnsi="Times New Roman" w:cs="Times New Roman"/>
                <w:b/>
                <w:sz w:val="28"/>
                <w:szCs w:val="28"/>
              </w:rPr>
            </w:pPr>
            <w:r w:rsidRPr="008F4769">
              <w:rPr>
                <w:rFonts w:ascii="Times New Roman" w:eastAsia="Times New Roman" w:hAnsi="Times New Roman" w:cs="Times New Roman"/>
                <w:b/>
                <w:sz w:val="28"/>
                <w:szCs w:val="28"/>
              </w:rPr>
              <w:t>Đã thực hiện</w:t>
            </w:r>
          </w:p>
        </w:tc>
        <w:tc>
          <w:tcPr>
            <w:tcW w:w="1558" w:type="dxa"/>
            <w:vAlign w:val="center"/>
          </w:tcPr>
          <w:p w14:paraId="66B35AF9" w14:textId="77777777" w:rsidR="009D37E6" w:rsidRPr="008F4769" w:rsidRDefault="00357EEF" w:rsidP="00CB2051">
            <w:pPr>
              <w:spacing w:after="0" w:line="360" w:lineRule="auto"/>
              <w:jc w:val="center"/>
              <w:rPr>
                <w:rFonts w:ascii="Times New Roman" w:eastAsia="Times New Roman" w:hAnsi="Times New Roman" w:cs="Times New Roman"/>
                <w:b/>
                <w:sz w:val="28"/>
                <w:szCs w:val="28"/>
              </w:rPr>
            </w:pPr>
            <w:r w:rsidRPr="008F4769">
              <w:rPr>
                <w:rFonts w:ascii="Times New Roman" w:eastAsia="Times New Roman" w:hAnsi="Times New Roman" w:cs="Times New Roman"/>
                <w:b/>
                <w:sz w:val="28"/>
                <w:szCs w:val="28"/>
              </w:rPr>
              <w:t>Chưa thực hiện</w:t>
            </w:r>
          </w:p>
        </w:tc>
      </w:tr>
      <w:tr w:rsidR="009D37E6" w:rsidRPr="008F4769" w14:paraId="3697FE8B" w14:textId="77777777">
        <w:tc>
          <w:tcPr>
            <w:tcW w:w="6232" w:type="dxa"/>
          </w:tcPr>
          <w:p w14:paraId="2310076B"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t>1. Tham gia các hoạt động tình nguyện.</w:t>
            </w:r>
          </w:p>
        </w:tc>
        <w:tc>
          <w:tcPr>
            <w:tcW w:w="1560" w:type="dxa"/>
          </w:tcPr>
          <w:p w14:paraId="38F95AAE"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c>
          <w:tcPr>
            <w:tcW w:w="1558" w:type="dxa"/>
          </w:tcPr>
          <w:p w14:paraId="511891A3"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r>
      <w:tr w:rsidR="009D37E6" w:rsidRPr="008F4769" w14:paraId="4E4A0571" w14:textId="77777777">
        <w:tc>
          <w:tcPr>
            <w:tcW w:w="6232" w:type="dxa"/>
          </w:tcPr>
          <w:p w14:paraId="000CFCA8"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t>2. Cố gắng học tập, tìm hiểu kiến thức.</w:t>
            </w:r>
          </w:p>
        </w:tc>
        <w:tc>
          <w:tcPr>
            <w:tcW w:w="1560" w:type="dxa"/>
          </w:tcPr>
          <w:p w14:paraId="0D456A90"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c>
          <w:tcPr>
            <w:tcW w:w="1558" w:type="dxa"/>
          </w:tcPr>
          <w:p w14:paraId="3B15CC43"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r>
      <w:tr w:rsidR="009D37E6" w:rsidRPr="008F4769" w14:paraId="2E60FBE0" w14:textId="77777777">
        <w:tc>
          <w:tcPr>
            <w:tcW w:w="6232" w:type="dxa"/>
          </w:tcPr>
          <w:p w14:paraId="08BFA548"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t>3. Luyện tập thể thao hàng ngày.</w:t>
            </w:r>
          </w:p>
        </w:tc>
        <w:tc>
          <w:tcPr>
            <w:tcW w:w="1560" w:type="dxa"/>
          </w:tcPr>
          <w:p w14:paraId="3B347DD8"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c>
          <w:tcPr>
            <w:tcW w:w="1558" w:type="dxa"/>
          </w:tcPr>
          <w:p w14:paraId="67CC9445"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r>
      <w:tr w:rsidR="009D37E6" w:rsidRPr="008F4769" w14:paraId="3973D56C" w14:textId="77777777">
        <w:tc>
          <w:tcPr>
            <w:tcW w:w="6232" w:type="dxa"/>
          </w:tcPr>
          <w:p w14:paraId="59AB8DED"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t>4. Phát triển các kĩ năng mềm.</w:t>
            </w:r>
          </w:p>
        </w:tc>
        <w:tc>
          <w:tcPr>
            <w:tcW w:w="1560" w:type="dxa"/>
          </w:tcPr>
          <w:p w14:paraId="257096DD"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c>
          <w:tcPr>
            <w:tcW w:w="1558" w:type="dxa"/>
          </w:tcPr>
          <w:p w14:paraId="6B5866FD"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r>
      <w:tr w:rsidR="009D37E6" w:rsidRPr="008F4769" w14:paraId="7E100586" w14:textId="77777777">
        <w:tc>
          <w:tcPr>
            <w:tcW w:w="6232" w:type="dxa"/>
          </w:tcPr>
          <w:p w14:paraId="2BCF5E16"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t>5. Học ngoại ngữ.</w:t>
            </w:r>
          </w:p>
        </w:tc>
        <w:tc>
          <w:tcPr>
            <w:tcW w:w="1560" w:type="dxa"/>
          </w:tcPr>
          <w:p w14:paraId="4D594144"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c>
          <w:tcPr>
            <w:tcW w:w="1558" w:type="dxa"/>
          </w:tcPr>
          <w:p w14:paraId="7429AE48"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r>
      <w:tr w:rsidR="009D37E6" w:rsidRPr="008F4769" w14:paraId="0CAA1429" w14:textId="77777777">
        <w:tc>
          <w:tcPr>
            <w:tcW w:w="6232" w:type="dxa"/>
          </w:tcPr>
          <w:p w14:paraId="47B0F22C"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t>6. Học thêm các lớp tập võ để tự bảo vệ bản thân.</w:t>
            </w:r>
          </w:p>
        </w:tc>
        <w:tc>
          <w:tcPr>
            <w:tcW w:w="1560" w:type="dxa"/>
          </w:tcPr>
          <w:p w14:paraId="6A474BA3"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c>
          <w:tcPr>
            <w:tcW w:w="1558" w:type="dxa"/>
          </w:tcPr>
          <w:p w14:paraId="4C2D9B42" w14:textId="77777777" w:rsidR="009D37E6" w:rsidRPr="008F4769" w:rsidRDefault="009D37E6" w:rsidP="00CB2051">
            <w:pPr>
              <w:spacing w:after="0" w:line="360" w:lineRule="auto"/>
              <w:rPr>
                <w:rFonts w:ascii="Times New Roman" w:eastAsia="Times New Roman" w:hAnsi="Times New Roman" w:cs="Times New Roman"/>
                <w:b/>
                <w:sz w:val="28"/>
                <w:szCs w:val="28"/>
              </w:rPr>
            </w:pPr>
          </w:p>
        </w:tc>
      </w:tr>
    </w:tbl>
    <w:p w14:paraId="73D432EC"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Hoạt động 6:</w:t>
      </w:r>
    </w:p>
    <w:p w14:paraId="2EB27342" w14:textId="77777777" w:rsidR="009D37E6" w:rsidRPr="008F4769" w:rsidRDefault="00357EEF" w:rsidP="00CB2051">
      <w:pPr>
        <w:spacing w:after="0"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lastRenderedPageBreak/>
        <w:t>BẢNG KHẢO SÁT CÁC CÁCH ĐỂ THU HÚT CÁC BẠN CÙNG PHẤN ĐẤU HOÀN THIỆN BẢN THÂN</w:t>
      </w:r>
    </w:p>
    <w:tbl>
      <w:tblPr>
        <w:tblStyle w:val="af1"/>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5386"/>
        <w:gridCol w:w="1701"/>
        <w:gridCol w:w="1417"/>
      </w:tblGrid>
      <w:tr w:rsidR="009D37E6" w:rsidRPr="008F4769" w14:paraId="01F8C363" w14:textId="77777777">
        <w:tc>
          <w:tcPr>
            <w:tcW w:w="846" w:type="dxa"/>
            <w:vAlign w:val="center"/>
          </w:tcPr>
          <w:p w14:paraId="0EFC77A2" w14:textId="77777777" w:rsidR="009D37E6" w:rsidRPr="008F4769" w:rsidRDefault="00357EEF" w:rsidP="00CB2051">
            <w:pPr>
              <w:spacing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STT</w:t>
            </w:r>
          </w:p>
        </w:tc>
        <w:tc>
          <w:tcPr>
            <w:tcW w:w="5386" w:type="dxa"/>
            <w:vAlign w:val="center"/>
          </w:tcPr>
          <w:p w14:paraId="06862E5D" w14:textId="77777777" w:rsidR="009D37E6" w:rsidRPr="008F4769" w:rsidRDefault="00357EEF" w:rsidP="00CB2051">
            <w:pPr>
              <w:spacing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Việc làm</w:t>
            </w:r>
          </w:p>
        </w:tc>
        <w:tc>
          <w:tcPr>
            <w:tcW w:w="1701" w:type="dxa"/>
            <w:vAlign w:val="center"/>
          </w:tcPr>
          <w:p w14:paraId="64AD5536" w14:textId="77777777" w:rsidR="009D37E6" w:rsidRPr="008F4769" w:rsidRDefault="00357EEF" w:rsidP="00CB2051">
            <w:pPr>
              <w:spacing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Chưa thực hiện</w:t>
            </w:r>
          </w:p>
        </w:tc>
        <w:tc>
          <w:tcPr>
            <w:tcW w:w="1417" w:type="dxa"/>
            <w:vAlign w:val="center"/>
          </w:tcPr>
          <w:p w14:paraId="68AAF7FE" w14:textId="77777777" w:rsidR="009D37E6" w:rsidRPr="008F4769" w:rsidRDefault="00357EEF" w:rsidP="00CB2051">
            <w:pPr>
              <w:spacing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Đã thực hiện</w:t>
            </w:r>
          </w:p>
        </w:tc>
      </w:tr>
      <w:tr w:rsidR="009D37E6" w:rsidRPr="008F4769" w14:paraId="6056AF7C" w14:textId="77777777">
        <w:tc>
          <w:tcPr>
            <w:tcW w:w="846" w:type="dxa"/>
          </w:tcPr>
          <w:p w14:paraId="3F6C66F6"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1</w:t>
            </w:r>
          </w:p>
        </w:tc>
        <w:tc>
          <w:tcPr>
            <w:tcW w:w="5386" w:type="dxa"/>
          </w:tcPr>
          <w:p w14:paraId="3CB6B579"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Chia sẻ về tấm gương thành công trong học tập và cuộc sống.</w:t>
            </w:r>
          </w:p>
        </w:tc>
        <w:tc>
          <w:tcPr>
            <w:tcW w:w="1701" w:type="dxa"/>
          </w:tcPr>
          <w:p w14:paraId="485CC616"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417" w:type="dxa"/>
          </w:tcPr>
          <w:p w14:paraId="2A281FBF"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r w:rsidR="009D37E6" w:rsidRPr="008F4769" w14:paraId="43ACCA7F" w14:textId="77777777">
        <w:tc>
          <w:tcPr>
            <w:tcW w:w="846" w:type="dxa"/>
          </w:tcPr>
          <w:p w14:paraId="789724B9"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2</w:t>
            </w:r>
          </w:p>
        </w:tc>
        <w:tc>
          <w:tcPr>
            <w:tcW w:w="5386" w:type="dxa"/>
          </w:tcPr>
          <w:p w14:paraId="5968D700"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Tự mình trở thành tấm gương trong rèn luyện và phấn đấu, tạo hiệu ứng ảnh hưởng đến các bạn.</w:t>
            </w:r>
          </w:p>
        </w:tc>
        <w:tc>
          <w:tcPr>
            <w:tcW w:w="1701" w:type="dxa"/>
          </w:tcPr>
          <w:p w14:paraId="260CF657"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417" w:type="dxa"/>
          </w:tcPr>
          <w:p w14:paraId="5A532B31"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r w:rsidR="009D37E6" w:rsidRPr="008F4769" w14:paraId="30481E82" w14:textId="77777777">
        <w:tc>
          <w:tcPr>
            <w:tcW w:w="846" w:type="dxa"/>
          </w:tcPr>
          <w:p w14:paraId="56E13FDB"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3</w:t>
            </w:r>
          </w:p>
        </w:tc>
        <w:tc>
          <w:tcPr>
            <w:tcW w:w="5386" w:type="dxa"/>
          </w:tcPr>
          <w:p w14:paraId="1A5B869C"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Thuyết phục bạn cùng thực hiện một số việc làm góp phần hoàn thiện bản thân.</w:t>
            </w:r>
          </w:p>
        </w:tc>
        <w:tc>
          <w:tcPr>
            <w:tcW w:w="1701" w:type="dxa"/>
          </w:tcPr>
          <w:p w14:paraId="4447BE2D"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417" w:type="dxa"/>
          </w:tcPr>
          <w:p w14:paraId="0F57A456"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r w:rsidR="009D37E6" w:rsidRPr="008F4769" w14:paraId="377E0799" w14:textId="77777777">
        <w:tc>
          <w:tcPr>
            <w:tcW w:w="846" w:type="dxa"/>
          </w:tcPr>
          <w:p w14:paraId="59C71B98"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4</w:t>
            </w:r>
          </w:p>
        </w:tc>
        <w:tc>
          <w:tcPr>
            <w:tcW w:w="5386" w:type="dxa"/>
          </w:tcPr>
          <w:p w14:paraId="467A832A"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Đưa ra lời khuyên giúp bạn thay đổi những hành vi, việc làm chưa phù hợp.</w:t>
            </w:r>
          </w:p>
        </w:tc>
        <w:tc>
          <w:tcPr>
            <w:tcW w:w="1701" w:type="dxa"/>
          </w:tcPr>
          <w:p w14:paraId="6506C024"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417" w:type="dxa"/>
          </w:tcPr>
          <w:p w14:paraId="4F0615C5"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r w:rsidR="009D37E6" w:rsidRPr="008F4769" w14:paraId="089E3633" w14:textId="77777777">
        <w:tc>
          <w:tcPr>
            <w:tcW w:w="846" w:type="dxa"/>
          </w:tcPr>
          <w:p w14:paraId="78F65B09" w14:textId="77777777" w:rsidR="009D37E6" w:rsidRPr="008F4769" w:rsidRDefault="00357EEF" w:rsidP="00CB2051">
            <w:pPr>
              <w:spacing w:line="360" w:lineRule="auto"/>
              <w:jc w:val="center"/>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5</w:t>
            </w:r>
          </w:p>
        </w:tc>
        <w:tc>
          <w:tcPr>
            <w:tcW w:w="5386" w:type="dxa"/>
          </w:tcPr>
          <w:p w14:paraId="1E0F5C09"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Việc làm khác: ...</w:t>
            </w:r>
          </w:p>
        </w:tc>
        <w:tc>
          <w:tcPr>
            <w:tcW w:w="1701" w:type="dxa"/>
          </w:tcPr>
          <w:p w14:paraId="4E4A912C"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1417" w:type="dxa"/>
          </w:tcPr>
          <w:p w14:paraId="1DB01EE7"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bl>
    <w:p w14:paraId="3891F16F"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Hoạt động 7:</w:t>
      </w:r>
    </w:p>
    <w:p w14:paraId="51E7FDEC" w14:textId="77777777" w:rsidR="009D37E6" w:rsidRPr="008F4769" w:rsidRDefault="00357EEF" w:rsidP="00CB2051">
      <w:pPr>
        <w:spacing w:after="0"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KẾ HOẠCH RÈN LUYỆN ....</w:t>
      </w:r>
    </w:p>
    <w:p w14:paraId="4C053554"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Mục đích cần đạt: ..........................</w:t>
      </w:r>
    </w:p>
    <w:p w14:paraId="7EDBB53F"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 Nội dung rèn luyện cụ thể:</w:t>
      </w:r>
    </w:p>
    <w:tbl>
      <w:tblPr>
        <w:tblStyle w:val="af2"/>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6"/>
        <w:gridCol w:w="3117"/>
        <w:gridCol w:w="3117"/>
      </w:tblGrid>
      <w:tr w:rsidR="009D37E6" w:rsidRPr="008F4769" w14:paraId="2C2449F6" w14:textId="77777777">
        <w:tc>
          <w:tcPr>
            <w:tcW w:w="3116" w:type="dxa"/>
          </w:tcPr>
          <w:p w14:paraId="4DC53B01" w14:textId="77777777" w:rsidR="009D37E6" w:rsidRPr="008F4769" w:rsidRDefault="00357EEF" w:rsidP="00CB2051">
            <w:pPr>
              <w:spacing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Nội dung rèn luyện</w:t>
            </w:r>
          </w:p>
        </w:tc>
        <w:tc>
          <w:tcPr>
            <w:tcW w:w="3117" w:type="dxa"/>
          </w:tcPr>
          <w:p w14:paraId="22757ECA" w14:textId="77777777" w:rsidR="009D37E6" w:rsidRPr="008F4769" w:rsidRDefault="00357EEF" w:rsidP="00CB2051">
            <w:pPr>
              <w:spacing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Biện pháp</w:t>
            </w:r>
          </w:p>
        </w:tc>
        <w:tc>
          <w:tcPr>
            <w:tcW w:w="3117" w:type="dxa"/>
          </w:tcPr>
          <w:p w14:paraId="108DD4AA" w14:textId="77777777" w:rsidR="009D37E6" w:rsidRPr="008F4769" w:rsidRDefault="00357EEF" w:rsidP="00CB2051">
            <w:pPr>
              <w:spacing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Thời gian</w:t>
            </w:r>
          </w:p>
        </w:tc>
      </w:tr>
      <w:tr w:rsidR="009D37E6" w:rsidRPr="008F4769" w14:paraId="2A854474" w14:textId="77777777">
        <w:tc>
          <w:tcPr>
            <w:tcW w:w="3116" w:type="dxa"/>
          </w:tcPr>
          <w:p w14:paraId="073631CC"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1. ...</w:t>
            </w:r>
          </w:p>
        </w:tc>
        <w:tc>
          <w:tcPr>
            <w:tcW w:w="3117" w:type="dxa"/>
          </w:tcPr>
          <w:p w14:paraId="452100E7"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3117" w:type="dxa"/>
          </w:tcPr>
          <w:p w14:paraId="1E2C74B0"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r w:rsidR="009D37E6" w:rsidRPr="008F4769" w14:paraId="03F49499" w14:textId="77777777">
        <w:tc>
          <w:tcPr>
            <w:tcW w:w="3116" w:type="dxa"/>
          </w:tcPr>
          <w:p w14:paraId="559FD8AD" w14:textId="77777777" w:rsidR="009D37E6" w:rsidRPr="008F4769" w:rsidRDefault="00357EEF" w:rsidP="00CB2051">
            <w:pPr>
              <w:spacing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color w:val="000000"/>
                <w:sz w:val="28"/>
                <w:szCs w:val="28"/>
              </w:rPr>
              <w:t>2. ...</w:t>
            </w:r>
          </w:p>
        </w:tc>
        <w:tc>
          <w:tcPr>
            <w:tcW w:w="3117" w:type="dxa"/>
          </w:tcPr>
          <w:p w14:paraId="70484A13"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c>
          <w:tcPr>
            <w:tcW w:w="3117" w:type="dxa"/>
          </w:tcPr>
          <w:p w14:paraId="204EA3F4" w14:textId="77777777" w:rsidR="009D37E6" w:rsidRPr="008F4769" w:rsidRDefault="009D37E6" w:rsidP="00CB2051">
            <w:pPr>
              <w:spacing w:line="360" w:lineRule="auto"/>
              <w:jc w:val="both"/>
              <w:rPr>
                <w:rFonts w:ascii="Times New Roman" w:eastAsia="Times New Roman" w:hAnsi="Times New Roman" w:cs="Times New Roman"/>
                <w:b/>
                <w:color w:val="000000"/>
                <w:sz w:val="28"/>
                <w:szCs w:val="28"/>
              </w:rPr>
            </w:pPr>
          </w:p>
        </w:tc>
      </w:tr>
    </w:tbl>
    <w:p w14:paraId="58F55399" w14:textId="77777777" w:rsidR="009D37E6" w:rsidRPr="008F4769" w:rsidRDefault="00357EEF" w:rsidP="00CB2051">
      <w:pPr>
        <w:spacing w:after="0" w:line="360" w:lineRule="auto"/>
        <w:jc w:val="both"/>
        <w:rPr>
          <w:rFonts w:ascii="Times New Roman" w:eastAsia="Times New Roman" w:hAnsi="Times New Roman" w:cs="Times New Roman"/>
          <w:color w:val="000000"/>
          <w:sz w:val="28"/>
          <w:szCs w:val="28"/>
        </w:rPr>
      </w:pPr>
      <w:r w:rsidRPr="008F4769">
        <w:rPr>
          <w:rFonts w:ascii="Times New Roman" w:eastAsia="Times New Roman" w:hAnsi="Times New Roman" w:cs="Times New Roman"/>
          <w:b/>
          <w:color w:val="000000"/>
          <w:sz w:val="28"/>
          <w:szCs w:val="28"/>
        </w:rPr>
        <w:t xml:space="preserve">- </w:t>
      </w:r>
      <w:r w:rsidRPr="008F4769">
        <w:rPr>
          <w:rFonts w:ascii="Times New Roman" w:eastAsia="Times New Roman" w:hAnsi="Times New Roman" w:cs="Times New Roman"/>
          <w:color w:val="000000"/>
          <w:sz w:val="28"/>
          <w:szCs w:val="28"/>
        </w:rPr>
        <w:t>Khó khăn và cách khắc phục: .........................</w:t>
      </w:r>
    </w:p>
    <w:p w14:paraId="56950041" w14:textId="77777777" w:rsidR="009D37E6" w:rsidRPr="008F4769" w:rsidRDefault="00357EEF" w:rsidP="00CB2051">
      <w:pPr>
        <w:spacing w:after="0" w:line="360" w:lineRule="auto"/>
        <w:jc w:val="both"/>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 xml:space="preserve">Hoạt động 8: </w:t>
      </w:r>
    </w:p>
    <w:p w14:paraId="2D379821" w14:textId="77777777" w:rsidR="009D37E6" w:rsidRPr="008F4769" w:rsidRDefault="00357EEF" w:rsidP="00CB2051">
      <w:pPr>
        <w:spacing w:after="0" w:line="360" w:lineRule="auto"/>
        <w:jc w:val="center"/>
        <w:rPr>
          <w:rFonts w:ascii="Times New Roman" w:eastAsia="Times New Roman" w:hAnsi="Times New Roman" w:cs="Times New Roman"/>
          <w:b/>
          <w:color w:val="000000"/>
          <w:sz w:val="28"/>
          <w:szCs w:val="28"/>
        </w:rPr>
      </w:pPr>
      <w:r w:rsidRPr="008F4769">
        <w:rPr>
          <w:rFonts w:ascii="Times New Roman" w:eastAsia="Times New Roman" w:hAnsi="Times New Roman" w:cs="Times New Roman"/>
          <w:b/>
          <w:color w:val="000000"/>
          <w:sz w:val="28"/>
          <w:szCs w:val="28"/>
        </w:rPr>
        <w:t>BẢNG TỰ ĐÁNH GIÁ KẾT QUẢ HOẠT ĐỘNG CHỦ ĐỀ 1</w:t>
      </w:r>
    </w:p>
    <w:tbl>
      <w:tblPr>
        <w:tblStyle w:val="af3"/>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1"/>
        <w:gridCol w:w="1275"/>
        <w:gridCol w:w="1276"/>
        <w:gridCol w:w="1418"/>
      </w:tblGrid>
      <w:tr w:rsidR="009D37E6" w:rsidRPr="008F4769" w14:paraId="08E0A2B2" w14:textId="77777777">
        <w:tc>
          <w:tcPr>
            <w:tcW w:w="5671" w:type="dxa"/>
            <w:vMerge w:val="restart"/>
            <w:vAlign w:val="center"/>
          </w:tcPr>
          <w:p w14:paraId="48D3EDA6" w14:textId="77777777" w:rsidR="009D37E6" w:rsidRPr="008F4769" w:rsidRDefault="00357EEF" w:rsidP="00CB2051">
            <w:pPr>
              <w:spacing w:after="0" w:line="360" w:lineRule="auto"/>
              <w:jc w:val="center"/>
              <w:rPr>
                <w:rFonts w:ascii="Times New Roman" w:eastAsia="Times New Roman" w:hAnsi="Times New Roman" w:cs="Times New Roman"/>
                <w:b/>
                <w:sz w:val="28"/>
                <w:szCs w:val="28"/>
              </w:rPr>
            </w:pPr>
            <w:r w:rsidRPr="008F4769">
              <w:rPr>
                <w:rFonts w:ascii="Times New Roman" w:eastAsia="Times New Roman" w:hAnsi="Times New Roman" w:cs="Times New Roman"/>
                <w:b/>
                <w:sz w:val="28"/>
                <w:szCs w:val="28"/>
              </w:rPr>
              <w:t>Nội dung đánh giá</w:t>
            </w:r>
          </w:p>
        </w:tc>
        <w:tc>
          <w:tcPr>
            <w:tcW w:w="3969" w:type="dxa"/>
            <w:gridSpan w:val="3"/>
            <w:vAlign w:val="center"/>
          </w:tcPr>
          <w:p w14:paraId="0550D3F9" w14:textId="77777777" w:rsidR="009D37E6" w:rsidRPr="008F4769" w:rsidRDefault="00357EEF" w:rsidP="00CB2051">
            <w:pPr>
              <w:spacing w:after="0" w:line="360" w:lineRule="auto"/>
              <w:jc w:val="center"/>
              <w:rPr>
                <w:rFonts w:ascii="Times New Roman" w:eastAsia="Times New Roman" w:hAnsi="Times New Roman" w:cs="Times New Roman"/>
                <w:b/>
                <w:sz w:val="28"/>
                <w:szCs w:val="28"/>
              </w:rPr>
            </w:pPr>
            <w:r w:rsidRPr="008F4769">
              <w:rPr>
                <w:rFonts w:ascii="Times New Roman" w:eastAsia="Times New Roman" w:hAnsi="Times New Roman" w:cs="Times New Roman"/>
                <w:b/>
                <w:sz w:val="28"/>
                <w:szCs w:val="28"/>
              </w:rPr>
              <w:t>Mức độ đạt được</w:t>
            </w:r>
          </w:p>
        </w:tc>
      </w:tr>
      <w:tr w:rsidR="009D37E6" w:rsidRPr="008F4769" w14:paraId="5468B84C" w14:textId="77777777">
        <w:tc>
          <w:tcPr>
            <w:tcW w:w="5671" w:type="dxa"/>
            <w:vMerge/>
            <w:vAlign w:val="center"/>
          </w:tcPr>
          <w:p w14:paraId="2CCE32B9" w14:textId="77777777" w:rsidR="009D37E6" w:rsidRPr="008F4769" w:rsidRDefault="009D37E6" w:rsidP="00CB2051">
            <w:pPr>
              <w:widowControl w:val="0"/>
              <w:pBdr>
                <w:top w:val="nil"/>
                <w:left w:val="nil"/>
                <w:bottom w:val="nil"/>
                <w:right w:val="nil"/>
                <w:between w:val="nil"/>
              </w:pBdr>
              <w:spacing w:after="0"/>
              <w:rPr>
                <w:rFonts w:ascii="Times New Roman" w:eastAsia="Times New Roman" w:hAnsi="Times New Roman" w:cs="Times New Roman"/>
                <w:b/>
                <w:sz w:val="28"/>
                <w:szCs w:val="28"/>
              </w:rPr>
            </w:pPr>
          </w:p>
        </w:tc>
        <w:tc>
          <w:tcPr>
            <w:tcW w:w="1275" w:type="dxa"/>
            <w:vAlign w:val="center"/>
          </w:tcPr>
          <w:p w14:paraId="7D7CB58D" w14:textId="77777777" w:rsidR="009D37E6" w:rsidRPr="008F4769" w:rsidRDefault="00357EEF" w:rsidP="00CB2051">
            <w:pPr>
              <w:spacing w:after="0" w:line="360" w:lineRule="auto"/>
              <w:jc w:val="center"/>
              <w:rPr>
                <w:rFonts w:ascii="Times New Roman" w:eastAsia="Times New Roman" w:hAnsi="Times New Roman" w:cs="Times New Roman"/>
                <w:b/>
                <w:sz w:val="28"/>
                <w:szCs w:val="28"/>
              </w:rPr>
            </w:pPr>
            <w:r w:rsidRPr="008F4769">
              <w:rPr>
                <w:rFonts w:ascii="Times New Roman" w:eastAsia="Times New Roman" w:hAnsi="Times New Roman" w:cs="Times New Roman"/>
                <w:b/>
                <w:sz w:val="28"/>
                <w:szCs w:val="28"/>
              </w:rPr>
              <w:t>Tốt</w:t>
            </w:r>
          </w:p>
        </w:tc>
        <w:tc>
          <w:tcPr>
            <w:tcW w:w="1276" w:type="dxa"/>
            <w:vAlign w:val="center"/>
          </w:tcPr>
          <w:p w14:paraId="344DD3F7" w14:textId="77777777" w:rsidR="009D37E6" w:rsidRPr="008F4769" w:rsidRDefault="00357EEF" w:rsidP="00CB2051">
            <w:pPr>
              <w:spacing w:after="0" w:line="360" w:lineRule="auto"/>
              <w:jc w:val="center"/>
              <w:rPr>
                <w:rFonts w:ascii="Times New Roman" w:eastAsia="Times New Roman" w:hAnsi="Times New Roman" w:cs="Times New Roman"/>
                <w:b/>
                <w:sz w:val="28"/>
                <w:szCs w:val="28"/>
              </w:rPr>
            </w:pPr>
            <w:r w:rsidRPr="008F4769">
              <w:rPr>
                <w:rFonts w:ascii="Times New Roman" w:eastAsia="Times New Roman" w:hAnsi="Times New Roman" w:cs="Times New Roman"/>
                <w:b/>
                <w:sz w:val="28"/>
                <w:szCs w:val="28"/>
              </w:rPr>
              <w:t>Đạt</w:t>
            </w:r>
          </w:p>
        </w:tc>
        <w:tc>
          <w:tcPr>
            <w:tcW w:w="1418" w:type="dxa"/>
            <w:vAlign w:val="center"/>
          </w:tcPr>
          <w:p w14:paraId="28C97A62" w14:textId="77777777" w:rsidR="009D37E6" w:rsidRPr="008F4769" w:rsidRDefault="00357EEF" w:rsidP="00CB2051">
            <w:pPr>
              <w:spacing w:after="0" w:line="360" w:lineRule="auto"/>
              <w:jc w:val="center"/>
              <w:rPr>
                <w:rFonts w:ascii="Times New Roman" w:eastAsia="Times New Roman" w:hAnsi="Times New Roman" w:cs="Times New Roman"/>
                <w:b/>
                <w:sz w:val="28"/>
                <w:szCs w:val="28"/>
              </w:rPr>
            </w:pPr>
            <w:r w:rsidRPr="008F4769">
              <w:rPr>
                <w:rFonts w:ascii="Times New Roman" w:eastAsia="Times New Roman" w:hAnsi="Times New Roman" w:cs="Times New Roman"/>
                <w:b/>
                <w:sz w:val="28"/>
                <w:szCs w:val="28"/>
              </w:rPr>
              <w:t>Chưa đạt</w:t>
            </w:r>
          </w:p>
        </w:tc>
      </w:tr>
      <w:tr w:rsidR="009D37E6" w:rsidRPr="008F4769" w14:paraId="380E655E" w14:textId="77777777">
        <w:tc>
          <w:tcPr>
            <w:tcW w:w="5671" w:type="dxa"/>
            <w:vAlign w:val="center"/>
          </w:tcPr>
          <w:p w14:paraId="50732C60"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t>1. Xác định được nội dung và cách phấn đấu hoàn thiện bản thân.</w:t>
            </w:r>
          </w:p>
        </w:tc>
        <w:tc>
          <w:tcPr>
            <w:tcW w:w="1275" w:type="dxa"/>
            <w:vAlign w:val="center"/>
          </w:tcPr>
          <w:p w14:paraId="6D7A46DF" w14:textId="77777777" w:rsidR="009D37E6" w:rsidRPr="008F4769" w:rsidRDefault="009D37E6" w:rsidP="00CB2051">
            <w:pPr>
              <w:spacing w:after="0" w:line="360" w:lineRule="auto"/>
              <w:rPr>
                <w:rFonts w:ascii="Times New Roman" w:eastAsia="Times New Roman" w:hAnsi="Times New Roman" w:cs="Times New Roman"/>
                <w:sz w:val="28"/>
                <w:szCs w:val="28"/>
              </w:rPr>
            </w:pPr>
          </w:p>
        </w:tc>
        <w:tc>
          <w:tcPr>
            <w:tcW w:w="1276" w:type="dxa"/>
            <w:vAlign w:val="center"/>
          </w:tcPr>
          <w:p w14:paraId="06FDDDB7" w14:textId="77777777" w:rsidR="009D37E6" w:rsidRPr="008F4769" w:rsidRDefault="009D37E6" w:rsidP="00CB2051">
            <w:pPr>
              <w:spacing w:after="0" w:line="360" w:lineRule="auto"/>
              <w:rPr>
                <w:rFonts w:ascii="Times New Roman" w:eastAsia="Times New Roman" w:hAnsi="Times New Roman" w:cs="Times New Roman"/>
                <w:sz w:val="28"/>
                <w:szCs w:val="28"/>
              </w:rPr>
            </w:pPr>
          </w:p>
        </w:tc>
        <w:tc>
          <w:tcPr>
            <w:tcW w:w="1418" w:type="dxa"/>
            <w:vAlign w:val="center"/>
          </w:tcPr>
          <w:p w14:paraId="542F5CF7" w14:textId="77777777" w:rsidR="009D37E6" w:rsidRPr="008F4769" w:rsidRDefault="009D37E6" w:rsidP="00CB2051">
            <w:pPr>
              <w:spacing w:after="0" w:line="360" w:lineRule="auto"/>
              <w:rPr>
                <w:rFonts w:ascii="Times New Roman" w:eastAsia="Times New Roman" w:hAnsi="Times New Roman" w:cs="Times New Roman"/>
                <w:sz w:val="28"/>
                <w:szCs w:val="28"/>
              </w:rPr>
            </w:pPr>
          </w:p>
        </w:tc>
      </w:tr>
      <w:tr w:rsidR="009D37E6" w:rsidRPr="008F4769" w14:paraId="400F1F54" w14:textId="77777777">
        <w:tc>
          <w:tcPr>
            <w:tcW w:w="5671" w:type="dxa"/>
            <w:vAlign w:val="center"/>
          </w:tcPr>
          <w:p w14:paraId="1B53A7BC"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lastRenderedPageBreak/>
              <w:t>2. Xác định được những việc cần tuân thủ kỉ luật, quy định trong nhà trường và cộng đồng.</w:t>
            </w:r>
          </w:p>
        </w:tc>
        <w:tc>
          <w:tcPr>
            <w:tcW w:w="1275" w:type="dxa"/>
            <w:vAlign w:val="center"/>
          </w:tcPr>
          <w:p w14:paraId="73568FF1" w14:textId="77777777" w:rsidR="009D37E6" w:rsidRPr="008F4769" w:rsidRDefault="009D37E6" w:rsidP="00CB2051">
            <w:pPr>
              <w:spacing w:after="0" w:line="360" w:lineRule="auto"/>
              <w:rPr>
                <w:rFonts w:ascii="Times New Roman" w:eastAsia="Times New Roman" w:hAnsi="Times New Roman" w:cs="Times New Roman"/>
                <w:sz w:val="28"/>
                <w:szCs w:val="28"/>
              </w:rPr>
            </w:pPr>
          </w:p>
        </w:tc>
        <w:tc>
          <w:tcPr>
            <w:tcW w:w="1276" w:type="dxa"/>
            <w:vAlign w:val="center"/>
          </w:tcPr>
          <w:p w14:paraId="5ADCF6AD" w14:textId="77777777" w:rsidR="009D37E6" w:rsidRPr="008F4769" w:rsidRDefault="009D37E6" w:rsidP="00CB2051">
            <w:pPr>
              <w:spacing w:after="0" w:line="360" w:lineRule="auto"/>
              <w:rPr>
                <w:rFonts w:ascii="Times New Roman" w:eastAsia="Times New Roman" w:hAnsi="Times New Roman" w:cs="Times New Roman"/>
                <w:sz w:val="28"/>
                <w:szCs w:val="28"/>
              </w:rPr>
            </w:pPr>
          </w:p>
        </w:tc>
        <w:tc>
          <w:tcPr>
            <w:tcW w:w="1418" w:type="dxa"/>
            <w:vAlign w:val="center"/>
          </w:tcPr>
          <w:p w14:paraId="69F03ADD" w14:textId="77777777" w:rsidR="009D37E6" w:rsidRPr="008F4769" w:rsidRDefault="009D37E6" w:rsidP="00CB2051">
            <w:pPr>
              <w:spacing w:after="0" w:line="360" w:lineRule="auto"/>
              <w:rPr>
                <w:rFonts w:ascii="Times New Roman" w:eastAsia="Times New Roman" w:hAnsi="Times New Roman" w:cs="Times New Roman"/>
                <w:sz w:val="28"/>
                <w:szCs w:val="28"/>
              </w:rPr>
            </w:pPr>
          </w:p>
        </w:tc>
      </w:tr>
      <w:tr w:rsidR="009D37E6" w:rsidRPr="008F4769" w14:paraId="4183CB27" w14:textId="77777777">
        <w:tc>
          <w:tcPr>
            <w:tcW w:w="5671" w:type="dxa"/>
            <w:vAlign w:val="center"/>
          </w:tcPr>
          <w:p w14:paraId="1F31BAB3"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t>3. Thực hiện được sự tuân thủ nội quy, quy định của nhóm, lớp và nhà trường.</w:t>
            </w:r>
          </w:p>
        </w:tc>
        <w:tc>
          <w:tcPr>
            <w:tcW w:w="1275" w:type="dxa"/>
            <w:vAlign w:val="center"/>
          </w:tcPr>
          <w:p w14:paraId="51D42F0E" w14:textId="77777777" w:rsidR="009D37E6" w:rsidRPr="008F4769" w:rsidRDefault="009D37E6" w:rsidP="00CB2051">
            <w:pPr>
              <w:spacing w:after="0" w:line="360" w:lineRule="auto"/>
              <w:rPr>
                <w:rFonts w:ascii="Times New Roman" w:eastAsia="Times New Roman" w:hAnsi="Times New Roman" w:cs="Times New Roman"/>
                <w:sz w:val="28"/>
                <w:szCs w:val="28"/>
              </w:rPr>
            </w:pPr>
          </w:p>
        </w:tc>
        <w:tc>
          <w:tcPr>
            <w:tcW w:w="1276" w:type="dxa"/>
            <w:vAlign w:val="center"/>
          </w:tcPr>
          <w:p w14:paraId="541E179B" w14:textId="77777777" w:rsidR="009D37E6" w:rsidRPr="008F4769" w:rsidRDefault="009D37E6" w:rsidP="00CB2051">
            <w:pPr>
              <w:spacing w:after="0" w:line="360" w:lineRule="auto"/>
              <w:rPr>
                <w:rFonts w:ascii="Times New Roman" w:eastAsia="Times New Roman" w:hAnsi="Times New Roman" w:cs="Times New Roman"/>
                <w:sz w:val="28"/>
                <w:szCs w:val="28"/>
              </w:rPr>
            </w:pPr>
          </w:p>
        </w:tc>
        <w:tc>
          <w:tcPr>
            <w:tcW w:w="1418" w:type="dxa"/>
            <w:vAlign w:val="center"/>
          </w:tcPr>
          <w:p w14:paraId="217C8840" w14:textId="77777777" w:rsidR="009D37E6" w:rsidRPr="008F4769" w:rsidRDefault="009D37E6" w:rsidP="00CB2051">
            <w:pPr>
              <w:spacing w:after="0" w:line="360" w:lineRule="auto"/>
              <w:rPr>
                <w:rFonts w:ascii="Times New Roman" w:eastAsia="Times New Roman" w:hAnsi="Times New Roman" w:cs="Times New Roman"/>
                <w:sz w:val="28"/>
                <w:szCs w:val="28"/>
              </w:rPr>
            </w:pPr>
          </w:p>
        </w:tc>
      </w:tr>
      <w:tr w:rsidR="009D37E6" w:rsidRPr="008F4769" w14:paraId="1074A098" w14:textId="77777777">
        <w:tc>
          <w:tcPr>
            <w:tcW w:w="5671" w:type="dxa"/>
            <w:vAlign w:val="center"/>
          </w:tcPr>
          <w:p w14:paraId="78157114"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t>4. Thực hiện được quy định ở nơi công cộng.</w:t>
            </w:r>
          </w:p>
        </w:tc>
        <w:tc>
          <w:tcPr>
            <w:tcW w:w="1275" w:type="dxa"/>
            <w:vAlign w:val="center"/>
          </w:tcPr>
          <w:p w14:paraId="69A00B44" w14:textId="77777777" w:rsidR="009D37E6" w:rsidRPr="008F4769" w:rsidRDefault="009D37E6" w:rsidP="00CB2051">
            <w:pPr>
              <w:spacing w:after="0" w:line="360" w:lineRule="auto"/>
              <w:rPr>
                <w:rFonts w:ascii="Times New Roman" w:eastAsia="Times New Roman" w:hAnsi="Times New Roman" w:cs="Times New Roman"/>
                <w:sz w:val="28"/>
                <w:szCs w:val="28"/>
              </w:rPr>
            </w:pPr>
          </w:p>
        </w:tc>
        <w:tc>
          <w:tcPr>
            <w:tcW w:w="1276" w:type="dxa"/>
            <w:vAlign w:val="center"/>
          </w:tcPr>
          <w:p w14:paraId="3BDD2B69" w14:textId="77777777" w:rsidR="009D37E6" w:rsidRPr="008F4769" w:rsidRDefault="009D37E6" w:rsidP="00CB2051">
            <w:pPr>
              <w:spacing w:after="0" w:line="360" w:lineRule="auto"/>
              <w:rPr>
                <w:rFonts w:ascii="Times New Roman" w:eastAsia="Times New Roman" w:hAnsi="Times New Roman" w:cs="Times New Roman"/>
                <w:sz w:val="28"/>
                <w:szCs w:val="28"/>
              </w:rPr>
            </w:pPr>
          </w:p>
        </w:tc>
        <w:tc>
          <w:tcPr>
            <w:tcW w:w="1418" w:type="dxa"/>
            <w:vAlign w:val="center"/>
          </w:tcPr>
          <w:p w14:paraId="2ED730B7" w14:textId="77777777" w:rsidR="009D37E6" w:rsidRPr="008F4769" w:rsidRDefault="009D37E6" w:rsidP="00CB2051">
            <w:pPr>
              <w:spacing w:after="0" w:line="360" w:lineRule="auto"/>
              <w:rPr>
                <w:rFonts w:ascii="Times New Roman" w:eastAsia="Times New Roman" w:hAnsi="Times New Roman" w:cs="Times New Roman"/>
                <w:sz w:val="28"/>
                <w:szCs w:val="28"/>
              </w:rPr>
            </w:pPr>
          </w:p>
        </w:tc>
      </w:tr>
      <w:tr w:rsidR="009D37E6" w:rsidRPr="008F4769" w14:paraId="09312C0E" w14:textId="77777777">
        <w:tc>
          <w:tcPr>
            <w:tcW w:w="5671" w:type="dxa"/>
            <w:vAlign w:val="center"/>
          </w:tcPr>
          <w:p w14:paraId="65419EF7"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t>5. Thu hút được các bạn cùng phấn đấu hoàn thiện bản thân.</w:t>
            </w:r>
          </w:p>
        </w:tc>
        <w:tc>
          <w:tcPr>
            <w:tcW w:w="1275" w:type="dxa"/>
            <w:vAlign w:val="center"/>
          </w:tcPr>
          <w:p w14:paraId="217C48F7" w14:textId="77777777" w:rsidR="009D37E6" w:rsidRPr="008F4769" w:rsidRDefault="009D37E6" w:rsidP="00CB2051">
            <w:pPr>
              <w:spacing w:after="0" w:line="360" w:lineRule="auto"/>
              <w:rPr>
                <w:rFonts w:ascii="Times New Roman" w:eastAsia="Times New Roman" w:hAnsi="Times New Roman" w:cs="Times New Roman"/>
                <w:sz w:val="28"/>
                <w:szCs w:val="28"/>
              </w:rPr>
            </w:pPr>
          </w:p>
        </w:tc>
        <w:tc>
          <w:tcPr>
            <w:tcW w:w="1276" w:type="dxa"/>
            <w:vAlign w:val="center"/>
          </w:tcPr>
          <w:p w14:paraId="38080066" w14:textId="77777777" w:rsidR="009D37E6" w:rsidRPr="008F4769" w:rsidRDefault="009D37E6" w:rsidP="00CB2051">
            <w:pPr>
              <w:spacing w:after="0" w:line="360" w:lineRule="auto"/>
              <w:rPr>
                <w:rFonts w:ascii="Times New Roman" w:eastAsia="Times New Roman" w:hAnsi="Times New Roman" w:cs="Times New Roman"/>
                <w:sz w:val="28"/>
                <w:szCs w:val="28"/>
              </w:rPr>
            </w:pPr>
          </w:p>
        </w:tc>
        <w:tc>
          <w:tcPr>
            <w:tcW w:w="1418" w:type="dxa"/>
            <w:vAlign w:val="center"/>
          </w:tcPr>
          <w:p w14:paraId="26042CA3" w14:textId="77777777" w:rsidR="009D37E6" w:rsidRPr="008F4769" w:rsidRDefault="009D37E6" w:rsidP="00CB2051">
            <w:pPr>
              <w:spacing w:after="0" w:line="360" w:lineRule="auto"/>
              <w:rPr>
                <w:rFonts w:ascii="Times New Roman" w:eastAsia="Times New Roman" w:hAnsi="Times New Roman" w:cs="Times New Roman"/>
                <w:sz w:val="28"/>
                <w:szCs w:val="28"/>
              </w:rPr>
            </w:pPr>
          </w:p>
        </w:tc>
      </w:tr>
      <w:tr w:rsidR="009D37E6" w:rsidRPr="008F4769" w14:paraId="5C19F4A2" w14:textId="77777777">
        <w:tc>
          <w:tcPr>
            <w:tcW w:w="5671" w:type="dxa"/>
            <w:vAlign w:val="center"/>
          </w:tcPr>
          <w:p w14:paraId="3E73C976" w14:textId="77777777" w:rsidR="009D37E6" w:rsidRPr="008F4769" w:rsidRDefault="00357EEF" w:rsidP="00CB2051">
            <w:pPr>
              <w:spacing w:after="0" w:line="360" w:lineRule="auto"/>
              <w:jc w:val="both"/>
              <w:rPr>
                <w:rFonts w:ascii="Times New Roman" w:eastAsia="Times New Roman" w:hAnsi="Times New Roman" w:cs="Times New Roman"/>
                <w:sz w:val="28"/>
                <w:szCs w:val="28"/>
              </w:rPr>
            </w:pPr>
            <w:r w:rsidRPr="008F4769">
              <w:rPr>
                <w:rFonts w:ascii="Times New Roman" w:eastAsia="Times New Roman" w:hAnsi="Times New Roman" w:cs="Times New Roman"/>
                <w:sz w:val="28"/>
                <w:szCs w:val="28"/>
              </w:rPr>
              <w:t>6. Thể hiện được sự nỗ lực hoàn thiện bản thân.</w:t>
            </w:r>
          </w:p>
        </w:tc>
        <w:tc>
          <w:tcPr>
            <w:tcW w:w="1275" w:type="dxa"/>
            <w:vAlign w:val="center"/>
          </w:tcPr>
          <w:p w14:paraId="7B048C6E" w14:textId="77777777" w:rsidR="009D37E6" w:rsidRPr="008F4769" w:rsidRDefault="009D37E6" w:rsidP="00CB2051">
            <w:pPr>
              <w:spacing w:after="0" w:line="360" w:lineRule="auto"/>
              <w:rPr>
                <w:rFonts w:ascii="Times New Roman" w:eastAsia="Times New Roman" w:hAnsi="Times New Roman" w:cs="Times New Roman"/>
                <w:sz w:val="28"/>
                <w:szCs w:val="28"/>
              </w:rPr>
            </w:pPr>
          </w:p>
        </w:tc>
        <w:tc>
          <w:tcPr>
            <w:tcW w:w="1276" w:type="dxa"/>
            <w:vAlign w:val="center"/>
          </w:tcPr>
          <w:p w14:paraId="788C4C9F" w14:textId="77777777" w:rsidR="009D37E6" w:rsidRPr="008F4769" w:rsidRDefault="009D37E6" w:rsidP="00CB2051">
            <w:pPr>
              <w:spacing w:after="0" w:line="360" w:lineRule="auto"/>
              <w:rPr>
                <w:rFonts w:ascii="Times New Roman" w:eastAsia="Times New Roman" w:hAnsi="Times New Roman" w:cs="Times New Roman"/>
                <w:sz w:val="28"/>
                <w:szCs w:val="28"/>
              </w:rPr>
            </w:pPr>
          </w:p>
        </w:tc>
        <w:tc>
          <w:tcPr>
            <w:tcW w:w="1418" w:type="dxa"/>
            <w:vAlign w:val="center"/>
          </w:tcPr>
          <w:p w14:paraId="396468EC" w14:textId="77777777" w:rsidR="009D37E6" w:rsidRPr="008F4769" w:rsidRDefault="009D37E6" w:rsidP="00CB2051">
            <w:pPr>
              <w:spacing w:after="0" w:line="360" w:lineRule="auto"/>
              <w:rPr>
                <w:rFonts w:ascii="Times New Roman" w:eastAsia="Times New Roman" w:hAnsi="Times New Roman" w:cs="Times New Roman"/>
                <w:sz w:val="28"/>
                <w:szCs w:val="28"/>
              </w:rPr>
            </w:pPr>
          </w:p>
        </w:tc>
      </w:tr>
    </w:tbl>
    <w:p w14:paraId="01725A42" w14:textId="77777777" w:rsidR="00A33602" w:rsidRDefault="00A33602" w:rsidP="00A33602">
      <w:pPr>
        <w:spacing w:before="120" w:after="0" w:line="360" w:lineRule="auto"/>
        <w:rPr>
          <w:rFonts w:ascii="Times New Roman" w:hAnsi="Times New Roman"/>
          <w:b/>
          <w:sz w:val="28"/>
        </w:rPr>
      </w:pPr>
      <w:r>
        <w:rPr>
          <w:rFonts w:ascii="Times New Roman" w:hAnsi="Times New Roman"/>
          <w:b/>
          <w:sz w:val="28"/>
        </w:rPr>
        <w:t>*Hướng dẫn về nhà:</w:t>
      </w:r>
    </w:p>
    <w:p w14:paraId="1AFD53F2" w14:textId="77777777" w:rsidR="00A33602" w:rsidRDefault="00A33602" w:rsidP="00A33602">
      <w:pPr>
        <w:pStyle w:val="ListParagraph"/>
        <w:numPr>
          <w:ilvl w:val="0"/>
          <w:numId w:val="11"/>
        </w:numPr>
        <w:spacing w:before="120" w:after="0" w:line="360" w:lineRule="auto"/>
        <w:rPr>
          <w:rFonts w:ascii="Times New Roman" w:hAnsi="Times New Roman"/>
          <w:sz w:val="28"/>
        </w:rPr>
      </w:pPr>
      <w:r>
        <w:rPr>
          <w:rFonts w:ascii="Times New Roman" w:hAnsi="Times New Roman"/>
          <w:sz w:val="28"/>
        </w:rPr>
        <w:t>Rèn luyện để thể hiện phẩm chất tốt đẹp của người học sinh</w:t>
      </w:r>
    </w:p>
    <w:p w14:paraId="038A26B6" w14:textId="77777777" w:rsidR="00A33602" w:rsidRDefault="00A33602" w:rsidP="00A33602">
      <w:pPr>
        <w:pStyle w:val="ListParagraph"/>
        <w:numPr>
          <w:ilvl w:val="0"/>
          <w:numId w:val="11"/>
        </w:numPr>
        <w:spacing w:before="120" w:after="0" w:line="360" w:lineRule="auto"/>
        <w:rPr>
          <w:rFonts w:ascii="Times New Roman" w:hAnsi="Times New Roman"/>
          <w:sz w:val="28"/>
        </w:rPr>
      </w:pPr>
      <w:r>
        <w:rPr>
          <w:rFonts w:ascii="Times New Roman" w:hAnsi="Times New Roman"/>
          <w:sz w:val="28"/>
        </w:rPr>
        <w:t>Xem trước và hoàn thành bài tập chủ đề 2 SBT</w:t>
      </w:r>
    </w:p>
    <w:p w14:paraId="65FBD125" w14:textId="77777777" w:rsidR="00A33602" w:rsidRDefault="00A33602" w:rsidP="00A33602">
      <w:pPr>
        <w:pStyle w:val="ListParagraph"/>
        <w:numPr>
          <w:ilvl w:val="0"/>
          <w:numId w:val="11"/>
        </w:numPr>
        <w:spacing w:before="120" w:after="0" w:line="360" w:lineRule="auto"/>
        <w:rPr>
          <w:rFonts w:ascii="Times New Roman" w:hAnsi="Times New Roman"/>
          <w:sz w:val="28"/>
        </w:rPr>
      </w:pPr>
      <w:r>
        <w:rPr>
          <w:rFonts w:ascii="Times New Roman" w:hAnsi="Times New Roman"/>
          <w:sz w:val="28"/>
        </w:rPr>
        <w:t>Rút kinh nghiệm ( Nếu có ):</w:t>
      </w:r>
    </w:p>
    <w:p w14:paraId="08936368" w14:textId="2380BA0F" w:rsidR="009D37E6" w:rsidRPr="008F4769" w:rsidRDefault="00A33602" w:rsidP="00A33602">
      <w:pPr>
        <w:spacing w:after="0" w:line="360" w:lineRule="auto"/>
        <w:rPr>
          <w:rFonts w:ascii="Times New Roman" w:eastAsia="Times New Roman" w:hAnsi="Times New Roman" w:cs="Times New Roman"/>
          <w:b/>
          <w:color w:val="000000"/>
          <w:sz w:val="28"/>
          <w:szCs w:val="28"/>
        </w:rPr>
      </w:pPr>
      <w:r>
        <w:rPr>
          <w:rFonts w:ascii="Times New Roman" w:hAnsi="Times New Roman"/>
          <w:sz w:val="28"/>
        </w:rPr>
        <w:t>………………………………………………………………………………………………………………………………………………………………………………………………</w:t>
      </w:r>
    </w:p>
    <w:sectPr w:rsidR="009D37E6" w:rsidRPr="008F4769" w:rsidSect="00CB2051">
      <w:footerReference w:type="default" r:id="rId8"/>
      <w:pgSz w:w="12240" w:h="15840"/>
      <w:pgMar w:top="851" w:right="616" w:bottom="851"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DD28EF" w14:textId="77777777" w:rsidR="005E62D5" w:rsidRDefault="005E62D5">
      <w:pPr>
        <w:spacing w:after="0" w:line="240" w:lineRule="auto"/>
      </w:pPr>
      <w:r>
        <w:separator/>
      </w:r>
    </w:p>
  </w:endnote>
  <w:endnote w:type="continuationSeparator" w:id="0">
    <w:p w14:paraId="56A6D0A5" w14:textId="77777777" w:rsidR="005E62D5" w:rsidRDefault="005E62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F7183F" w14:textId="77777777" w:rsidR="00CB2051" w:rsidRDefault="00CB2051">
    <w:pPr>
      <w:pBdr>
        <w:top w:val="nil"/>
        <w:left w:val="nil"/>
        <w:bottom w:val="nil"/>
        <w:right w:val="nil"/>
        <w:between w:val="nil"/>
      </w:pBdr>
      <w:tabs>
        <w:tab w:val="center" w:pos="4680"/>
        <w:tab w:val="right" w:pos="9360"/>
      </w:tabs>
      <w:spacing w:after="0" w:line="240" w:lineRule="auto"/>
      <w:jc w:val="right"/>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fldChar w:fldCharType="begin"/>
    </w:r>
    <w:r>
      <w:rPr>
        <w:rFonts w:ascii="Times New Roman" w:eastAsia="Times New Roman" w:hAnsi="Times New Roman" w:cs="Times New Roman"/>
        <w:b/>
        <w:color w:val="000000"/>
        <w:sz w:val="24"/>
        <w:szCs w:val="24"/>
      </w:rPr>
      <w:instrText>PAGE</w:instrText>
    </w:r>
    <w:r>
      <w:rPr>
        <w:rFonts w:ascii="Times New Roman" w:eastAsia="Times New Roman" w:hAnsi="Times New Roman" w:cs="Times New Roman"/>
        <w:b/>
        <w:color w:val="000000"/>
        <w:sz w:val="24"/>
        <w:szCs w:val="24"/>
      </w:rPr>
      <w:fldChar w:fldCharType="separate"/>
    </w:r>
    <w:r w:rsidR="00E6545B">
      <w:rPr>
        <w:rFonts w:ascii="Times New Roman" w:eastAsia="Times New Roman" w:hAnsi="Times New Roman" w:cs="Times New Roman"/>
        <w:b/>
        <w:noProof/>
        <w:color w:val="000000"/>
        <w:sz w:val="24"/>
        <w:szCs w:val="24"/>
      </w:rPr>
      <w:t>21</w:t>
    </w:r>
    <w:r>
      <w:rPr>
        <w:rFonts w:ascii="Times New Roman" w:eastAsia="Times New Roman" w:hAnsi="Times New Roman" w:cs="Times New Roman"/>
        <w:b/>
        <w:color w:val="000000"/>
        <w:sz w:val="24"/>
        <w:szCs w:val="24"/>
      </w:rPr>
      <w:fldChar w:fldCharType="end"/>
    </w:r>
  </w:p>
  <w:p w14:paraId="5E6A25F1" w14:textId="77777777" w:rsidR="00CB2051" w:rsidRDefault="00CB2051">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6331B0" w14:textId="77777777" w:rsidR="005E62D5" w:rsidRDefault="005E62D5">
      <w:pPr>
        <w:spacing w:after="0" w:line="240" w:lineRule="auto"/>
      </w:pPr>
      <w:r>
        <w:separator/>
      </w:r>
    </w:p>
  </w:footnote>
  <w:footnote w:type="continuationSeparator" w:id="0">
    <w:p w14:paraId="591FAFC4" w14:textId="77777777" w:rsidR="005E62D5" w:rsidRDefault="005E62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F85F44"/>
    <w:multiLevelType w:val="multilevel"/>
    <w:tmpl w:val="04F85F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177B69"/>
    <w:multiLevelType w:val="multilevel"/>
    <w:tmpl w:val="83782516"/>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881097E"/>
    <w:multiLevelType w:val="multilevel"/>
    <w:tmpl w:val="B4B052B2"/>
    <w:lvl w:ilvl="0">
      <w:start w:val="3"/>
      <w:numFmt w:val="bullet"/>
      <w:lvlText w:val="-"/>
      <w:lvlJc w:val="left"/>
      <w:pPr>
        <w:ind w:left="720" w:hanging="360"/>
      </w:pPr>
      <w:rPr>
        <w:rFonts w:ascii="Times New Roman" w:eastAsia="Times New Roman" w:hAnsi="Times New Roman" w:cs="Times New Roman"/>
      </w:rPr>
    </w:lvl>
    <w:lvl w:ilv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967016F"/>
    <w:multiLevelType w:val="multilevel"/>
    <w:tmpl w:val="693218FC"/>
    <w:lvl w:ilvl="0">
      <w:start w:val="1"/>
      <w:numFmt w:val="bullet"/>
      <w:lvlText w:val="-"/>
      <w:lvlJc w:val="righ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41419B7"/>
    <w:multiLevelType w:val="multilevel"/>
    <w:tmpl w:val="834C5BCE"/>
    <w:lvl w:ilvl="0">
      <w:start w:val="1"/>
      <w:numFmt w:val="bullet"/>
      <w:lvlText w:val="-"/>
      <w:lvlJc w:val="righ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7F36CCD"/>
    <w:multiLevelType w:val="multilevel"/>
    <w:tmpl w:val="703C4DE2"/>
    <w:lvl w:ilvl="0">
      <w:start w:val="1"/>
      <w:numFmt w:val="bullet"/>
      <w:lvlText w:val="-"/>
      <w:lvlJc w:val="righ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733165C"/>
    <w:multiLevelType w:val="multilevel"/>
    <w:tmpl w:val="E8F4854C"/>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A005CFF"/>
    <w:multiLevelType w:val="multilevel"/>
    <w:tmpl w:val="EC4A6FF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AC72064"/>
    <w:multiLevelType w:val="multilevel"/>
    <w:tmpl w:val="C676195E"/>
    <w:lvl w:ilvl="0">
      <w:start w:val="3"/>
      <w:numFmt w:val="bullet"/>
      <w:lvlText w:val="-"/>
      <w:lvlJc w:val="left"/>
      <w:pPr>
        <w:ind w:left="720" w:hanging="360"/>
      </w:pPr>
      <w:rPr>
        <w:rFonts w:ascii="Times New Roman" w:eastAsia="Times New Roman" w:hAnsi="Times New Roman" w:cs="Times New Roman"/>
      </w:rPr>
    </w:lvl>
    <w:lvl w:ilv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78135113"/>
    <w:multiLevelType w:val="multilevel"/>
    <w:tmpl w:val="3962D912"/>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7FD72E1F"/>
    <w:multiLevelType w:val="multilevel"/>
    <w:tmpl w:val="3104AE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2059163255">
    <w:abstractNumId w:val="5"/>
  </w:num>
  <w:num w:numId="2" w16cid:durableId="366880130">
    <w:abstractNumId w:val="4"/>
  </w:num>
  <w:num w:numId="3" w16cid:durableId="1821539174">
    <w:abstractNumId w:val="3"/>
  </w:num>
  <w:num w:numId="4" w16cid:durableId="965889717">
    <w:abstractNumId w:val="7"/>
  </w:num>
  <w:num w:numId="5" w16cid:durableId="594558170">
    <w:abstractNumId w:val="8"/>
  </w:num>
  <w:num w:numId="6" w16cid:durableId="1972859589">
    <w:abstractNumId w:val="6"/>
  </w:num>
  <w:num w:numId="7" w16cid:durableId="1337074993">
    <w:abstractNumId w:val="2"/>
  </w:num>
  <w:num w:numId="8" w16cid:durableId="1495486342">
    <w:abstractNumId w:val="1"/>
  </w:num>
  <w:num w:numId="9" w16cid:durableId="944920158">
    <w:abstractNumId w:val="10"/>
  </w:num>
  <w:num w:numId="10" w16cid:durableId="769273577">
    <w:abstractNumId w:val="9"/>
  </w:num>
  <w:num w:numId="11" w16cid:durableId="762900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7E6"/>
    <w:rsid w:val="000B0E70"/>
    <w:rsid w:val="000C76F3"/>
    <w:rsid w:val="001A328E"/>
    <w:rsid w:val="001A62BE"/>
    <w:rsid w:val="00274EF6"/>
    <w:rsid w:val="00277D6F"/>
    <w:rsid w:val="003044E6"/>
    <w:rsid w:val="00357EEF"/>
    <w:rsid w:val="0038341A"/>
    <w:rsid w:val="004358B8"/>
    <w:rsid w:val="005E62D5"/>
    <w:rsid w:val="00765CE8"/>
    <w:rsid w:val="007C22BC"/>
    <w:rsid w:val="00823CA0"/>
    <w:rsid w:val="008D7A35"/>
    <w:rsid w:val="008F4769"/>
    <w:rsid w:val="009D37E6"/>
    <w:rsid w:val="00A1415D"/>
    <w:rsid w:val="00A31367"/>
    <w:rsid w:val="00A33602"/>
    <w:rsid w:val="00BA23D7"/>
    <w:rsid w:val="00C76844"/>
    <w:rsid w:val="00CB2051"/>
    <w:rsid w:val="00CC0B44"/>
    <w:rsid w:val="00D21D6B"/>
    <w:rsid w:val="00DF0310"/>
    <w:rsid w:val="00E6545B"/>
    <w:rsid w:val="00F55F3D"/>
    <w:rsid w:val="00F92D2D"/>
    <w:rsid w:val="00FB52CD"/>
    <w:rsid w:val="00FD6C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1162E"/>
  <w15:docId w15:val="{C60C914E-E814-40E3-87E4-522F10B22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after="0" w:line="360" w:lineRule="auto"/>
      <w:jc w:val="center"/>
      <w:outlineLvl w:val="0"/>
    </w:pPr>
    <w:rPr>
      <w:rFonts w:ascii="Times New Roman" w:eastAsia="Times New Roman" w:hAnsi="Times New Roman" w:cs="Times New Roman"/>
      <w:b/>
      <w:color w:val="2E75B5"/>
      <w:sz w:val="27"/>
      <w:szCs w:val="27"/>
    </w:rPr>
  </w:style>
  <w:style w:type="paragraph" w:styleId="Heading2">
    <w:name w:val="heading 2"/>
    <w:basedOn w:val="Normal"/>
    <w:next w:val="Normal"/>
    <w:pPr>
      <w:keepNext/>
      <w:keepLines/>
      <w:spacing w:after="0" w:line="360" w:lineRule="auto"/>
      <w:jc w:val="center"/>
      <w:outlineLvl w:val="1"/>
    </w:pPr>
    <w:rPr>
      <w:rFonts w:ascii="Times New Roman" w:eastAsia="Times New Roman" w:hAnsi="Times New Roman" w:cs="Times New Roman"/>
      <w:b/>
      <w:color w:val="2E75B5"/>
      <w:sz w:val="27"/>
      <w:szCs w:val="27"/>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0"/>
      <w:outlineLvl w:val="5"/>
    </w:pPr>
    <w:rPr>
      <w:i/>
      <w:color w:val="1E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pPr>
      <w:spacing w:after="0" w:line="240" w:lineRule="auto"/>
    </w:pPr>
    <w:tblPr>
      <w:tblStyleRowBandSize w:val="1"/>
      <w:tblStyleColBandSize w:val="1"/>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spacing w:after="0" w:line="240" w:lineRule="auto"/>
    </w:pPr>
    <w:tblPr>
      <w:tblStyleRowBandSize w:val="1"/>
      <w:tblStyleColBandSize w:val="1"/>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after="0" w:line="240" w:lineRule="auto"/>
    </w:pPr>
    <w:tblPr>
      <w:tblStyleRowBandSize w:val="1"/>
      <w:tblStyleColBandSize w:val="1"/>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spacing w:after="0" w:line="240" w:lineRule="auto"/>
    </w:pPr>
    <w:tblPr>
      <w:tblStyleRowBandSize w:val="1"/>
      <w:tblStyleColBandSize w:val="1"/>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pPr>
      <w:spacing w:after="0" w:line="240" w:lineRule="auto"/>
    </w:pPr>
    <w:tblPr>
      <w:tblStyleRowBandSize w:val="1"/>
      <w:tblStyleColBandSize w:val="1"/>
    </w:tblPr>
  </w:style>
  <w:style w:type="table" w:customStyle="1" w:styleId="af2">
    <w:basedOn w:val="TableNormal"/>
    <w:pPr>
      <w:spacing w:after="0" w:line="240" w:lineRule="auto"/>
    </w:pPr>
    <w:tblPr>
      <w:tblStyleRowBandSize w:val="1"/>
      <w:tblStyleColBandSize w:val="1"/>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pPr>
      <w:spacing w:after="0" w:line="240" w:lineRule="auto"/>
    </w:pPr>
    <w:tblPr>
      <w:tblStyleRowBandSize w:val="1"/>
      <w:tblStyleColBandSize w:val="1"/>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pPr>
      <w:spacing w:after="0" w:line="240" w:lineRule="auto"/>
    </w:pPr>
    <w:tblPr>
      <w:tblStyleRowBandSize w:val="1"/>
      <w:tblStyleColBandSize w:val="1"/>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styleId="TableGrid">
    <w:name w:val="Table Grid"/>
    <w:basedOn w:val="TableNormal"/>
    <w:uiPriority w:val="59"/>
    <w:rsid w:val="00FD6C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77D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7D6F"/>
  </w:style>
  <w:style w:type="paragraph" w:styleId="Footer">
    <w:name w:val="footer"/>
    <w:basedOn w:val="Normal"/>
    <w:link w:val="FooterChar"/>
    <w:uiPriority w:val="99"/>
    <w:unhideWhenUsed/>
    <w:rsid w:val="00277D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7D6F"/>
  </w:style>
  <w:style w:type="table" w:customStyle="1" w:styleId="TableGrid1">
    <w:name w:val="Table Grid1"/>
    <w:basedOn w:val="TableNormal"/>
    <w:next w:val="TableGrid"/>
    <w:uiPriority w:val="39"/>
    <w:rsid w:val="000C76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3602"/>
    <w:pPr>
      <w:ind w:left="720"/>
      <w:contextualSpacing/>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9127195">
      <w:bodyDiv w:val="1"/>
      <w:marLeft w:val="0"/>
      <w:marRight w:val="0"/>
      <w:marTop w:val="0"/>
      <w:marBottom w:val="0"/>
      <w:divBdr>
        <w:top w:val="none" w:sz="0" w:space="0" w:color="auto"/>
        <w:left w:val="none" w:sz="0" w:space="0" w:color="auto"/>
        <w:bottom w:val="none" w:sz="0" w:space="0" w:color="auto"/>
        <w:right w:val="none" w:sz="0" w:space="0" w:color="auto"/>
      </w:divBdr>
    </w:div>
    <w:div w:id="1919097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7308</Words>
  <Characters>41657</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CTPT 2310</dc:creator>
  <cp:lastModifiedBy>Dell</cp:lastModifiedBy>
  <cp:revision>17</cp:revision>
  <dcterms:created xsi:type="dcterms:W3CDTF">2023-08-16T04:35:00Z</dcterms:created>
  <dcterms:modified xsi:type="dcterms:W3CDTF">2024-09-01T08:20:00Z</dcterms:modified>
</cp:coreProperties>
</file>